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F0695" w14:textId="77777777" w:rsidR="00F428BB" w:rsidRPr="00536DF9" w:rsidRDefault="00F428BB" w:rsidP="00BA52B3">
      <w:pPr>
        <w:ind w:firstLine="0"/>
        <w:jc w:val="center"/>
        <w:rPr>
          <w:b/>
          <w:szCs w:val="24"/>
        </w:rPr>
      </w:pPr>
    </w:p>
    <w:p w14:paraId="4C6C5659" w14:textId="77777777" w:rsidR="00D87245" w:rsidRPr="00536DF9" w:rsidRDefault="00D87245" w:rsidP="00BA52B3">
      <w:pPr>
        <w:ind w:firstLine="0"/>
        <w:jc w:val="center"/>
        <w:rPr>
          <w:b/>
          <w:szCs w:val="24"/>
        </w:rPr>
      </w:pPr>
    </w:p>
    <w:p w14:paraId="73397476" w14:textId="77777777" w:rsidR="00357BFE" w:rsidRPr="00536DF9" w:rsidRDefault="00357BFE" w:rsidP="00BA52B3">
      <w:pPr>
        <w:ind w:firstLine="0"/>
        <w:jc w:val="center"/>
        <w:rPr>
          <w:b/>
          <w:szCs w:val="24"/>
        </w:rPr>
      </w:pPr>
    </w:p>
    <w:p w14:paraId="7E35D4CA" w14:textId="6A834276" w:rsidR="00D87245" w:rsidRDefault="00D87245" w:rsidP="00BA52B3">
      <w:pPr>
        <w:ind w:firstLine="0"/>
        <w:jc w:val="center"/>
        <w:rPr>
          <w:b/>
          <w:szCs w:val="24"/>
        </w:rPr>
      </w:pPr>
    </w:p>
    <w:p w14:paraId="48999C2E" w14:textId="48097F74" w:rsidR="00EF2F23" w:rsidRDefault="00EF2F23" w:rsidP="00BA52B3">
      <w:pPr>
        <w:ind w:firstLine="0"/>
        <w:jc w:val="center"/>
        <w:rPr>
          <w:b/>
          <w:szCs w:val="24"/>
        </w:rPr>
      </w:pPr>
    </w:p>
    <w:p w14:paraId="2F6B70D0" w14:textId="47D3B613" w:rsidR="00EF2F23" w:rsidRDefault="00EF2F23" w:rsidP="00BA52B3">
      <w:pPr>
        <w:ind w:firstLine="0"/>
        <w:jc w:val="center"/>
        <w:rPr>
          <w:b/>
          <w:szCs w:val="24"/>
        </w:rPr>
      </w:pPr>
    </w:p>
    <w:p w14:paraId="1FFCE0EE" w14:textId="434DBEC3" w:rsidR="00EF2F23" w:rsidRDefault="00EF2F23" w:rsidP="00BA52B3">
      <w:pPr>
        <w:ind w:firstLine="0"/>
        <w:jc w:val="center"/>
        <w:rPr>
          <w:b/>
          <w:szCs w:val="24"/>
        </w:rPr>
      </w:pPr>
    </w:p>
    <w:p w14:paraId="189C1071" w14:textId="362F6B1C" w:rsidR="00EF2F23" w:rsidRDefault="00EF2F23" w:rsidP="00BA52B3">
      <w:pPr>
        <w:ind w:firstLine="0"/>
        <w:jc w:val="center"/>
        <w:rPr>
          <w:b/>
          <w:szCs w:val="24"/>
        </w:rPr>
      </w:pPr>
    </w:p>
    <w:p w14:paraId="542CE384" w14:textId="592130B1" w:rsidR="00EF2F23" w:rsidRDefault="00EF2F23" w:rsidP="00BA52B3">
      <w:pPr>
        <w:ind w:firstLine="0"/>
        <w:jc w:val="center"/>
        <w:rPr>
          <w:b/>
          <w:szCs w:val="24"/>
        </w:rPr>
      </w:pPr>
    </w:p>
    <w:p w14:paraId="6955EC29" w14:textId="2051D662" w:rsidR="00EF2F23" w:rsidRDefault="00EF2F23" w:rsidP="00BA52B3">
      <w:pPr>
        <w:ind w:firstLine="0"/>
        <w:jc w:val="center"/>
        <w:rPr>
          <w:b/>
          <w:szCs w:val="24"/>
        </w:rPr>
      </w:pPr>
    </w:p>
    <w:p w14:paraId="7E9A403E" w14:textId="7E9F9822" w:rsidR="00EF2F23" w:rsidRDefault="00EF2F23" w:rsidP="00BA52B3">
      <w:pPr>
        <w:ind w:firstLine="0"/>
        <w:jc w:val="center"/>
        <w:rPr>
          <w:b/>
          <w:szCs w:val="24"/>
        </w:rPr>
      </w:pPr>
    </w:p>
    <w:p w14:paraId="4B9C5C3E" w14:textId="488B9528" w:rsidR="00EF2F23" w:rsidRDefault="00EF2F23" w:rsidP="00BA52B3">
      <w:pPr>
        <w:ind w:firstLine="0"/>
        <w:jc w:val="center"/>
        <w:rPr>
          <w:b/>
          <w:szCs w:val="24"/>
        </w:rPr>
      </w:pPr>
    </w:p>
    <w:p w14:paraId="756AC264" w14:textId="77777777" w:rsidR="00EF2F23" w:rsidRPr="00536DF9" w:rsidRDefault="00EF2F23" w:rsidP="00BA52B3">
      <w:pPr>
        <w:ind w:firstLine="0"/>
        <w:jc w:val="center"/>
        <w:rPr>
          <w:b/>
          <w:szCs w:val="24"/>
        </w:rPr>
      </w:pPr>
    </w:p>
    <w:p w14:paraId="72314862" w14:textId="77777777" w:rsidR="00D87245" w:rsidRPr="00536DF9" w:rsidRDefault="00D87245" w:rsidP="00BA52B3">
      <w:pPr>
        <w:ind w:firstLine="0"/>
        <w:jc w:val="center"/>
        <w:rPr>
          <w:b/>
          <w:szCs w:val="24"/>
        </w:rPr>
      </w:pPr>
    </w:p>
    <w:p w14:paraId="67B2D34E" w14:textId="77777777" w:rsidR="00D87245" w:rsidRPr="00536DF9" w:rsidRDefault="00D87245" w:rsidP="00BA52B3">
      <w:pPr>
        <w:ind w:firstLine="0"/>
        <w:jc w:val="center"/>
        <w:rPr>
          <w:b/>
          <w:szCs w:val="24"/>
        </w:rPr>
      </w:pPr>
    </w:p>
    <w:p w14:paraId="52615357" w14:textId="77777777" w:rsidR="00D87245" w:rsidRPr="00536DF9" w:rsidRDefault="00D87245" w:rsidP="00BA52B3">
      <w:pPr>
        <w:ind w:firstLine="0"/>
        <w:jc w:val="center"/>
        <w:rPr>
          <w:b/>
          <w:szCs w:val="24"/>
        </w:rPr>
      </w:pPr>
    </w:p>
    <w:p w14:paraId="7AC7220B" w14:textId="77777777" w:rsidR="00E2794C" w:rsidRPr="00536DF9" w:rsidRDefault="00E2794C" w:rsidP="00BA52B3">
      <w:pPr>
        <w:ind w:firstLine="0"/>
        <w:jc w:val="center"/>
        <w:rPr>
          <w:b/>
          <w:szCs w:val="24"/>
        </w:rPr>
      </w:pPr>
    </w:p>
    <w:p w14:paraId="44720059" w14:textId="77777777" w:rsidR="00E2794C" w:rsidRPr="00536DF9" w:rsidRDefault="00E2794C" w:rsidP="00BA52B3">
      <w:pPr>
        <w:ind w:firstLine="0"/>
        <w:jc w:val="center"/>
        <w:rPr>
          <w:b/>
          <w:szCs w:val="24"/>
        </w:rPr>
      </w:pPr>
    </w:p>
    <w:p w14:paraId="64843603" w14:textId="77777777" w:rsidR="006852AB" w:rsidRPr="00536DF9" w:rsidRDefault="005834D0" w:rsidP="005834D0">
      <w:pPr>
        <w:ind w:firstLine="0"/>
        <w:jc w:val="center"/>
        <w:rPr>
          <w:b/>
          <w:szCs w:val="24"/>
        </w:rPr>
      </w:pPr>
      <w:r w:rsidRPr="00536DF9">
        <w:rPr>
          <w:b/>
          <w:szCs w:val="24"/>
        </w:rPr>
        <w:t>Многофункциональный робот-симулятор пациента с системой мониторинга основных жизненных показателей</w:t>
      </w:r>
    </w:p>
    <w:p w14:paraId="3F190F92" w14:textId="77777777" w:rsidR="0032317A" w:rsidRPr="00536DF9" w:rsidRDefault="0032317A" w:rsidP="00BA52B3">
      <w:pPr>
        <w:ind w:firstLine="0"/>
        <w:jc w:val="center"/>
        <w:rPr>
          <w:b/>
          <w:szCs w:val="24"/>
        </w:rPr>
      </w:pPr>
    </w:p>
    <w:p w14:paraId="3F771EE5" w14:textId="77777777" w:rsidR="00357BFE" w:rsidRPr="00536DF9" w:rsidRDefault="00357BFE" w:rsidP="00BA52B3">
      <w:pPr>
        <w:ind w:firstLine="0"/>
        <w:jc w:val="center"/>
        <w:rPr>
          <w:b/>
          <w:szCs w:val="24"/>
        </w:rPr>
      </w:pPr>
    </w:p>
    <w:p w14:paraId="57E8FC46" w14:textId="388F2E7A" w:rsidR="00F428BB" w:rsidRPr="008B258B" w:rsidRDefault="00357BFE" w:rsidP="00BA52B3">
      <w:pPr>
        <w:ind w:firstLine="0"/>
        <w:jc w:val="center"/>
        <w:rPr>
          <w:b/>
          <w:szCs w:val="24"/>
        </w:rPr>
      </w:pPr>
      <w:r w:rsidRPr="00536DF9">
        <w:rPr>
          <w:b/>
          <w:szCs w:val="24"/>
        </w:rPr>
        <w:t>Руководство по эксплуатаци</w:t>
      </w:r>
      <w:r w:rsidR="004C70A5">
        <w:rPr>
          <w:b/>
          <w:szCs w:val="24"/>
        </w:rPr>
        <w:t>и</w:t>
      </w:r>
    </w:p>
    <w:p w14:paraId="2022F567" w14:textId="77777777" w:rsidR="00F428BB" w:rsidRPr="00536DF9" w:rsidRDefault="00F428BB" w:rsidP="00BA52B3">
      <w:pPr>
        <w:ind w:firstLine="0"/>
        <w:jc w:val="center"/>
        <w:rPr>
          <w:b/>
          <w:szCs w:val="24"/>
        </w:rPr>
      </w:pPr>
    </w:p>
    <w:p w14:paraId="782D4070" w14:textId="77777777" w:rsidR="00F428BB" w:rsidRPr="00536DF9" w:rsidRDefault="00F428BB" w:rsidP="00BA52B3">
      <w:pPr>
        <w:ind w:firstLine="0"/>
        <w:jc w:val="center"/>
        <w:rPr>
          <w:b/>
          <w:szCs w:val="24"/>
        </w:rPr>
      </w:pPr>
    </w:p>
    <w:p w14:paraId="7B0E0896" w14:textId="77777777" w:rsidR="00F428BB" w:rsidRPr="00536DF9" w:rsidRDefault="00F428BB" w:rsidP="00BA52B3">
      <w:pPr>
        <w:ind w:firstLine="0"/>
        <w:jc w:val="center"/>
        <w:rPr>
          <w:b/>
          <w:szCs w:val="24"/>
        </w:rPr>
      </w:pPr>
    </w:p>
    <w:p w14:paraId="646C6517" w14:textId="77777777" w:rsidR="00F428BB" w:rsidRPr="00536DF9" w:rsidRDefault="00F428BB" w:rsidP="00BA52B3">
      <w:pPr>
        <w:ind w:firstLine="0"/>
        <w:jc w:val="center"/>
        <w:rPr>
          <w:b/>
          <w:szCs w:val="24"/>
        </w:rPr>
      </w:pPr>
    </w:p>
    <w:p w14:paraId="2D6F1446" w14:textId="77777777" w:rsidR="00F428BB" w:rsidRPr="00536DF9" w:rsidRDefault="00F428BB" w:rsidP="00BA52B3">
      <w:pPr>
        <w:ind w:firstLine="0"/>
        <w:jc w:val="center"/>
        <w:rPr>
          <w:b/>
          <w:szCs w:val="24"/>
        </w:rPr>
      </w:pPr>
    </w:p>
    <w:p w14:paraId="19699102" w14:textId="77777777" w:rsidR="00F428BB" w:rsidRPr="00536DF9" w:rsidRDefault="00F428BB" w:rsidP="00BA52B3">
      <w:pPr>
        <w:ind w:firstLine="0"/>
        <w:jc w:val="center"/>
        <w:rPr>
          <w:b/>
          <w:szCs w:val="24"/>
        </w:rPr>
      </w:pPr>
    </w:p>
    <w:p w14:paraId="01ECA976" w14:textId="77777777" w:rsidR="00E2794C" w:rsidRPr="00536DF9" w:rsidRDefault="00E2794C" w:rsidP="00BA52B3">
      <w:pPr>
        <w:ind w:firstLine="0"/>
        <w:jc w:val="center"/>
        <w:rPr>
          <w:b/>
          <w:szCs w:val="24"/>
        </w:rPr>
      </w:pPr>
    </w:p>
    <w:p w14:paraId="6F2DBC07" w14:textId="77777777" w:rsidR="00342206" w:rsidRPr="00536DF9" w:rsidRDefault="00342206" w:rsidP="00BA52B3">
      <w:pPr>
        <w:ind w:firstLine="0"/>
        <w:jc w:val="center"/>
        <w:rPr>
          <w:b/>
          <w:szCs w:val="24"/>
        </w:rPr>
      </w:pPr>
    </w:p>
    <w:p w14:paraId="4893402C" w14:textId="77777777" w:rsidR="00E2794C" w:rsidRPr="00536DF9" w:rsidRDefault="00E2794C" w:rsidP="00BA52B3">
      <w:pPr>
        <w:ind w:firstLine="0"/>
        <w:jc w:val="center"/>
        <w:rPr>
          <w:b/>
          <w:szCs w:val="24"/>
        </w:rPr>
      </w:pPr>
    </w:p>
    <w:p w14:paraId="5411AA7B" w14:textId="77777777" w:rsidR="00357BFE" w:rsidRPr="00536DF9" w:rsidRDefault="00357BFE" w:rsidP="00BA52B3">
      <w:pPr>
        <w:ind w:firstLine="0"/>
        <w:jc w:val="center"/>
        <w:rPr>
          <w:b/>
          <w:szCs w:val="24"/>
        </w:rPr>
      </w:pPr>
    </w:p>
    <w:p w14:paraId="44C60A00" w14:textId="77777777" w:rsidR="00357BFE" w:rsidRPr="00536DF9" w:rsidRDefault="00357BFE" w:rsidP="00BA52B3">
      <w:pPr>
        <w:ind w:firstLine="0"/>
        <w:jc w:val="center"/>
        <w:rPr>
          <w:b/>
          <w:szCs w:val="24"/>
        </w:rPr>
      </w:pPr>
    </w:p>
    <w:p w14:paraId="7C7A6941" w14:textId="77777777" w:rsidR="00357BFE" w:rsidRPr="00536DF9" w:rsidRDefault="00357BFE" w:rsidP="00BA52B3">
      <w:pPr>
        <w:ind w:firstLine="0"/>
        <w:jc w:val="center"/>
        <w:rPr>
          <w:b/>
          <w:szCs w:val="24"/>
        </w:rPr>
      </w:pPr>
    </w:p>
    <w:p w14:paraId="7F24D8D9" w14:textId="77777777" w:rsidR="00357BFE" w:rsidRPr="00536DF9" w:rsidRDefault="00357BFE" w:rsidP="00BA52B3">
      <w:pPr>
        <w:ind w:firstLine="0"/>
        <w:jc w:val="center"/>
        <w:rPr>
          <w:b/>
          <w:szCs w:val="24"/>
        </w:rPr>
      </w:pPr>
    </w:p>
    <w:p w14:paraId="439FEEF3" w14:textId="77777777" w:rsidR="00357BFE" w:rsidRPr="00536DF9" w:rsidRDefault="00357BFE" w:rsidP="00BA52B3">
      <w:pPr>
        <w:ind w:firstLine="0"/>
        <w:jc w:val="center"/>
        <w:rPr>
          <w:b/>
          <w:szCs w:val="24"/>
        </w:rPr>
      </w:pPr>
    </w:p>
    <w:p w14:paraId="699EAC54" w14:textId="77777777" w:rsidR="00357BFE" w:rsidRPr="00536DF9" w:rsidRDefault="00357BFE" w:rsidP="00BA52B3">
      <w:pPr>
        <w:ind w:firstLine="0"/>
        <w:jc w:val="center"/>
        <w:rPr>
          <w:b/>
          <w:szCs w:val="24"/>
        </w:rPr>
      </w:pPr>
    </w:p>
    <w:p w14:paraId="0745FA5F" w14:textId="77777777" w:rsidR="00357BFE" w:rsidRPr="00536DF9" w:rsidRDefault="00357BFE" w:rsidP="00BA52B3">
      <w:pPr>
        <w:ind w:firstLine="0"/>
        <w:jc w:val="center"/>
        <w:rPr>
          <w:b/>
          <w:szCs w:val="24"/>
        </w:rPr>
      </w:pPr>
    </w:p>
    <w:p w14:paraId="22A2B88C" w14:textId="77777777" w:rsidR="00357BFE" w:rsidRPr="00536DF9" w:rsidRDefault="00357BFE" w:rsidP="00BA52B3">
      <w:pPr>
        <w:ind w:firstLine="0"/>
        <w:jc w:val="center"/>
        <w:rPr>
          <w:b/>
          <w:szCs w:val="24"/>
        </w:rPr>
      </w:pPr>
    </w:p>
    <w:p w14:paraId="578EA8E0" w14:textId="77777777" w:rsidR="00E2794C" w:rsidRPr="00536DF9" w:rsidRDefault="00E2794C" w:rsidP="00BA52B3">
      <w:pPr>
        <w:ind w:firstLine="0"/>
        <w:jc w:val="center"/>
        <w:rPr>
          <w:b/>
          <w:szCs w:val="24"/>
        </w:rPr>
      </w:pPr>
    </w:p>
    <w:p w14:paraId="16F1874C" w14:textId="77777777" w:rsidR="00BC21F2" w:rsidRPr="00536DF9" w:rsidRDefault="00BC21F2" w:rsidP="00BA52B3">
      <w:pPr>
        <w:ind w:firstLine="0"/>
        <w:jc w:val="center"/>
        <w:rPr>
          <w:b/>
          <w:szCs w:val="24"/>
        </w:rPr>
      </w:pPr>
    </w:p>
    <w:p w14:paraId="4AE033FE" w14:textId="77777777" w:rsidR="00F428BB" w:rsidRPr="00536DF9" w:rsidRDefault="00F428BB" w:rsidP="00BA52B3">
      <w:pPr>
        <w:ind w:firstLine="0"/>
        <w:jc w:val="center"/>
        <w:rPr>
          <w:b/>
          <w:szCs w:val="24"/>
        </w:rPr>
      </w:pPr>
    </w:p>
    <w:p w14:paraId="163778C2" w14:textId="77777777" w:rsidR="00F428BB" w:rsidRPr="00536DF9" w:rsidRDefault="00F428BB" w:rsidP="00BA52B3">
      <w:pPr>
        <w:ind w:firstLine="0"/>
        <w:jc w:val="center"/>
        <w:rPr>
          <w:b/>
          <w:szCs w:val="24"/>
        </w:rPr>
      </w:pPr>
    </w:p>
    <w:p w14:paraId="69206A03" w14:textId="77777777" w:rsidR="00F428BB" w:rsidRPr="00536DF9" w:rsidRDefault="00F428BB" w:rsidP="00BA52B3">
      <w:pPr>
        <w:ind w:firstLine="0"/>
        <w:jc w:val="center"/>
        <w:rPr>
          <w:b/>
          <w:szCs w:val="24"/>
        </w:rPr>
      </w:pPr>
    </w:p>
    <w:p w14:paraId="1B8FF67E" w14:textId="77777777" w:rsidR="00F428BB" w:rsidRPr="00536DF9" w:rsidRDefault="00F428BB" w:rsidP="00BA52B3">
      <w:pPr>
        <w:ind w:firstLine="0"/>
        <w:jc w:val="center"/>
        <w:rPr>
          <w:b/>
          <w:szCs w:val="24"/>
        </w:rPr>
      </w:pPr>
    </w:p>
    <w:p w14:paraId="4D7D13B4" w14:textId="77777777" w:rsidR="006D0000" w:rsidRPr="00536DF9" w:rsidRDefault="00F452A0" w:rsidP="00DF03CE">
      <w:pPr>
        <w:spacing w:before="120" w:after="120"/>
        <w:jc w:val="center"/>
        <w:rPr>
          <w:b/>
          <w:szCs w:val="24"/>
        </w:rPr>
      </w:pPr>
      <w:r w:rsidRPr="00536DF9">
        <w:rPr>
          <w:b/>
          <w:szCs w:val="24"/>
        </w:rPr>
        <w:br w:type="page"/>
      </w:r>
      <w:r w:rsidR="006D0000" w:rsidRPr="00536DF9">
        <w:rPr>
          <w:b/>
          <w:szCs w:val="24"/>
        </w:rPr>
        <w:lastRenderedPageBreak/>
        <w:t>СОДЕРЖАНИЕ</w:t>
      </w:r>
    </w:p>
    <w:p w14:paraId="5269B7D5" w14:textId="3A09EE76" w:rsidR="00CE6797" w:rsidRPr="00E0685D" w:rsidRDefault="00FB1820">
      <w:pPr>
        <w:pStyle w:val="1b"/>
        <w:rPr>
          <w:rFonts w:ascii="Calibri" w:hAnsi="Calibri"/>
          <w:noProof/>
          <w:sz w:val="22"/>
          <w:szCs w:val="22"/>
        </w:rPr>
      </w:pPr>
      <w:r w:rsidRPr="00536DF9">
        <w:rPr>
          <w:szCs w:val="24"/>
        </w:rPr>
        <w:fldChar w:fldCharType="begin"/>
      </w:r>
      <w:r w:rsidR="006D0000" w:rsidRPr="00536DF9">
        <w:rPr>
          <w:szCs w:val="24"/>
        </w:rPr>
        <w:instrText xml:space="preserve"> TOC \o "1-3" \h \z \u </w:instrText>
      </w:r>
      <w:r w:rsidRPr="00536DF9">
        <w:rPr>
          <w:szCs w:val="24"/>
        </w:rPr>
        <w:fldChar w:fldCharType="separate"/>
      </w:r>
      <w:hyperlink w:anchor="_Toc26173296" w:history="1">
        <w:r w:rsidR="00CE6797" w:rsidRPr="00E0685D">
          <w:rPr>
            <w:rFonts w:ascii="Calibri" w:hAnsi="Calibri"/>
            <w:noProof/>
            <w:sz w:val="22"/>
            <w:szCs w:val="22"/>
          </w:rPr>
          <w:tab/>
        </w:r>
        <w:r w:rsidR="00CE6797" w:rsidRPr="00FF0F80">
          <w:rPr>
            <w:rStyle w:val="aa"/>
            <w:noProof/>
          </w:rPr>
          <w:t>НАЗНАЧЕНИЕ</w:t>
        </w:r>
        <w:r w:rsidR="00CE6797">
          <w:rPr>
            <w:noProof/>
            <w:webHidden/>
          </w:rPr>
          <w:tab/>
        </w:r>
        <w:r w:rsidR="00CE6797">
          <w:rPr>
            <w:noProof/>
            <w:webHidden/>
          </w:rPr>
          <w:fldChar w:fldCharType="begin"/>
        </w:r>
        <w:r w:rsidR="00CE6797">
          <w:rPr>
            <w:noProof/>
            <w:webHidden/>
          </w:rPr>
          <w:instrText xml:space="preserve"> PAGEREF _Toc26173296 \h </w:instrText>
        </w:r>
        <w:r w:rsidR="00CE6797">
          <w:rPr>
            <w:noProof/>
            <w:webHidden/>
          </w:rPr>
        </w:r>
        <w:r w:rsidR="00CE6797">
          <w:rPr>
            <w:noProof/>
            <w:webHidden/>
          </w:rPr>
          <w:fldChar w:fldCharType="separate"/>
        </w:r>
        <w:r w:rsidR="002B2DD7">
          <w:rPr>
            <w:noProof/>
            <w:webHidden/>
          </w:rPr>
          <w:t>3</w:t>
        </w:r>
        <w:r w:rsidR="00CE6797">
          <w:rPr>
            <w:noProof/>
            <w:webHidden/>
          </w:rPr>
          <w:fldChar w:fldCharType="end"/>
        </w:r>
      </w:hyperlink>
    </w:p>
    <w:p w14:paraId="08B74400" w14:textId="11B400CD" w:rsidR="00CE6797" w:rsidRPr="00E0685D" w:rsidRDefault="00A320F5">
      <w:pPr>
        <w:pStyle w:val="28"/>
        <w:rPr>
          <w:rFonts w:ascii="Calibri" w:hAnsi="Calibri"/>
          <w:noProof/>
          <w:sz w:val="22"/>
          <w:szCs w:val="22"/>
        </w:rPr>
      </w:pPr>
      <w:hyperlink w:anchor="_Toc26173310" w:history="1">
        <w:r w:rsidR="00CE6797" w:rsidRPr="00E0685D">
          <w:rPr>
            <w:rFonts w:ascii="Calibri" w:hAnsi="Calibri"/>
            <w:noProof/>
            <w:sz w:val="22"/>
            <w:szCs w:val="22"/>
          </w:rPr>
          <w:tab/>
        </w:r>
        <w:r w:rsidR="00CE6797" w:rsidRPr="00FF0F80">
          <w:rPr>
            <w:rStyle w:val="aa"/>
            <w:noProof/>
          </w:rPr>
          <w:t>Инструкция пользователя</w:t>
        </w:r>
        <w:r w:rsidR="00CE6797">
          <w:rPr>
            <w:noProof/>
            <w:webHidden/>
          </w:rPr>
          <w:tab/>
        </w:r>
        <w:r w:rsidR="00CE6797">
          <w:rPr>
            <w:noProof/>
            <w:webHidden/>
          </w:rPr>
          <w:fldChar w:fldCharType="begin"/>
        </w:r>
        <w:r w:rsidR="00CE6797">
          <w:rPr>
            <w:noProof/>
            <w:webHidden/>
          </w:rPr>
          <w:instrText xml:space="preserve"> PAGEREF _Toc26173310 \h </w:instrText>
        </w:r>
        <w:r w:rsidR="00CE6797">
          <w:rPr>
            <w:noProof/>
            <w:webHidden/>
          </w:rPr>
        </w:r>
        <w:r w:rsidR="00CE6797">
          <w:rPr>
            <w:noProof/>
            <w:webHidden/>
          </w:rPr>
          <w:fldChar w:fldCharType="separate"/>
        </w:r>
        <w:r w:rsidR="002B2DD7">
          <w:rPr>
            <w:noProof/>
            <w:webHidden/>
          </w:rPr>
          <w:t>12</w:t>
        </w:r>
        <w:r w:rsidR="00CE6797">
          <w:rPr>
            <w:noProof/>
            <w:webHidden/>
          </w:rPr>
          <w:fldChar w:fldCharType="end"/>
        </w:r>
      </w:hyperlink>
    </w:p>
    <w:p w14:paraId="79B86094" w14:textId="5E9199EE" w:rsidR="00CE6797" w:rsidRPr="00E0685D" w:rsidRDefault="00A320F5">
      <w:pPr>
        <w:pStyle w:val="32"/>
        <w:rPr>
          <w:rFonts w:ascii="Calibri" w:hAnsi="Calibri"/>
          <w:noProof/>
          <w:sz w:val="22"/>
          <w:szCs w:val="22"/>
        </w:rPr>
      </w:pPr>
      <w:hyperlink w:anchor="_Toc26173311" w:history="1">
        <w:r w:rsidR="00CE6797" w:rsidRPr="00E0685D">
          <w:rPr>
            <w:rFonts w:ascii="Calibri" w:hAnsi="Calibri"/>
            <w:noProof/>
            <w:sz w:val="22"/>
            <w:szCs w:val="22"/>
          </w:rPr>
          <w:tab/>
        </w:r>
        <w:r w:rsidR="00CE6797" w:rsidRPr="00FF0F80">
          <w:rPr>
            <w:rStyle w:val="aa"/>
            <w:noProof/>
          </w:rPr>
          <w:t>Общее</w:t>
        </w:r>
        <w:r w:rsidR="00CE6797">
          <w:rPr>
            <w:noProof/>
            <w:webHidden/>
          </w:rPr>
          <w:tab/>
        </w:r>
        <w:r w:rsidR="00CE6797">
          <w:rPr>
            <w:noProof/>
            <w:webHidden/>
          </w:rPr>
          <w:fldChar w:fldCharType="begin"/>
        </w:r>
        <w:r w:rsidR="00CE6797">
          <w:rPr>
            <w:noProof/>
            <w:webHidden/>
          </w:rPr>
          <w:instrText xml:space="preserve"> PAGEREF _Toc26173311 \h </w:instrText>
        </w:r>
        <w:r w:rsidR="00CE6797">
          <w:rPr>
            <w:noProof/>
            <w:webHidden/>
          </w:rPr>
        </w:r>
        <w:r w:rsidR="00CE6797">
          <w:rPr>
            <w:noProof/>
            <w:webHidden/>
          </w:rPr>
          <w:fldChar w:fldCharType="separate"/>
        </w:r>
        <w:r w:rsidR="002B2DD7">
          <w:rPr>
            <w:noProof/>
            <w:webHidden/>
          </w:rPr>
          <w:t>12</w:t>
        </w:r>
        <w:r w:rsidR="00CE6797">
          <w:rPr>
            <w:noProof/>
            <w:webHidden/>
          </w:rPr>
          <w:fldChar w:fldCharType="end"/>
        </w:r>
      </w:hyperlink>
    </w:p>
    <w:p w14:paraId="315E10E4" w14:textId="1B759CBD" w:rsidR="00CE6797" w:rsidRPr="00E0685D" w:rsidRDefault="00A320F5">
      <w:pPr>
        <w:pStyle w:val="32"/>
        <w:rPr>
          <w:rFonts w:ascii="Calibri" w:hAnsi="Calibri"/>
          <w:noProof/>
          <w:sz w:val="22"/>
          <w:szCs w:val="22"/>
        </w:rPr>
      </w:pPr>
      <w:hyperlink w:anchor="_Toc26173312" w:history="1">
        <w:r w:rsidR="00225451">
          <w:rPr>
            <w:rStyle w:val="aa"/>
            <w:noProof/>
          </w:rPr>
          <w:t>1</w:t>
        </w:r>
        <w:r w:rsidR="00CE6797" w:rsidRPr="00E0685D">
          <w:rPr>
            <w:rFonts w:ascii="Calibri" w:hAnsi="Calibri"/>
            <w:noProof/>
            <w:sz w:val="22"/>
            <w:szCs w:val="22"/>
          </w:rPr>
          <w:tab/>
        </w:r>
        <w:r w:rsidR="00CE6797" w:rsidRPr="00FF0F80">
          <w:rPr>
            <w:rStyle w:val="aa"/>
            <w:noProof/>
          </w:rPr>
          <w:t>Теория</w:t>
        </w:r>
        <w:r w:rsidR="00CE6797">
          <w:rPr>
            <w:noProof/>
            <w:webHidden/>
          </w:rPr>
          <w:tab/>
        </w:r>
        <w:r w:rsidR="00CE6797">
          <w:rPr>
            <w:noProof/>
            <w:webHidden/>
          </w:rPr>
          <w:fldChar w:fldCharType="begin"/>
        </w:r>
        <w:r w:rsidR="00CE6797">
          <w:rPr>
            <w:noProof/>
            <w:webHidden/>
          </w:rPr>
          <w:instrText xml:space="preserve"> PAGEREF _Toc26173312 \h </w:instrText>
        </w:r>
        <w:r w:rsidR="00CE6797">
          <w:rPr>
            <w:noProof/>
            <w:webHidden/>
          </w:rPr>
        </w:r>
        <w:r w:rsidR="00CE6797">
          <w:rPr>
            <w:noProof/>
            <w:webHidden/>
          </w:rPr>
          <w:fldChar w:fldCharType="separate"/>
        </w:r>
        <w:r w:rsidR="002B2DD7">
          <w:rPr>
            <w:noProof/>
            <w:webHidden/>
          </w:rPr>
          <w:t>12</w:t>
        </w:r>
        <w:r w:rsidR="00CE6797">
          <w:rPr>
            <w:noProof/>
            <w:webHidden/>
          </w:rPr>
          <w:fldChar w:fldCharType="end"/>
        </w:r>
      </w:hyperlink>
    </w:p>
    <w:p w14:paraId="00BACFE0" w14:textId="2822EAAC" w:rsidR="00CE6797" w:rsidRPr="00E0685D" w:rsidRDefault="00A320F5">
      <w:pPr>
        <w:pStyle w:val="32"/>
        <w:rPr>
          <w:rFonts w:ascii="Calibri" w:hAnsi="Calibri"/>
          <w:noProof/>
          <w:sz w:val="22"/>
          <w:szCs w:val="22"/>
        </w:rPr>
      </w:pPr>
      <w:hyperlink w:anchor="_Toc26173313" w:history="1">
        <w:r w:rsidR="00225451">
          <w:rPr>
            <w:rStyle w:val="aa"/>
            <w:noProof/>
          </w:rPr>
          <w:t>2</w:t>
        </w:r>
        <w:r w:rsidR="00CE6797" w:rsidRPr="00E0685D">
          <w:rPr>
            <w:rFonts w:ascii="Calibri" w:hAnsi="Calibri"/>
            <w:noProof/>
            <w:sz w:val="22"/>
            <w:szCs w:val="22"/>
          </w:rPr>
          <w:tab/>
        </w:r>
        <w:r w:rsidR="00CE6797" w:rsidRPr="00FF0F80">
          <w:rPr>
            <w:rStyle w:val="aa"/>
            <w:noProof/>
          </w:rPr>
          <w:t>Практика</w:t>
        </w:r>
        <w:r w:rsidR="00CE6797">
          <w:rPr>
            <w:noProof/>
            <w:webHidden/>
          </w:rPr>
          <w:tab/>
        </w:r>
        <w:r w:rsidR="00CE6797">
          <w:rPr>
            <w:noProof/>
            <w:webHidden/>
          </w:rPr>
          <w:fldChar w:fldCharType="begin"/>
        </w:r>
        <w:r w:rsidR="00CE6797">
          <w:rPr>
            <w:noProof/>
            <w:webHidden/>
          </w:rPr>
          <w:instrText xml:space="preserve"> PAGEREF _Toc26173313 \h </w:instrText>
        </w:r>
        <w:r w:rsidR="00CE6797">
          <w:rPr>
            <w:noProof/>
            <w:webHidden/>
          </w:rPr>
        </w:r>
        <w:r w:rsidR="00CE6797">
          <w:rPr>
            <w:noProof/>
            <w:webHidden/>
          </w:rPr>
          <w:fldChar w:fldCharType="separate"/>
        </w:r>
        <w:r w:rsidR="002B2DD7">
          <w:rPr>
            <w:noProof/>
            <w:webHidden/>
          </w:rPr>
          <w:t>13</w:t>
        </w:r>
        <w:r w:rsidR="00CE6797">
          <w:rPr>
            <w:noProof/>
            <w:webHidden/>
          </w:rPr>
          <w:fldChar w:fldCharType="end"/>
        </w:r>
      </w:hyperlink>
    </w:p>
    <w:p w14:paraId="19C57E13" w14:textId="1722F34A" w:rsidR="00CE6797" w:rsidRPr="00E0685D" w:rsidRDefault="00A320F5">
      <w:pPr>
        <w:pStyle w:val="32"/>
        <w:rPr>
          <w:rFonts w:ascii="Calibri" w:hAnsi="Calibri"/>
          <w:noProof/>
          <w:sz w:val="22"/>
          <w:szCs w:val="22"/>
        </w:rPr>
      </w:pPr>
      <w:hyperlink w:anchor="_Toc26173314" w:history="1">
        <w:r w:rsidR="00225451">
          <w:rPr>
            <w:rStyle w:val="aa"/>
            <w:noProof/>
          </w:rPr>
          <w:t>3</w:t>
        </w:r>
        <w:r w:rsidR="00CE6797" w:rsidRPr="00E0685D">
          <w:rPr>
            <w:rFonts w:ascii="Calibri" w:hAnsi="Calibri"/>
            <w:noProof/>
            <w:sz w:val="22"/>
            <w:szCs w:val="22"/>
          </w:rPr>
          <w:tab/>
        </w:r>
        <w:r w:rsidR="00CE6797" w:rsidRPr="00FF0F80">
          <w:rPr>
            <w:rStyle w:val="aa"/>
            <w:noProof/>
          </w:rPr>
          <w:t>Экзамен</w:t>
        </w:r>
        <w:r w:rsidR="00CE6797">
          <w:rPr>
            <w:noProof/>
            <w:webHidden/>
          </w:rPr>
          <w:tab/>
        </w:r>
        <w:r w:rsidR="00CE6797">
          <w:rPr>
            <w:noProof/>
            <w:webHidden/>
          </w:rPr>
          <w:fldChar w:fldCharType="begin"/>
        </w:r>
        <w:r w:rsidR="00CE6797">
          <w:rPr>
            <w:noProof/>
            <w:webHidden/>
          </w:rPr>
          <w:instrText xml:space="preserve"> PAGEREF _Toc26173314 \h </w:instrText>
        </w:r>
        <w:r w:rsidR="00CE6797">
          <w:rPr>
            <w:noProof/>
            <w:webHidden/>
          </w:rPr>
        </w:r>
        <w:r w:rsidR="00CE6797">
          <w:rPr>
            <w:noProof/>
            <w:webHidden/>
          </w:rPr>
          <w:fldChar w:fldCharType="separate"/>
        </w:r>
        <w:r w:rsidR="002B2DD7">
          <w:rPr>
            <w:noProof/>
            <w:webHidden/>
          </w:rPr>
          <w:t>24</w:t>
        </w:r>
        <w:r w:rsidR="00CE6797">
          <w:rPr>
            <w:noProof/>
            <w:webHidden/>
          </w:rPr>
          <w:fldChar w:fldCharType="end"/>
        </w:r>
      </w:hyperlink>
    </w:p>
    <w:p w14:paraId="48824D22" w14:textId="5BFA410D" w:rsidR="00CE6797" w:rsidRPr="00E0685D" w:rsidRDefault="00A320F5">
      <w:pPr>
        <w:pStyle w:val="32"/>
        <w:rPr>
          <w:rFonts w:ascii="Calibri" w:hAnsi="Calibri"/>
          <w:noProof/>
          <w:sz w:val="22"/>
          <w:szCs w:val="22"/>
        </w:rPr>
      </w:pPr>
      <w:hyperlink w:anchor="_Toc26173315" w:history="1">
        <w:r w:rsidR="00225451">
          <w:rPr>
            <w:rStyle w:val="aa"/>
            <w:noProof/>
          </w:rPr>
          <w:t>4</w:t>
        </w:r>
        <w:r w:rsidR="00CE6797" w:rsidRPr="00E0685D">
          <w:rPr>
            <w:rFonts w:ascii="Calibri" w:hAnsi="Calibri"/>
            <w:noProof/>
            <w:sz w:val="22"/>
            <w:szCs w:val="22"/>
          </w:rPr>
          <w:tab/>
        </w:r>
        <w:r w:rsidR="00CE6797" w:rsidRPr="00FF0F80">
          <w:rPr>
            <w:rStyle w:val="aa"/>
            <w:noProof/>
          </w:rPr>
          <w:t>Архив</w:t>
        </w:r>
        <w:r w:rsidR="00CE6797">
          <w:rPr>
            <w:noProof/>
            <w:webHidden/>
          </w:rPr>
          <w:tab/>
        </w:r>
        <w:r w:rsidR="00CE6797">
          <w:rPr>
            <w:noProof/>
            <w:webHidden/>
          </w:rPr>
          <w:fldChar w:fldCharType="begin"/>
        </w:r>
        <w:r w:rsidR="00CE6797">
          <w:rPr>
            <w:noProof/>
            <w:webHidden/>
          </w:rPr>
          <w:instrText xml:space="preserve"> PAGEREF _Toc26173315 \h </w:instrText>
        </w:r>
        <w:r w:rsidR="00CE6797">
          <w:rPr>
            <w:noProof/>
            <w:webHidden/>
          </w:rPr>
        </w:r>
        <w:r w:rsidR="00CE6797">
          <w:rPr>
            <w:noProof/>
            <w:webHidden/>
          </w:rPr>
          <w:fldChar w:fldCharType="separate"/>
        </w:r>
        <w:r w:rsidR="002B2DD7">
          <w:rPr>
            <w:noProof/>
            <w:webHidden/>
          </w:rPr>
          <w:t>25</w:t>
        </w:r>
        <w:r w:rsidR="00CE6797">
          <w:rPr>
            <w:noProof/>
            <w:webHidden/>
          </w:rPr>
          <w:fldChar w:fldCharType="end"/>
        </w:r>
      </w:hyperlink>
    </w:p>
    <w:p w14:paraId="49D5F977" w14:textId="1BCE5945" w:rsidR="00CE6797" w:rsidRDefault="00A320F5">
      <w:pPr>
        <w:pStyle w:val="32"/>
        <w:rPr>
          <w:noProof/>
        </w:rPr>
      </w:pPr>
      <w:hyperlink w:anchor="_Toc26173316" w:history="1">
        <w:r w:rsidR="00225451">
          <w:rPr>
            <w:rStyle w:val="aa"/>
            <w:noProof/>
          </w:rPr>
          <w:t>5</w:t>
        </w:r>
        <w:r w:rsidR="00CE6797" w:rsidRPr="00E0685D">
          <w:rPr>
            <w:rFonts w:ascii="Calibri" w:hAnsi="Calibri"/>
            <w:noProof/>
            <w:sz w:val="22"/>
            <w:szCs w:val="22"/>
          </w:rPr>
          <w:tab/>
        </w:r>
        <w:r w:rsidR="00CE6797" w:rsidRPr="00FF0F80">
          <w:rPr>
            <w:rStyle w:val="aa"/>
            <w:noProof/>
          </w:rPr>
          <w:t>Общие настройки</w:t>
        </w:r>
        <w:r w:rsidR="00CE6797">
          <w:rPr>
            <w:noProof/>
            <w:webHidden/>
          </w:rPr>
          <w:tab/>
        </w:r>
        <w:r w:rsidR="00CE6797">
          <w:rPr>
            <w:noProof/>
            <w:webHidden/>
          </w:rPr>
          <w:fldChar w:fldCharType="begin"/>
        </w:r>
        <w:r w:rsidR="00CE6797">
          <w:rPr>
            <w:noProof/>
            <w:webHidden/>
          </w:rPr>
          <w:instrText xml:space="preserve"> PAGEREF _Toc26173316 \h </w:instrText>
        </w:r>
        <w:r w:rsidR="00CE6797">
          <w:rPr>
            <w:noProof/>
            <w:webHidden/>
          </w:rPr>
        </w:r>
        <w:r w:rsidR="00CE6797">
          <w:rPr>
            <w:noProof/>
            <w:webHidden/>
          </w:rPr>
          <w:fldChar w:fldCharType="separate"/>
        </w:r>
        <w:r w:rsidR="002B2DD7">
          <w:rPr>
            <w:noProof/>
            <w:webHidden/>
          </w:rPr>
          <w:t>29</w:t>
        </w:r>
        <w:r w:rsidR="00CE6797">
          <w:rPr>
            <w:noProof/>
            <w:webHidden/>
          </w:rPr>
          <w:fldChar w:fldCharType="end"/>
        </w:r>
      </w:hyperlink>
    </w:p>
    <w:p w14:paraId="27257549" w14:textId="63112D89" w:rsidR="00225451" w:rsidRDefault="00225451" w:rsidP="00225451"/>
    <w:p w14:paraId="250CCD91" w14:textId="7737039F" w:rsidR="00225451" w:rsidRDefault="00225451" w:rsidP="00225451"/>
    <w:tbl>
      <w:tblPr>
        <w:tblpPr w:leftFromText="180" w:rightFromText="180" w:horzAnchor="margin" w:tblpXSpec="center" w:tblpY="369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00"/>
        <w:gridCol w:w="7260"/>
      </w:tblGrid>
      <w:tr w:rsidR="00225451" w:rsidRPr="00651868" w14:paraId="3173DF76" w14:textId="77777777" w:rsidTr="00225451">
        <w:tc>
          <w:tcPr>
            <w:tcW w:w="2100" w:type="dxa"/>
            <w:shd w:val="clear" w:color="auto" w:fill="666666"/>
          </w:tcPr>
          <w:p w14:paraId="51ABC808" w14:textId="77777777" w:rsidR="00225451" w:rsidRPr="00651868" w:rsidRDefault="00225451" w:rsidP="00225451">
            <w:pPr>
              <w:jc w:val="center"/>
              <w:rPr>
                <w:rFonts w:ascii="Times New Roman" w:hAnsi="Times New Roman"/>
                <w:color w:val="EFEFEF"/>
                <w:szCs w:val="24"/>
              </w:rPr>
            </w:pPr>
            <w:r w:rsidRPr="00651868">
              <w:rPr>
                <w:rFonts w:ascii="Times New Roman" w:hAnsi="Times New Roman"/>
                <w:color w:val="EFEFEF"/>
                <w:szCs w:val="24"/>
              </w:rPr>
              <w:t>Область:</w:t>
            </w:r>
          </w:p>
        </w:tc>
        <w:tc>
          <w:tcPr>
            <w:tcW w:w="7260" w:type="dxa"/>
            <w:shd w:val="clear" w:color="auto" w:fill="666666"/>
          </w:tcPr>
          <w:p w14:paraId="4625C142" w14:textId="77777777" w:rsidR="00225451" w:rsidRPr="00651868" w:rsidRDefault="00225451" w:rsidP="00225451">
            <w:pPr>
              <w:jc w:val="center"/>
              <w:rPr>
                <w:rFonts w:ascii="Times New Roman" w:hAnsi="Times New Roman"/>
                <w:color w:val="EFEFEF"/>
                <w:szCs w:val="24"/>
              </w:rPr>
            </w:pPr>
            <w:r w:rsidRPr="00651868">
              <w:rPr>
                <w:rFonts w:ascii="Times New Roman" w:hAnsi="Times New Roman"/>
                <w:color w:val="EFEFEF"/>
                <w:szCs w:val="24"/>
              </w:rPr>
              <w:t>Рекомендуемые системные требования:</w:t>
            </w:r>
          </w:p>
        </w:tc>
      </w:tr>
      <w:tr w:rsidR="00225451" w:rsidRPr="00651868" w14:paraId="43223641" w14:textId="77777777" w:rsidTr="00225451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45508D94" w14:textId="77777777" w:rsidR="00225451" w:rsidRPr="00651868" w:rsidRDefault="00225451" w:rsidP="00FB6544">
            <w:pPr>
              <w:ind w:firstLine="0"/>
              <w:rPr>
                <w:rFonts w:ascii="Times New Roman" w:hAnsi="Times New Roman"/>
                <w:szCs w:val="24"/>
              </w:rPr>
            </w:pPr>
            <w:r w:rsidRPr="00651868">
              <w:rPr>
                <w:rFonts w:ascii="Times New Roman" w:hAnsi="Times New Roman"/>
                <w:szCs w:val="24"/>
              </w:rPr>
              <w:t>Процессор</w:t>
            </w:r>
          </w:p>
        </w:tc>
        <w:tc>
          <w:tcPr>
            <w:tcW w:w="7260" w:type="dxa"/>
            <w:vAlign w:val="center"/>
          </w:tcPr>
          <w:p w14:paraId="3E544D31" w14:textId="77777777" w:rsidR="00225451" w:rsidRPr="00651868" w:rsidRDefault="00225451" w:rsidP="00225451">
            <w:pPr>
              <w:rPr>
                <w:rFonts w:ascii="Times New Roman" w:hAnsi="Times New Roman"/>
                <w:szCs w:val="24"/>
              </w:rPr>
            </w:pPr>
            <w:r w:rsidRPr="00651868">
              <w:rPr>
                <w:rFonts w:ascii="Times New Roman" w:hAnsi="Times New Roman"/>
                <w:szCs w:val="24"/>
              </w:rPr>
              <w:t>Intel Core i5-10400F</w:t>
            </w:r>
          </w:p>
        </w:tc>
      </w:tr>
      <w:tr w:rsidR="00225451" w:rsidRPr="00651868" w14:paraId="2B88C03C" w14:textId="77777777" w:rsidTr="00225451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12883335" w14:textId="77777777" w:rsidR="00225451" w:rsidRPr="00651868" w:rsidRDefault="00225451" w:rsidP="00FB6544">
            <w:pPr>
              <w:ind w:firstLine="0"/>
              <w:rPr>
                <w:rFonts w:ascii="Times New Roman" w:hAnsi="Times New Roman"/>
                <w:szCs w:val="24"/>
              </w:rPr>
            </w:pPr>
            <w:r w:rsidRPr="00651868">
              <w:rPr>
                <w:rFonts w:ascii="Times New Roman" w:hAnsi="Times New Roman"/>
                <w:szCs w:val="24"/>
              </w:rPr>
              <w:t>Оперативная память</w:t>
            </w:r>
          </w:p>
        </w:tc>
        <w:tc>
          <w:tcPr>
            <w:tcW w:w="7260" w:type="dxa"/>
            <w:vAlign w:val="center"/>
          </w:tcPr>
          <w:p w14:paraId="0E2138B2" w14:textId="77777777" w:rsidR="00225451" w:rsidRPr="00651868" w:rsidRDefault="00225451" w:rsidP="00225451">
            <w:pPr>
              <w:rPr>
                <w:rFonts w:ascii="Times New Roman" w:hAnsi="Times New Roman"/>
                <w:szCs w:val="24"/>
              </w:rPr>
            </w:pPr>
            <w:r w:rsidRPr="00651868">
              <w:rPr>
                <w:rFonts w:ascii="Times New Roman" w:hAnsi="Times New Roman"/>
                <w:szCs w:val="24"/>
              </w:rPr>
              <w:t>16 Гб</w:t>
            </w:r>
          </w:p>
        </w:tc>
      </w:tr>
      <w:tr w:rsidR="00225451" w:rsidRPr="00651868" w14:paraId="5992CA33" w14:textId="77777777" w:rsidTr="00225451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384380C9" w14:textId="77777777" w:rsidR="00225451" w:rsidRPr="00651868" w:rsidRDefault="00225451" w:rsidP="00FB6544">
            <w:pPr>
              <w:ind w:firstLine="0"/>
              <w:rPr>
                <w:rFonts w:ascii="Times New Roman" w:hAnsi="Times New Roman"/>
                <w:szCs w:val="24"/>
              </w:rPr>
            </w:pPr>
            <w:r w:rsidRPr="00651868">
              <w:rPr>
                <w:rFonts w:ascii="Times New Roman" w:hAnsi="Times New Roman"/>
                <w:szCs w:val="24"/>
              </w:rPr>
              <w:t xml:space="preserve">Видеоадаптер </w:t>
            </w:r>
          </w:p>
        </w:tc>
        <w:tc>
          <w:tcPr>
            <w:tcW w:w="7260" w:type="dxa"/>
            <w:vAlign w:val="center"/>
          </w:tcPr>
          <w:p w14:paraId="10B06156" w14:textId="77777777" w:rsidR="00225451" w:rsidRPr="00651868" w:rsidRDefault="00225451" w:rsidP="00225451">
            <w:pPr>
              <w:rPr>
                <w:rFonts w:ascii="Times New Roman" w:hAnsi="Times New Roman"/>
                <w:szCs w:val="24"/>
                <w:lang w:val="en-US"/>
              </w:rPr>
            </w:pPr>
            <w:r w:rsidRPr="00651868">
              <w:rPr>
                <w:rFonts w:ascii="Times New Roman" w:hAnsi="Times New Roman"/>
                <w:szCs w:val="24"/>
              </w:rPr>
              <w:t xml:space="preserve">GTX 1050 </w:t>
            </w:r>
            <w:r w:rsidRPr="00651868">
              <w:rPr>
                <w:rFonts w:ascii="Times New Roman" w:hAnsi="Times New Roman"/>
                <w:szCs w:val="24"/>
                <w:lang w:val="en-US"/>
              </w:rPr>
              <w:t>TI</w:t>
            </w:r>
          </w:p>
        </w:tc>
      </w:tr>
      <w:tr w:rsidR="00225451" w:rsidRPr="00651868" w14:paraId="493F5498" w14:textId="77777777" w:rsidTr="00225451">
        <w:trPr>
          <w:trHeight w:val="1037"/>
        </w:trPr>
        <w:tc>
          <w:tcPr>
            <w:tcW w:w="2100" w:type="dxa"/>
            <w:shd w:val="clear" w:color="auto" w:fill="EFEFEF"/>
            <w:vAlign w:val="center"/>
          </w:tcPr>
          <w:p w14:paraId="6F63FBF0" w14:textId="77777777" w:rsidR="00225451" w:rsidRPr="00651868" w:rsidRDefault="00225451" w:rsidP="00FB6544">
            <w:pPr>
              <w:ind w:firstLine="0"/>
              <w:rPr>
                <w:rFonts w:ascii="Times New Roman" w:hAnsi="Times New Roman"/>
                <w:szCs w:val="24"/>
              </w:rPr>
            </w:pPr>
            <w:r w:rsidRPr="00651868">
              <w:rPr>
                <w:rFonts w:ascii="Times New Roman" w:hAnsi="Times New Roman"/>
                <w:szCs w:val="24"/>
              </w:rPr>
              <w:t xml:space="preserve">Манипулятор </w:t>
            </w:r>
          </w:p>
        </w:tc>
        <w:tc>
          <w:tcPr>
            <w:tcW w:w="7260" w:type="dxa"/>
            <w:vAlign w:val="center"/>
          </w:tcPr>
          <w:p w14:paraId="69C5183A" w14:textId="77777777" w:rsidR="00225451" w:rsidRPr="00651868" w:rsidRDefault="00225451" w:rsidP="00225451">
            <w:pPr>
              <w:rPr>
                <w:rFonts w:ascii="Times New Roman" w:hAnsi="Times New Roman"/>
                <w:szCs w:val="24"/>
              </w:rPr>
            </w:pPr>
            <w:r w:rsidRPr="00651868">
              <w:rPr>
                <w:rFonts w:ascii="Times New Roman" w:hAnsi="Times New Roman"/>
                <w:szCs w:val="24"/>
              </w:rPr>
              <w:t>типа «мышь», «клавиатура»</w:t>
            </w:r>
          </w:p>
        </w:tc>
      </w:tr>
    </w:tbl>
    <w:p w14:paraId="1D9D17CC" w14:textId="77777777" w:rsidR="00225451" w:rsidRPr="00651868" w:rsidRDefault="00225451" w:rsidP="00225451">
      <w:pPr>
        <w:rPr>
          <w:rFonts w:ascii="Times New Roman" w:hAnsi="Times New Roman"/>
          <w:szCs w:val="24"/>
        </w:rPr>
      </w:pPr>
    </w:p>
    <w:p w14:paraId="1492E3B3" w14:textId="77777777" w:rsidR="00225451" w:rsidRPr="00225451" w:rsidRDefault="00225451" w:rsidP="00225451"/>
    <w:p w14:paraId="294E7464" w14:textId="77777777" w:rsidR="007E7D8F" w:rsidRPr="00536DF9" w:rsidRDefault="00FB1820" w:rsidP="008C2458">
      <w:pPr>
        <w:tabs>
          <w:tab w:val="left" w:pos="284"/>
          <w:tab w:val="left" w:pos="426"/>
          <w:tab w:val="right" w:leader="dot" w:pos="7088"/>
        </w:tabs>
        <w:spacing w:before="120"/>
        <w:rPr>
          <w:szCs w:val="24"/>
        </w:rPr>
      </w:pPr>
      <w:r w:rsidRPr="00536DF9">
        <w:rPr>
          <w:szCs w:val="24"/>
        </w:rPr>
        <w:fldChar w:fldCharType="end"/>
      </w:r>
    </w:p>
    <w:p w14:paraId="41D3D800" w14:textId="77777777" w:rsidR="00A704A6" w:rsidRDefault="007E7D8F" w:rsidP="00A704A6">
      <w:pPr>
        <w:tabs>
          <w:tab w:val="left" w:pos="851"/>
        </w:tabs>
        <w:rPr>
          <w:b/>
        </w:rPr>
      </w:pPr>
      <w:r w:rsidRPr="00536DF9">
        <w:rPr>
          <w:szCs w:val="24"/>
        </w:rPr>
        <w:br w:type="page"/>
      </w:r>
      <w:r w:rsidR="00A704A6" w:rsidRPr="00050B2D">
        <w:rPr>
          <w:b/>
        </w:rPr>
        <w:lastRenderedPageBreak/>
        <w:t>ВНИМАНИЕ! Перед началом эксплуатации изделия внимательно изучите эксплуатационную документацию, входящую в комплект поставки изделия.</w:t>
      </w:r>
      <w:r w:rsidR="00A704A6">
        <w:rPr>
          <w:b/>
        </w:rPr>
        <w:t xml:space="preserve"> </w:t>
      </w:r>
      <w:r w:rsidR="00A704A6" w:rsidRPr="0042336B">
        <w:rPr>
          <w:b/>
        </w:rPr>
        <w:t xml:space="preserve">Оборудование, вышедшее из строя вследствие </w:t>
      </w:r>
      <w:r w:rsidR="00A704A6">
        <w:rPr>
          <w:b/>
        </w:rPr>
        <w:t>неправильной эксплуатации</w:t>
      </w:r>
      <w:r w:rsidR="00A704A6" w:rsidRPr="0042336B">
        <w:rPr>
          <w:b/>
        </w:rPr>
        <w:t>, гарантийному ремонту не подлежит</w:t>
      </w:r>
      <w:r w:rsidR="00A704A6">
        <w:rPr>
          <w:b/>
        </w:rPr>
        <w:t>.</w:t>
      </w:r>
    </w:p>
    <w:p w14:paraId="77125043" w14:textId="77777777" w:rsidR="00A704A6" w:rsidRDefault="00A704A6" w:rsidP="00A704A6">
      <w:pPr>
        <w:pStyle w:val="1"/>
        <w:tabs>
          <w:tab w:val="clear" w:pos="851"/>
          <w:tab w:val="left" w:pos="1021"/>
        </w:tabs>
      </w:pPr>
      <w:bookmarkStart w:id="0" w:name="_Toc499127748"/>
      <w:bookmarkStart w:id="1" w:name="_Toc20551721"/>
      <w:bookmarkStart w:id="2" w:name="_Toc26173296"/>
      <w:r w:rsidRPr="001222A3">
        <w:t>НАЗНАЧЕНИЕ</w:t>
      </w:r>
      <w:bookmarkEnd w:id="0"/>
      <w:bookmarkEnd w:id="1"/>
      <w:bookmarkEnd w:id="2"/>
    </w:p>
    <w:p w14:paraId="149E197F" w14:textId="02BB7AFC" w:rsidR="00A704A6" w:rsidRDefault="00A704A6" w:rsidP="00A704A6">
      <w:bookmarkStart w:id="3" w:name="_Toc499127760"/>
      <w:r>
        <w:t>Тренажер предназначен для отработки практических навыков в рамках программы первичной аккредитации по специальности «Терапия» для станции «Экстренная медицинская помощь».</w:t>
      </w:r>
    </w:p>
    <w:p w14:paraId="6D69D48F" w14:textId="77777777" w:rsidR="004C70A5" w:rsidRDefault="004C70A5" w:rsidP="00A704A6"/>
    <w:p w14:paraId="715A70CF" w14:textId="67F6D0F7" w:rsidR="00DA563B" w:rsidRPr="00536DF9" w:rsidRDefault="00DA563B" w:rsidP="008C0B41">
      <w:pPr>
        <w:pStyle w:val="2"/>
        <w:numPr>
          <w:ilvl w:val="0"/>
          <w:numId w:val="0"/>
        </w:numPr>
        <w:rPr>
          <w:szCs w:val="24"/>
        </w:rPr>
      </w:pPr>
      <w:bookmarkStart w:id="4" w:name="_Toc510602142"/>
      <w:bookmarkStart w:id="5" w:name="_Toc26173310"/>
      <w:bookmarkEnd w:id="3"/>
      <w:r w:rsidRPr="00536DF9">
        <w:rPr>
          <w:szCs w:val="24"/>
        </w:rPr>
        <w:t>Инструкция пользователя</w:t>
      </w:r>
      <w:bookmarkEnd w:id="4"/>
      <w:bookmarkEnd w:id="5"/>
    </w:p>
    <w:p w14:paraId="35A6AAD6" w14:textId="677D84FD" w:rsidR="00DA563B" w:rsidRPr="00536DF9" w:rsidRDefault="00DA563B" w:rsidP="00225451">
      <w:pPr>
        <w:pStyle w:val="3"/>
        <w:numPr>
          <w:ilvl w:val="0"/>
          <w:numId w:val="0"/>
        </w:numPr>
        <w:tabs>
          <w:tab w:val="left" w:pos="1276"/>
        </w:tabs>
        <w:ind w:left="567"/>
        <w:rPr>
          <w:szCs w:val="24"/>
        </w:rPr>
      </w:pPr>
      <w:bookmarkStart w:id="6" w:name="_Toc510602143"/>
      <w:bookmarkStart w:id="7" w:name="_Toc26173311"/>
      <w:bookmarkStart w:id="8" w:name="_Hlk176341266"/>
      <w:r w:rsidRPr="00536DF9">
        <w:rPr>
          <w:szCs w:val="24"/>
        </w:rPr>
        <w:t>Общее</w:t>
      </w:r>
      <w:bookmarkEnd w:id="6"/>
      <w:bookmarkEnd w:id="7"/>
    </w:p>
    <w:p w14:paraId="55F4B479" w14:textId="77777777" w:rsidR="00DA563B" w:rsidRPr="00536DF9" w:rsidRDefault="00DA563B" w:rsidP="00DA563B">
      <w:pPr>
        <w:rPr>
          <w:szCs w:val="24"/>
        </w:rPr>
      </w:pPr>
      <w:r w:rsidRPr="00536DF9">
        <w:rPr>
          <w:szCs w:val="24"/>
        </w:rPr>
        <w:t xml:space="preserve">Программное обеспечение установлено на </w:t>
      </w:r>
      <w:r w:rsidR="00CE6797">
        <w:rPr>
          <w:szCs w:val="24"/>
        </w:rPr>
        <w:t>ноутбуке</w:t>
      </w:r>
      <w:r w:rsidRPr="00536DF9">
        <w:rPr>
          <w:szCs w:val="24"/>
        </w:rPr>
        <w:t xml:space="preserve"> преподавателя</w:t>
      </w:r>
      <w:r w:rsidR="00871AB5">
        <w:rPr>
          <w:szCs w:val="24"/>
        </w:rPr>
        <w:t>,</w:t>
      </w:r>
      <w:r w:rsidR="00D644F0" w:rsidRPr="00536DF9">
        <w:rPr>
          <w:szCs w:val="24"/>
        </w:rPr>
        <w:t xml:space="preserve"> </w:t>
      </w:r>
      <w:r w:rsidRPr="00536DF9">
        <w:rPr>
          <w:szCs w:val="24"/>
        </w:rPr>
        <w:t xml:space="preserve">с которого происходит управление манекеном, а также на моноблок. Моноблок используется, как прикроватный монитор, а также для прохождения экзаменов и изучения теории студентами. </w:t>
      </w:r>
    </w:p>
    <w:p w14:paraId="27BC72E8" w14:textId="77777777" w:rsidR="00DA563B" w:rsidRPr="00536DF9" w:rsidRDefault="00DA563B" w:rsidP="001F5BA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>Программ</w:t>
      </w:r>
      <w:r w:rsidR="001F5BA6" w:rsidRPr="00536DF9">
        <w:rPr>
          <w:szCs w:val="24"/>
        </w:rPr>
        <w:t>ное обеспечение</w:t>
      </w:r>
      <w:r w:rsidRPr="00536DF9">
        <w:rPr>
          <w:szCs w:val="24"/>
        </w:rPr>
        <w:t xml:space="preserve"> имеет 4 основных раздела:</w:t>
      </w:r>
    </w:p>
    <w:p w14:paraId="0390E5CF" w14:textId="77777777" w:rsidR="00DA563B" w:rsidRPr="00536DF9" w:rsidRDefault="00DA563B" w:rsidP="00225451">
      <w:pPr>
        <w:pStyle w:val="ae"/>
        <w:numPr>
          <w:ilvl w:val="0"/>
          <w:numId w:val="2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Теория.</w:t>
      </w:r>
      <w:r w:rsidR="00036F38" w:rsidRPr="00536DF9">
        <w:rPr>
          <w:rFonts w:ascii="Century Gothic" w:hAnsi="Century Gothic"/>
          <w:sz w:val="24"/>
          <w:szCs w:val="24"/>
        </w:rPr>
        <w:t xml:space="preserve"> </w:t>
      </w:r>
    </w:p>
    <w:p w14:paraId="68CCDA2A" w14:textId="77777777" w:rsidR="00DA563B" w:rsidRPr="00536DF9" w:rsidRDefault="00DA563B" w:rsidP="00225451">
      <w:pPr>
        <w:pStyle w:val="ae"/>
        <w:numPr>
          <w:ilvl w:val="0"/>
          <w:numId w:val="2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Практика.</w:t>
      </w:r>
    </w:p>
    <w:p w14:paraId="15DA5E4B" w14:textId="77777777" w:rsidR="00DA563B" w:rsidRPr="00536DF9" w:rsidRDefault="00DA563B" w:rsidP="00225451">
      <w:pPr>
        <w:pStyle w:val="ae"/>
        <w:numPr>
          <w:ilvl w:val="0"/>
          <w:numId w:val="2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Экзамен.</w:t>
      </w:r>
    </w:p>
    <w:p w14:paraId="75601F56" w14:textId="77777777" w:rsidR="00DA563B" w:rsidRPr="00536DF9" w:rsidRDefault="00DA563B" w:rsidP="00225451">
      <w:pPr>
        <w:pStyle w:val="ae"/>
        <w:numPr>
          <w:ilvl w:val="0"/>
          <w:numId w:val="2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Архив.</w:t>
      </w:r>
    </w:p>
    <w:p w14:paraId="039F1A03" w14:textId="001FD8A5" w:rsidR="00DA563B" w:rsidRPr="00536DF9" w:rsidRDefault="00DA563B" w:rsidP="00225451">
      <w:pPr>
        <w:pStyle w:val="3"/>
        <w:numPr>
          <w:ilvl w:val="0"/>
          <w:numId w:val="11"/>
        </w:numPr>
        <w:rPr>
          <w:szCs w:val="24"/>
        </w:rPr>
      </w:pPr>
      <w:bookmarkStart w:id="9" w:name="_Toc510602144"/>
      <w:bookmarkStart w:id="10" w:name="_Toc26173312"/>
      <w:r w:rsidRPr="00536DF9">
        <w:rPr>
          <w:szCs w:val="24"/>
        </w:rPr>
        <w:t>Теория</w:t>
      </w:r>
      <w:bookmarkEnd w:id="9"/>
      <w:bookmarkEnd w:id="10"/>
    </w:p>
    <w:p w14:paraId="09B58AA2" w14:textId="432AE986" w:rsidR="00DA563B" w:rsidRDefault="00DA563B" w:rsidP="002E2C81">
      <w:pPr>
        <w:rPr>
          <w:szCs w:val="24"/>
        </w:rPr>
      </w:pPr>
      <w:r w:rsidRPr="00536DF9">
        <w:rPr>
          <w:szCs w:val="24"/>
        </w:rPr>
        <w:t xml:space="preserve">Данный раздел отображается только на моноблоке и предназначен для обучения студентов. Имеет 4 </w:t>
      </w:r>
      <w:r w:rsidR="002E2C81" w:rsidRPr="00536DF9">
        <w:rPr>
          <w:szCs w:val="24"/>
        </w:rPr>
        <w:t>подраздела,</w:t>
      </w:r>
      <w:r w:rsidRPr="00536DF9">
        <w:rPr>
          <w:szCs w:val="24"/>
        </w:rPr>
        <w:t xml:space="preserve"> такие как учебники (</w:t>
      </w:r>
      <w:r w:rsidR="00E90BB6" w:rsidRPr="00536DF9">
        <w:rPr>
          <w:szCs w:val="24"/>
        </w:rPr>
        <w:t>р</w:t>
      </w:r>
      <w:r w:rsidRPr="00536DF9">
        <w:rPr>
          <w:szCs w:val="24"/>
        </w:rPr>
        <w:t xml:space="preserve">ис. </w:t>
      </w:r>
      <w:r w:rsidR="004C70A5">
        <w:rPr>
          <w:szCs w:val="24"/>
        </w:rPr>
        <w:t>1</w:t>
      </w:r>
      <w:r w:rsidR="00E90BB6" w:rsidRPr="00536DF9">
        <w:rPr>
          <w:szCs w:val="24"/>
        </w:rPr>
        <w:t>.</w:t>
      </w:r>
      <w:r w:rsidR="0031181D">
        <w:rPr>
          <w:szCs w:val="24"/>
        </w:rPr>
        <w:t>1</w:t>
      </w:r>
      <w:r w:rsidRPr="00536DF9">
        <w:rPr>
          <w:szCs w:val="24"/>
        </w:rPr>
        <w:t>), изображения, видео (</w:t>
      </w:r>
      <w:r w:rsidR="00E26978" w:rsidRPr="00536DF9">
        <w:rPr>
          <w:szCs w:val="24"/>
        </w:rPr>
        <w:t>р</w:t>
      </w:r>
      <w:r w:rsidRPr="00536DF9">
        <w:rPr>
          <w:szCs w:val="24"/>
        </w:rPr>
        <w:t xml:space="preserve">ис. </w:t>
      </w:r>
      <w:r w:rsidR="004C70A5">
        <w:rPr>
          <w:szCs w:val="24"/>
        </w:rPr>
        <w:t>1</w:t>
      </w:r>
      <w:r w:rsidR="00E26978" w:rsidRPr="00536DF9">
        <w:rPr>
          <w:szCs w:val="24"/>
        </w:rPr>
        <w:t>.</w:t>
      </w:r>
      <w:r w:rsidR="004C70A5">
        <w:rPr>
          <w:szCs w:val="24"/>
        </w:rPr>
        <w:t>2</w:t>
      </w:r>
      <w:r w:rsidRPr="00536DF9">
        <w:rPr>
          <w:szCs w:val="24"/>
        </w:rPr>
        <w:t>)</w:t>
      </w:r>
      <w:r w:rsidR="001909F0" w:rsidRPr="00536DF9">
        <w:rPr>
          <w:szCs w:val="24"/>
        </w:rPr>
        <w:t xml:space="preserve"> и тестирование.</w:t>
      </w:r>
    </w:p>
    <w:p w14:paraId="14941C68" w14:textId="77777777" w:rsidR="0031181D" w:rsidRDefault="0031181D" w:rsidP="0031181D">
      <w:pPr>
        <w:keepNext/>
      </w:pPr>
    </w:p>
    <w:p w14:paraId="11127410" w14:textId="77777777" w:rsidR="001909F0" w:rsidRPr="00536DF9" w:rsidRDefault="00F935FF" w:rsidP="002E2C81">
      <w:pPr>
        <w:rPr>
          <w:szCs w:val="24"/>
        </w:rPr>
      </w:pPr>
      <w:r>
        <w:rPr>
          <w:noProof/>
          <w:szCs w:val="24"/>
        </w:rPr>
        <mc:AlternateContent>
          <mc:Choice Requires="wpg">
            <w:drawing>
              <wp:inline distT="0" distB="0" distL="0" distR="0" wp14:anchorId="683105F4" wp14:editId="3BBE6358">
                <wp:extent cx="6160135" cy="4302760"/>
                <wp:effectExtent l="27940" t="31115" r="31750" b="0"/>
                <wp:docPr id="24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0135" cy="4302760"/>
                          <a:chOff x="1156" y="8356"/>
                          <a:chExt cx="9498" cy="6861"/>
                        </a:xfrm>
                      </wpg:grpSpPr>
                      <pic:pic xmlns:pic="http://schemas.openxmlformats.org/drawingml/2006/picture">
                        <pic:nvPicPr>
                          <pic:cNvPr id="2462" name="Picture 59" descr="02-04-2018 14-06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95" t="10945" r="54370" b="79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" y="8356"/>
                            <a:ext cx="9498" cy="135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3" name="Picture 60" descr="02-04-2018 14-06-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6" y="9875"/>
                            <a:ext cx="9498" cy="53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64" name="Group 58"/>
                        <wpg:cNvGrpSpPr>
                          <a:grpSpLocks/>
                        </wpg:cNvGrpSpPr>
                        <wpg:grpSpPr bwMode="auto">
                          <a:xfrm>
                            <a:off x="1991" y="9714"/>
                            <a:ext cx="3494" cy="1314"/>
                            <a:chOff x="1991" y="9782"/>
                            <a:chExt cx="3494" cy="1314"/>
                          </a:xfrm>
                        </wpg:grpSpPr>
                        <wps:wsp>
                          <wps:cNvPr id="2465" name="Rectangle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1" y="10588"/>
                              <a:ext cx="3494" cy="50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6" name="AutoShape 5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991" y="9782"/>
                              <a:ext cx="0" cy="806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984AD1" id="Group 61" o:spid="_x0000_s1026" style="width:485.05pt;height:338.8pt;mso-position-horizontal-relative:char;mso-position-vertical-relative:line" coordorigin="1156,8356" coordsize="9498,6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9" o:spid="_x0000_s1027" type="#_x0000_t75" alt="02-04-2018 14-06-12" style="position:absolute;left:1156;top:8356;width:9498;height:1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" stroked="t" strokeweight="2.25pt">
                  <v:imagedata r:id="rId9" o:title="02-04-2018 14-06-12" croptop="7173f" cropbottom="52151f" cropleft="5371f" cropright="35632f"/>
                </v:shape>
                <v:shape id="Picture 60" o:spid="_x0000_s1028" type="#_x0000_t75" alt="02-04-2018 14-06-12" style="position:absolute;left:1156;top:9875;width:9498;height:5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">
                  <v:imagedata r:id="rId9" o:title="02-04-2018 14-06-12"/>
                </v:shape>
                <v:group id="Group 58" o:spid="_x0000_s1029" style="position:absolute;left:1991;top:9714;width:3494;height:1314" coordorigin="1991,9782" coordsize="3494,1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1vI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xNRvB8E56AnD8AAAD//wMAUEsBAi0AFAAGAAgAAAAhANvh9svuAAAAhQEAABMAAAAAAAAA&#10;AAAAAAAAAAAAAFtDb250ZW50X1R5cGVzXS54bWxQSwECLQAUAAYACAAAACEAWvQsW78AAAAVAQAA&#10;CwAAAAAAAAAAAAAAAAAfAQAAX3JlbHMvLnJlbHNQSwECLQAUAAYACAAAACEAr5tbyMYAAADdAAAA&#10;DwAAAAAAAAAAAAAAAAAHAgAAZHJzL2Rvd25yZXYueG1sUEsFBgAAAAADAAMAtwAAAPoCAAAAAA==&#10;">
                  <v:rect id="Rectangle 55" o:spid="_x0000_s1030" style="position:absolute;left:1991;top:10588;width:3494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" filled="f" strokeweight="2.25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7" o:spid="_x0000_s1031" type="#_x0000_t32" style="position:absolute;left:1991;top:9782;width:0;height:8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" strokeweight="2.25pt"/>
                </v:group>
                <w10:anchorlock/>
              </v:group>
            </w:pict>
          </mc:Fallback>
        </mc:AlternateContent>
      </w:r>
    </w:p>
    <w:p w14:paraId="0BFB38B9" w14:textId="785A2B2D" w:rsidR="00DA563B" w:rsidRPr="00536DF9" w:rsidRDefault="0031181D" w:rsidP="0031181D">
      <w:pPr>
        <w:pStyle w:val="ad"/>
      </w:pPr>
      <w:r>
        <w:lastRenderedPageBreak/>
        <w:t xml:space="preserve">Рисунок </w:t>
      </w:r>
      <w:r w:rsidR="004C70A5">
        <w:rPr>
          <w:noProof/>
        </w:rPr>
        <w:t>1</w:t>
      </w:r>
      <w:r>
        <w:t>.</w:t>
      </w:r>
      <w:r w:rsidR="004C70A5">
        <w:rPr>
          <w:noProof/>
        </w:rPr>
        <w:t>1</w:t>
      </w:r>
      <w:r>
        <w:t xml:space="preserve"> </w:t>
      </w:r>
      <w:r w:rsidR="00871AB5">
        <w:t>-</w:t>
      </w:r>
      <w:r>
        <w:t xml:space="preserve"> </w:t>
      </w:r>
      <w:r w:rsidR="00DA563B" w:rsidRPr="00536DF9">
        <w:t>Просмотр учебников</w:t>
      </w:r>
    </w:p>
    <w:p w14:paraId="3FBBB972" w14:textId="77777777" w:rsidR="00871AB5" w:rsidRDefault="00F935FF" w:rsidP="00871AB5">
      <w:pPr>
        <w:pStyle w:val="ad"/>
        <w:keepNext/>
      </w:pPr>
      <w:r>
        <w:rPr>
          <w:noProof/>
          <w:szCs w:val="24"/>
        </w:rPr>
        <w:drawing>
          <wp:inline distT="0" distB="0" distL="0" distR="0" wp14:anchorId="11F5EA8F" wp14:editId="22341D48">
            <wp:extent cx="6562090" cy="3684270"/>
            <wp:effectExtent l="0" t="0" r="0" b="0"/>
            <wp:docPr id="121" name="Рисунок 14" descr="02-04-2018 14-06-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2-04-2018 14-06-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0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612A6" w14:textId="5A9DC333" w:rsidR="00DA563B" w:rsidRPr="00536DF9" w:rsidRDefault="00871AB5" w:rsidP="00E90BB6">
      <w:pPr>
        <w:pStyle w:val="ad"/>
        <w:rPr>
          <w:szCs w:val="24"/>
        </w:rPr>
      </w:pPr>
      <w:r>
        <w:t xml:space="preserve">Рисунок </w:t>
      </w:r>
      <w:r w:rsidR="004C70A5">
        <w:rPr>
          <w:noProof/>
        </w:rPr>
        <w:t>1</w:t>
      </w:r>
      <w:r w:rsidR="0031181D">
        <w:t>.</w:t>
      </w:r>
      <w:r w:rsidR="004C70A5">
        <w:rPr>
          <w:noProof/>
        </w:rPr>
        <w:t>2</w:t>
      </w:r>
      <w:r>
        <w:t xml:space="preserve"> -</w:t>
      </w:r>
      <w:r w:rsidR="00DA563B" w:rsidRPr="00536DF9">
        <w:rPr>
          <w:szCs w:val="24"/>
        </w:rPr>
        <w:t xml:space="preserve"> Просмотр видео</w:t>
      </w:r>
    </w:p>
    <w:p w14:paraId="0CC621AE" w14:textId="77777777" w:rsidR="00DA563B" w:rsidRPr="00536DF9" w:rsidRDefault="00DA563B" w:rsidP="00DA563B">
      <w:pPr>
        <w:rPr>
          <w:szCs w:val="24"/>
        </w:rPr>
      </w:pPr>
      <w:r w:rsidRPr="00536DF9">
        <w:rPr>
          <w:szCs w:val="24"/>
        </w:rPr>
        <w:t xml:space="preserve">Для </w:t>
      </w:r>
      <w:r w:rsidR="00210916" w:rsidRPr="00536DF9">
        <w:rPr>
          <w:szCs w:val="24"/>
        </w:rPr>
        <w:t xml:space="preserve">просмотра необходимого учебника, </w:t>
      </w:r>
      <w:r w:rsidRPr="00536DF9">
        <w:rPr>
          <w:szCs w:val="24"/>
        </w:rPr>
        <w:t>видео</w:t>
      </w:r>
      <w:r w:rsidR="00210916" w:rsidRPr="00536DF9">
        <w:rPr>
          <w:szCs w:val="24"/>
        </w:rPr>
        <w:t xml:space="preserve"> или </w:t>
      </w:r>
      <w:r w:rsidRPr="00536DF9">
        <w:rPr>
          <w:szCs w:val="24"/>
        </w:rPr>
        <w:t>изображения следует кликнуть левой кнопкой мыши на его название</w:t>
      </w:r>
      <w:r w:rsidR="00210916" w:rsidRPr="00536DF9">
        <w:rPr>
          <w:szCs w:val="24"/>
        </w:rPr>
        <w:t>. М</w:t>
      </w:r>
      <w:r w:rsidRPr="00536DF9">
        <w:rPr>
          <w:szCs w:val="24"/>
        </w:rPr>
        <w:t>атериал откроется в центральном окне.</w:t>
      </w:r>
    </w:p>
    <w:p w14:paraId="6A12F217" w14:textId="77777777" w:rsidR="00E95F04" w:rsidRDefault="00DA563B" w:rsidP="00DA563B">
      <w:pPr>
        <w:rPr>
          <w:szCs w:val="24"/>
        </w:rPr>
      </w:pPr>
      <w:r w:rsidRPr="00536DF9">
        <w:rPr>
          <w:szCs w:val="24"/>
        </w:rPr>
        <w:t xml:space="preserve">Для прохождения тестирования необходимо выбрать номер группы и ФИО учащегося, а также название теста. По окончанию теста будет показано количество правильных/неправильных ответов, а также общее количество вопросов. Итоги, пройденных тестирований будут </w:t>
      </w:r>
      <w:r w:rsidR="00210916" w:rsidRPr="00536DF9">
        <w:rPr>
          <w:szCs w:val="24"/>
        </w:rPr>
        <w:t>храниться</w:t>
      </w:r>
      <w:r w:rsidRPr="00536DF9">
        <w:rPr>
          <w:szCs w:val="24"/>
        </w:rPr>
        <w:t xml:space="preserve"> в Архиве (</w:t>
      </w:r>
      <w:r w:rsidR="00210916" w:rsidRPr="00536DF9">
        <w:rPr>
          <w:szCs w:val="24"/>
        </w:rPr>
        <w:t>см. ниже</w:t>
      </w:r>
      <w:r w:rsidRPr="00536DF9">
        <w:rPr>
          <w:szCs w:val="24"/>
        </w:rPr>
        <w:t>).</w:t>
      </w:r>
    </w:p>
    <w:p w14:paraId="2806CC9B" w14:textId="4BE301F6" w:rsidR="00DA563B" w:rsidRDefault="00E95F04" w:rsidP="00DA563B">
      <w:pPr>
        <w:rPr>
          <w:szCs w:val="24"/>
        </w:rPr>
      </w:pPr>
      <w:r>
        <w:rPr>
          <w:szCs w:val="24"/>
        </w:rPr>
        <w:t xml:space="preserve">Преподаватель в режиме теории имеет возможность </w:t>
      </w:r>
      <w:r w:rsidR="00086502">
        <w:rPr>
          <w:szCs w:val="24"/>
        </w:rPr>
        <w:t xml:space="preserve">запустить </w:t>
      </w:r>
      <w:r w:rsidR="00086502" w:rsidRPr="00086502">
        <w:rPr>
          <w:szCs w:val="24"/>
        </w:rPr>
        <w:t>3</w:t>
      </w:r>
      <w:r w:rsidR="00086502">
        <w:rPr>
          <w:szCs w:val="24"/>
          <w:lang w:val="en-US"/>
        </w:rPr>
        <w:t>D</w:t>
      </w:r>
      <w:r w:rsidR="00086502" w:rsidRPr="00086502">
        <w:rPr>
          <w:szCs w:val="24"/>
        </w:rPr>
        <w:t xml:space="preserve"> </w:t>
      </w:r>
      <w:r w:rsidR="00086502">
        <w:rPr>
          <w:szCs w:val="24"/>
        </w:rPr>
        <w:t>модель строения человека на моноблоке студента.</w:t>
      </w:r>
    </w:p>
    <w:p w14:paraId="5ECF121B" w14:textId="77777777" w:rsidR="00086502" w:rsidRPr="00086502" w:rsidRDefault="00086502" w:rsidP="00DA563B">
      <w:pPr>
        <w:rPr>
          <w:szCs w:val="24"/>
        </w:rPr>
      </w:pPr>
    </w:p>
    <w:p w14:paraId="27EC7BE3" w14:textId="3F5842F5" w:rsidR="00086502" w:rsidRDefault="00086502" w:rsidP="00086502">
      <w:pPr>
        <w:jc w:val="center"/>
        <w:rPr>
          <w:szCs w:val="24"/>
        </w:rPr>
      </w:pPr>
      <w:r w:rsidRPr="00086502">
        <w:rPr>
          <w:noProof/>
          <w:szCs w:val="24"/>
        </w:rPr>
        <w:drawing>
          <wp:inline distT="0" distB="0" distL="0" distR="0" wp14:anchorId="17081FB0" wp14:editId="2B78C5F6">
            <wp:extent cx="5114925" cy="3004298"/>
            <wp:effectExtent l="0" t="0" r="0" b="57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1340" cy="300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D92A3" w14:textId="77777777" w:rsidR="00086502" w:rsidRDefault="00086502" w:rsidP="00086502">
      <w:pPr>
        <w:jc w:val="center"/>
        <w:rPr>
          <w:szCs w:val="24"/>
        </w:rPr>
      </w:pPr>
    </w:p>
    <w:p w14:paraId="20F14931" w14:textId="1155E086" w:rsidR="00086502" w:rsidRDefault="00086502" w:rsidP="00086502">
      <w:pPr>
        <w:rPr>
          <w:szCs w:val="24"/>
        </w:rPr>
      </w:pPr>
      <w:r>
        <w:rPr>
          <w:szCs w:val="24"/>
        </w:rPr>
        <w:t xml:space="preserve">У студента после запуска на экране появляется анатомическая модель </w:t>
      </w:r>
      <w:r>
        <w:rPr>
          <w:szCs w:val="24"/>
        </w:rPr>
        <w:lastRenderedPageBreak/>
        <w:t xml:space="preserve">человека с возможностями вращения, приближения, отдаления трехмерной модели. Также слева предусмотрена возможность отключения видимости определенных частей организма: </w:t>
      </w:r>
    </w:p>
    <w:p w14:paraId="26932888" w14:textId="4CFD2F0B" w:rsidR="00086502" w:rsidRPr="00536DF9" w:rsidRDefault="00086502" w:rsidP="00086502">
      <w:pPr>
        <w:jc w:val="center"/>
        <w:rPr>
          <w:szCs w:val="24"/>
        </w:rPr>
      </w:pPr>
      <w:r w:rsidRPr="00086502">
        <w:rPr>
          <w:noProof/>
          <w:szCs w:val="24"/>
        </w:rPr>
        <w:drawing>
          <wp:inline distT="0" distB="0" distL="0" distR="0" wp14:anchorId="280291DD" wp14:editId="0E1B6449">
            <wp:extent cx="5403850" cy="3060152"/>
            <wp:effectExtent l="0" t="0" r="6350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3058" cy="306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41939" w14:textId="01F5D896" w:rsidR="00DA563B" w:rsidRPr="00536DF9" w:rsidRDefault="00DA563B" w:rsidP="00225451">
      <w:pPr>
        <w:pStyle w:val="3"/>
        <w:numPr>
          <w:ilvl w:val="0"/>
          <w:numId w:val="12"/>
        </w:numPr>
        <w:tabs>
          <w:tab w:val="left" w:pos="851"/>
        </w:tabs>
        <w:rPr>
          <w:szCs w:val="24"/>
        </w:rPr>
      </w:pPr>
      <w:bookmarkStart w:id="11" w:name="_Toc510602145"/>
      <w:bookmarkStart w:id="12" w:name="_Toc26173313"/>
      <w:r w:rsidRPr="00536DF9">
        <w:rPr>
          <w:szCs w:val="24"/>
        </w:rPr>
        <w:t>Практика</w:t>
      </w:r>
      <w:bookmarkEnd w:id="11"/>
      <w:bookmarkEnd w:id="12"/>
    </w:p>
    <w:p w14:paraId="74A85B0C" w14:textId="77777777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>Данный раздел является одним из ключевых и содержит 3 подраздела:</w:t>
      </w:r>
    </w:p>
    <w:p w14:paraId="79B9D62A" w14:textId="77777777" w:rsidR="00DA563B" w:rsidRPr="00536DF9" w:rsidRDefault="00DA563B" w:rsidP="00225451">
      <w:pPr>
        <w:pStyle w:val="ae"/>
        <w:numPr>
          <w:ilvl w:val="0"/>
          <w:numId w:val="3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Исследования</w:t>
      </w:r>
      <w:r w:rsidR="00C80AFE" w:rsidRPr="00536DF9">
        <w:rPr>
          <w:rFonts w:ascii="Century Gothic" w:hAnsi="Century Gothic"/>
          <w:sz w:val="24"/>
          <w:szCs w:val="24"/>
        </w:rPr>
        <w:t>.</w:t>
      </w:r>
    </w:p>
    <w:p w14:paraId="6959FE5E" w14:textId="77777777" w:rsidR="00DA563B" w:rsidRPr="00536DF9" w:rsidRDefault="00DA563B" w:rsidP="00225451">
      <w:pPr>
        <w:pStyle w:val="ae"/>
        <w:numPr>
          <w:ilvl w:val="0"/>
          <w:numId w:val="3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Предварительный экзамен</w:t>
      </w:r>
      <w:r w:rsidR="00C80AFE" w:rsidRPr="00536DF9">
        <w:rPr>
          <w:rFonts w:ascii="Century Gothic" w:hAnsi="Century Gothic"/>
          <w:sz w:val="24"/>
          <w:szCs w:val="24"/>
        </w:rPr>
        <w:t>.</w:t>
      </w:r>
    </w:p>
    <w:p w14:paraId="3C8058C1" w14:textId="77777777" w:rsidR="00DA563B" w:rsidRPr="00536DF9" w:rsidRDefault="00DA563B" w:rsidP="00225451">
      <w:pPr>
        <w:pStyle w:val="ae"/>
        <w:numPr>
          <w:ilvl w:val="0"/>
          <w:numId w:val="3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Демо</w:t>
      </w:r>
      <w:r w:rsidR="00C80AFE" w:rsidRPr="00536DF9">
        <w:rPr>
          <w:rFonts w:ascii="Century Gothic" w:hAnsi="Century Gothic"/>
          <w:sz w:val="24"/>
          <w:szCs w:val="24"/>
        </w:rPr>
        <w:t xml:space="preserve">нстрационный </w:t>
      </w:r>
      <w:r w:rsidRPr="00536DF9">
        <w:rPr>
          <w:rFonts w:ascii="Century Gothic" w:hAnsi="Century Gothic"/>
          <w:sz w:val="24"/>
          <w:szCs w:val="24"/>
        </w:rPr>
        <w:t>режим</w:t>
      </w:r>
      <w:r w:rsidR="00C80AFE" w:rsidRPr="00536DF9">
        <w:rPr>
          <w:rFonts w:ascii="Century Gothic" w:hAnsi="Century Gothic"/>
          <w:sz w:val="24"/>
          <w:szCs w:val="24"/>
        </w:rPr>
        <w:t>.</w:t>
      </w:r>
    </w:p>
    <w:p w14:paraId="22D9C094" w14:textId="77777777" w:rsidR="00DA563B" w:rsidRPr="00536DF9" w:rsidRDefault="00C80AFE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 xml:space="preserve">Раздел </w:t>
      </w:r>
      <w:r w:rsidR="00DA563B" w:rsidRPr="00536DF9">
        <w:rPr>
          <w:szCs w:val="24"/>
        </w:rPr>
        <w:t xml:space="preserve">«Практика» расположен на </w:t>
      </w:r>
      <w:r w:rsidR="00CE6797">
        <w:rPr>
          <w:szCs w:val="24"/>
        </w:rPr>
        <w:t>ноутбуке</w:t>
      </w:r>
      <w:r w:rsidRPr="00536DF9">
        <w:rPr>
          <w:szCs w:val="24"/>
        </w:rPr>
        <w:t xml:space="preserve">, с которого </w:t>
      </w:r>
      <w:r w:rsidR="00DA563B" w:rsidRPr="00536DF9">
        <w:rPr>
          <w:szCs w:val="24"/>
        </w:rPr>
        <w:t>происходит полное управление манекеном и программным обеспечением.</w:t>
      </w:r>
    </w:p>
    <w:p w14:paraId="16BDA6CA" w14:textId="77777777" w:rsidR="00444343" w:rsidRPr="00536DF9" w:rsidRDefault="00444343" w:rsidP="00210916">
      <w:pPr>
        <w:tabs>
          <w:tab w:val="left" w:pos="851"/>
        </w:tabs>
        <w:rPr>
          <w:szCs w:val="24"/>
        </w:rPr>
      </w:pPr>
    </w:p>
    <w:p w14:paraId="04B44FA1" w14:textId="663A50BE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 xml:space="preserve">В первом подразделе «Исследование» (Рис. </w:t>
      </w:r>
      <w:r w:rsidR="004C70A5">
        <w:rPr>
          <w:szCs w:val="24"/>
        </w:rPr>
        <w:t>1</w:t>
      </w:r>
      <w:r w:rsidR="001A04C1" w:rsidRPr="00536DF9">
        <w:rPr>
          <w:szCs w:val="24"/>
        </w:rPr>
        <w:t>.</w:t>
      </w:r>
      <w:r w:rsidR="004C70A5">
        <w:rPr>
          <w:szCs w:val="24"/>
        </w:rPr>
        <w:t>3</w:t>
      </w:r>
      <w:r w:rsidRPr="00536DF9">
        <w:rPr>
          <w:szCs w:val="24"/>
        </w:rPr>
        <w:t>) у студентов есть возможность потренир</w:t>
      </w:r>
      <w:r w:rsidR="001A04C1" w:rsidRPr="00536DF9">
        <w:rPr>
          <w:szCs w:val="24"/>
        </w:rPr>
        <w:t>оваться в представленных темах.</w:t>
      </w:r>
    </w:p>
    <w:p w14:paraId="145F8877" w14:textId="77777777" w:rsidR="00D85DB4" w:rsidRDefault="00F935FF" w:rsidP="00D85DB4">
      <w:pPr>
        <w:pStyle w:val="ad"/>
        <w:keepNext/>
      </w:pPr>
      <w:r>
        <w:rPr>
          <w:noProof/>
          <w:szCs w:val="24"/>
        </w:rPr>
        <w:lastRenderedPageBreak/>
        <w:drawing>
          <wp:inline distT="0" distB="0" distL="0" distR="0" wp14:anchorId="445428E0" wp14:editId="6BB0EB6B">
            <wp:extent cx="6522085" cy="3657600"/>
            <wp:effectExtent l="0" t="0" r="0" b="0"/>
            <wp:docPr id="120" name="Рисунок 15" descr="02-04-2018 14-10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02-04-2018 14-10-0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300D1" w14:textId="3AEFD026" w:rsidR="00DA563B" w:rsidRPr="00536DF9" w:rsidRDefault="00D85DB4" w:rsidP="001A04C1">
      <w:pPr>
        <w:pStyle w:val="ad"/>
        <w:rPr>
          <w:szCs w:val="24"/>
        </w:rPr>
      </w:pPr>
      <w:r>
        <w:t xml:space="preserve">Рисунок </w:t>
      </w:r>
      <w:r w:rsidR="004C70A5">
        <w:rPr>
          <w:noProof/>
        </w:rPr>
        <w:t>1.3</w:t>
      </w:r>
      <w:r>
        <w:t xml:space="preserve"> -</w:t>
      </w:r>
      <w:r w:rsidR="00DA563B" w:rsidRPr="00536DF9">
        <w:rPr>
          <w:szCs w:val="24"/>
        </w:rPr>
        <w:t xml:space="preserve"> Меню</w:t>
      </w:r>
    </w:p>
    <w:p w14:paraId="7E43259E" w14:textId="0EAA9BFC" w:rsidR="00DA563B" w:rsidRPr="00536DF9" w:rsidRDefault="00DA563B" w:rsidP="00225451">
      <w:pPr>
        <w:pStyle w:val="ae"/>
        <w:numPr>
          <w:ilvl w:val="0"/>
          <w:numId w:val="4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Серд</w:t>
      </w:r>
      <w:r w:rsidR="00444343" w:rsidRPr="00536DF9">
        <w:rPr>
          <w:rFonts w:ascii="Century Gothic" w:hAnsi="Century Gothic"/>
          <w:sz w:val="24"/>
          <w:szCs w:val="24"/>
        </w:rPr>
        <w:t xml:space="preserve">ечно-легочная реанимация (рис. </w:t>
      </w:r>
      <w:r w:rsidR="004C70A5">
        <w:rPr>
          <w:rFonts w:ascii="Century Gothic" w:hAnsi="Century Gothic"/>
          <w:sz w:val="24"/>
          <w:szCs w:val="24"/>
        </w:rPr>
        <w:t>1</w:t>
      </w:r>
      <w:r w:rsidR="00444343" w:rsidRPr="00536DF9">
        <w:rPr>
          <w:rFonts w:ascii="Century Gothic" w:hAnsi="Century Gothic"/>
          <w:sz w:val="24"/>
          <w:szCs w:val="24"/>
        </w:rPr>
        <w:t>.</w:t>
      </w:r>
      <w:r w:rsidR="004C70A5">
        <w:rPr>
          <w:rFonts w:ascii="Century Gothic" w:hAnsi="Century Gothic"/>
          <w:sz w:val="24"/>
          <w:szCs w:val="24"/>
        </w:rPr>
        <w:t>4</w:t>
      </w:r>
      <w:r w:rsidRPr="00536DF9">
        <w:rPr>
          <w:rFonts w:ascii="Century Gothic" w:hAnsi="Century Gothic"/>
          <w:sz w:val="24"/>
          <w:szCs w:val="24"/>
        </w:rPr>
        <w:t>).</w:t>
      </w:r>
    </w:p>
    <w:p w14:paraId="71071A7A" w14:textId="77777777" w:rsidR="00A7394E" w:rsidRDefault="00F935FF" w:rsidP="00A7394E">
      <w:pPr>
        <w:pStyle w:val="ad"/>
        <w:keepNext/>
      </w:pPr>
      <w:r>
        <w:rPr>
          <w:noProof/>
          <w:szCs w:val="24"/>
        </w:rPr>
        <w:drawing>
          <wp:inline distT="0" distB="0" distL="0" distR="0" wp14:anchorId="7D446419" wp14:editId="43C11994">
            <wp:extent cx="6454775" cy="3644265"/>
            <wp:effectExtent l="0" t="0" r="3175" b="0"/>
            <wp:docPr id="119" name="Рисунок 16" descr="02-04-2018 14-10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2-04-2018 14-10-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775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FB2BB" w14:textId="7804A6DB" w:rsidR="00DA563B" w:rsidRPr="00536DF9" w:rsidRDefault="00A7394E" w:rsidP="00444343">
      <w:pPr>
        <w:pStyle w:val="ad"/>
        <w:rPr>
          <w:szCs w:val="24"/>
        </w:rPr>
      </w:pPr>
      <w:r>
        <w:t xml:space="preserve">Рисунок </w:t>
      </w:r>
      <w:r w:rsidR="004C70A5">
        <w:rPr>
          <w:noProof/>
        </w:rPr>
        <w:t>1</w:t>
      </w:r>
      <w:r w:rsidR="0031181D">
        <w:t>.</w:t>
      </w:r>
      <w:r w:rsidR="004C70A5">
        <w:rPr>
          <w:noProof/>
        </w:rPr>
        <w:t>4</w:t>
      </w:r>
      <w:r>
        <w:t xml:space="preserve"> -</w:t>
      </w:r>
      <w:r w:rsidR="00DA563B" w:rsidRPr="00536DF9">
        <w:rPr>
          <w:szCs w:val="24"/>
        </w:rPr>
        <w:t xml:space="preserve"> Сердечно-легочная реанимация (П</w:t>
      </w:r>
      <w:r w:rsidR="00444343" w:rsidRPr="00536DF9">
        <w:rPr>
          <w:szCs w:val="24"/>
        </w:rPr>
        <w:t>К</w:t>
      </w:r>
      <w:r w:rsidR="00DA563B" w:rsidRPr="00536DF9">
        <w:rPr>
          <w:szCs w:val="24"/>
        </w:rPr>
        <w:t>)</w:t>
      </w:r>
    </w:p>
    <w:p w14:paraId="7BC885DF" w14:textId="1529B852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 xml:space="preserve">Для начала выполнения сердечно-легочной реанимации необходимо выбрать номер группы и ФИО студента, а также нажать кнопку «Начать реанимацию». В этот момент на моноблоке появятся основные показатели, задействованные при </w:t>
      </w:r>
      <w:r w:rsidR="00444343" w:rsidRPr="00536DF9">
        <w:rPr>
          <w:szCs w:val="24"/>
        </w:rPr>
        <w:t>выполнении реанимации (р</w:t>
      </w:r>
      <w:r w:rsidRPr="00536DF9">
        <w:rPr>
          <w:szCs w:val="24"/>
        </w:rPr>
        <w:t xml:space="preserve">ис. </w:t>
      </w:r>
      <w:r w:rsidR="004C70A5">
        <w:rPr>
          <w:szCs w:val="24"/>
        </w:rPr>
        <w:t>1.5</w:t>
      </w:r>
      <w:r w:rsidRPr="00536DF9">
        <w:rPr>
          <w:szCs w:val="24"/>
        </w:rPr>
        <w:t>).</w:t>
      </w:r>
    </w:p>
    <w:p w14:paraId="56C4C953" w14:textId="77777777" w:rsidR="00A7394E" w:rsidRDefault="00F935FF" w:rsidP="00A7394E">
      <w:pPr>
        <w:pStyle w:val="ad"/>
        <w:keepNext/>
      </w:pPr>
      <w:r>
        <w:rPr>
          <w:noProof/>
          <w:szCs w:val="24"/>
        </w:rPr>
        <w:lastRenderedPageBreak/>
        <w:drawing>
          <wp:inline distT="0" distB="0" distL="0" distR="0" wp14:anchorId="61FF1E67" wp14:editId="133E34E1">
            <wp:extent cx="6575425" cy="3724910"/>
            <wp:effectExtent l="0" t="0" r="0" b="8890"/>
            <wp:docPr id="118" name="Рисунок 17" descr="02-04-2018 14-10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02-04-2018 14-10-2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C652B" w14:textId="149DF7F5" w:rsidR="00DA563B" w:rsidRPr="00536DF9" w:rsidRDefault="00A7394E" w:rsidP="00444343">
      <w:pPr>
        <w:pStyle w:val="ad"/>
        <w:rPr>
          <w:szCs w:val="24"/>
        </w:rPr>
      </w:pPr>
      <w:r>
        <w:t xml:space="preserve">Рисунок </w:t>
      </w:r>
      <w:r w:rsidR="004C70A5">
        <w:t>1</w:t>
      </w:r>
      <w:r w:rsidR="0031181D">
        <w:t>.</w:t>
      </w:r>
      <w:r w:rsidR="004C70A5">
        <w:rPr>
          <w:noProof/>
        </w:rPr>
        <w:t>5</w:t>
      </w:r>
      <w:r>
        <w:t xml:space="preserve"> -</w:t>
      </w:r>
      <w:r w:rsidR="00DA563B" w:rsidRPr="00536DF9">
        <w:rPr>
          <w:szCs w:val="24"/>
        </w:rPr>
        <w:t xml:space="preserve"> Сердечно-легочная реанимации (Моноблок)</w:t>
      </w:r>
    </w:p>
    <w:p w14:paraId="177211AB" w14:textId="6E1D4929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>Также на рис</w:t>
      </w:r>
      <w:r w:rsidR="00444343" w:rsidRPr="00536DF9">
        <w:rPr>
          <w:szCs w:val="24"/>
        </w:rPr>
        <w:t>унке</w:t>
      </w:r>
      <w:r w:rsidR="004C70A5">
        <w:rPr>
          <w:szCs w:val="24"/>
        </w:rPr>
        <w:t xml:space="preserve"> 1</w:t>
      </w:r>
      <w:r w:rsidR="00444343" w:rsidRPr="00536DF9">
        <w:rPr>
          <w:szCs w:val="24"/>
        </w:rPr>
        <w:t>.</w:t>
      </w:r>
      <w:r w:rsidR="004C70A5">
        <w:rPr>
          <w:szCs w:val="24"/>
        </w:rPr>
        <w:t>5</w:t>
      </w:r>
      <w:r w:rsidRPr="00536DF9">
        <w:rPr>
          <w:szCs w:val="24"/>
        </w:rPr>
        <w:t xml:space="preserve"> можно увидеть основные показатели, которые рассчитывает тренажер и ниже их перечисление:</w:t>
      </w:r>
    </w:p>
    <w:p w14:paraId="0E1C87F1" w14:textId="77777777" w:rsidR="00DA563B" w:rsidRPr="00536DF9" w:rsidRDefault="00DA563B" w:rsidP="00225451">
      <w:pPr>
        <w:pStyle w:val="af0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Fonts w:ascii="Century Gothic" w:eastAsia="Calibri" w:hAnsi="Century Gothic"/>
          <w:lang w:eastAsia="en-US"/>
        </w:rPr>
      </w:pPr>
      <w:r w:rsidRPr="00536DF9">
        <w:rPr>
          <w:rFonts w:ascii="Century Gothic" w:eastAsia="Calibri" w:hAnsi="Century Gothic"/>
          <w:lang w:eastAsia="en-US"/>
        </w:rPr>
        <w:t>Эффективность СЛР. Основные показатели – общая эффективность СЛР, компрессия, искусственная вентиляций легких.</w:t>
      </w:r>
    </w:p>
    <w:p w14:paraId="7797F294" w14:textId="77777777" w:rsidR="00DA563B" w:rsidRPr="00536DF9" w:rsidRDefault="00DA563B" w:rsidP="00225451">
      <w:pPr>
        <w:pStyle w:val="af0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Fonts w:ascii="Century Gothic" w:eastAsia="Calibri" w:hAnsi="Century Gothic"/>
          <w:lang w:eastAsia="en-US"/>
        </w:rPr>
      </w:pPr>
      <w:r w:rsidRPr="00536DF9">
        <w:rPr>
          <w:rFonts w:ascii="Century Gothic" w:eastAsia="Calibri" w:hAnsi="Century Gothic"/>
          <w:lang w:eastAsia="en-US"/>
        </w:rPr>
        <w:t>Сессия. Основные показатели – таймер сессии, циклы СЛР, отсутствие кровообращения и правильное положение рук.</w:t>
      </w:r>
    </w:p>
    <w:p w14:paraId="1B42034A" w14:textId="77777777" w:rsidR="00DA563B" w:rsidRPr="00536DF9" w:rsidRDefault="00DA563B" w:rsidP="00225451">
      <w:pPr>
        <w:pStyle w:val="af0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Fonts w:ascii="Century Gothic" w:eastAsia="Calibri" w:hAnsi="Century Gothic"/>
          <w:lang w:eastAsia="en-US"/>
        </w:rPr>
      </w:pPr>
      <w:r w:rsidRPr="00536DF9">
        <w:rPr>
          <w:rFonts w:ascii="Century Gothic" w:eastAsia="Calibri" w:hAnsi="Century Gothic"/>
          <w:lang w:eastAsia="en-US"/>
        </w:rPr>
        <w:t>Компрессия. Основные показатели – полный выпуск, корректная глубина, средняя глубина и темп.</w:t>
      </w:r>
    </w:p>
    <w:p w14:paraId="4E84FA89" w14:textId="77777777" w:rsidR="00DA563B" w:rsidRPr="00536DF9" w:rsidRDefault="00DA563B" w:rsidP="00225451">
      <w:pPr>
        <w:pStyle w:val="af0"/>
        <w:numPr>
          <w:ilvl w:val="0"/>
          <w:numId w:val="8"/>
        </w:numPr>
        <w:tabs>
          <w:tab w:val="left" w:pos="851"/>
        </w:tabs>
        <w:ind w:left="0" w:firstLine="567"/>
        <w:jc w:val="both"/>
        <w:rPr>
          <w:rFonts w:ascii="Century Gothic" w:eastAsia="Calibri" w:hAnsi="Century Gothic"/>
          <w:lang w:eastAsia="en-US"/>
        </w:rPr>
      </w:pPr>
      <w:r w:rsidRPr="00536DF9">
        <w:rPr>
          <w:rFonts w:ascii="Century Gothic" w:eastAsia="Calibri" w:hAnsi="Century Gothic"/>
          <w:lang w:eastAsia="en-US"/>
        </w:rPr>
        <w:t>Вентиляция. Содержит показатель – средний объем.</w:t>
      </w:r>
    </w:p>
    <w:p w14:paraId="5E8C2CA4" w14:textId="77777777" w:rsidR="00DA563B" w:rsidRPr="00536DF9" w:rsidRDefault="00DA563B" w:rsidP="00210916">
      <w:pPr>
        <w:pStyle w:val="af0"/>
        <w:tabs>
          <w:tab w:val="left" w:pos="851"/>
        </w:tabs>
        <w:ind w:firstLine="567"/>
        <w:jc w:val="both"/>
        <w:rPr>
          <w:rFonts w:ascii="Century Gothic" w:eastAsia="Calibri" w:hAnsi="Century Gothic"/>
          <w:lang w:eastAsia="en-US"/>
        </w:rPr>
      </w:pPr>
      <w:r w:rsidRPr="00536DF9">
        <w:rPr>
          <w:rFonts w:ascii="Century Gothic" w:eastAsia="Calibri" w:hAnsi="Century Gothic"/>
          <w:lang w:eastAsia="en-US"/>
        </w:rPr>
        <w:t>При проведении процесса реанимации появится график (сверху вниз):</w:t>
      </w:r>
    </w:p>
    <w:p w14:paraId="4299655F" w14:textId="77777777" w:rsidR="00DA563B" w:rsidRPr="00536DF9" w:rsidRDefault="00DA563B" w:rsidP="00225451">
      <w:pPr>
        <w:pStyle w:val="af0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Century Gothic" w:eastAsia="Calibri" w:hAnsi="Century Gothic"/>
          <w:lang w:eastAsia="en-US"/>
        </w:rPr>
      </w:pPr>
      <w:r w:rsidRPr="00536DF9">
        <w:rPr>
          <w:rFonts w:ascii="Century Gothic" w:eastAsia="Calibri" w:hAnsi="Century Gothic"/>
          <w:lang w:eastAsia="en-US"/>
        </w:rPr>
        <w:t>График темпа компрессий.</w:t>
      </w:r>
    </w:p>
    <w:p w14:paraId="11D2C688" w14:textId="77777777" w:rsidR="00DA563B" w:rsidRPr="00536DF9" w:rsidRDefault="00DA563B" w:rsidP="00225451">
      <w:pPr>
        <w:pStyle w:val="af0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Century Gothic" w:eastAsia="Calibri" w:hAnsi="Century Gothic"/>
          <w:lang w:eastAsia="en-US"/>
        </w:rPr>
      </w:pPr>
      <w:r w:rsidRPr="00536DF9">
        <w:rPr>
          <w:rFonts w:ascii="Century Gothic" w:eastAsia="Calibri" w:hAnsi="Century Gothic"/>
          <w:lang w:eastAsia="en-US"/>
        </w:rPr>
        <w:t>График глубины компрессий.</w:t>
      </w:r>
    </w:p>
    <w:p w14:paraId="5E16FACA" w14:textId="77777777" w:rsidR="00DA563B" w:rsidRPr="00536DF9" w:rsidRDefault="00DA563B" w:rsidP="00225451">
      <w:pPr>
        <w:pStyle w:val="af0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rFonts w:ascii="Century Gothic" w:eastAsia="Calibri" w:hAnsi="Century Gothic"/>
          <w:lang w:eastAsia="en-US"/>
        </w:rPr>
      </w:pPr>
      <w:r w:rsidRPr="00536DF9">
        <w:rPr>
          <w:rFonts w:ascii="Century Gothic" w:eastAsia="Calibri" w:hAnsi="Century Gothic"/>
          <w:lang w:eastAsia="en-US"/>
        </w:rPr>
        <w:t>График качества компрессий.</w:t>
      </w:r>
    </w:p>
    <w:p w14:paraId="329FF7BE" w14:textId="12150778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 xml:space="preserve">Для остановки данной сессии следует нажать </w:t>
      </w:r>
      <w:r w:rsidR="001622E3" w:rsidRPr="00536DF9">
        <w:rPr>
          <w:szCs w:val="24"/>
        </w:rPr>
        <w:t>кнопку «Закончить реанимацию» (р</w:t>
      </w:r>
      <w:r w:rsidRPr="00536DF9">
        <w:rPr>
          <w:szCs w:val="24"/>
        </w:rPr>
        <w:t xml:space="preserve">ис. </w:t>
      </w:r>
      <w:r w:rsidR="004C70A5">
        <w:rPr>
          <w:szCs w:val="24"/>
        </w:rPr>
        <w:t>1</w:t>
      </w:r>
      <w:r w:rsidR="00444343" w:rsidRPr="00536DF9">
        <w:rPr>
          <w:szCs w:val="24"/>
        </w:rPr>
        <w:t>.</w:t>
      </w:r>
      <w:r w:rsidR="004C70A5">
        <w:rPr>
          <w:szCs w:val="24"/>
        </w:rPr>
        <w:t>6</w:t>
      </w:r>
      <w:r w:rsidRPr="00536DF9">
        <w:rPr>
          <w:szCs w:val="24"/>
        </w:rPr>
        <w:t>).</w:t>
      </w:r>
    </w:p>
    <w:p w14:paraId="3DEFFE21" w14:textId="77777777" w:rsidR="009B7101" w:rsidRDefault="00F935FF" w:rsidP="009B7101">
      <w:pPr>
        <w:pStyle w:val="ad"/>
        <w:keepNext/>
      </w:pPr>
      <w:r>
        <w:rPr>
          <w:noProof/>
          <w:szCs w:val="24"/>
        </w:rPr>
        <w:lastRenderedPageBreak/>
        <w:drawing>
          <wp:inline distT="0" distB="0" distL="0" distR="0" wp14:anchorId="547F5EF3" wp14:editId="356A677F">
            <wp:extent cx="6468110" cy="3657600"/>
            <wp:effectExtent l="0" t="0" r="8890" b="0"/>
            <wp:docPr id="117" name="Рисунок 18" descr="02-04-2018 14-10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02-04-2018 14-10-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5041E" w14:textId="3FD3AC6B" w:rsidR="00DA563B" w:rsidRPr="00536DF9" w:rsidRDefault="009B7101" w:rsidP="00444343">
      <w:pPr>
        <w:pStyle w:val="ad"/>
        <w:rPr>
          <w:szCs w:val="24"/>
        </w:rPr>
      </w:pPr>
      <w:r>
        <w:t xml:space="preserve">Рисунок </w:t>
      </w:r>
      <w:r w:rsidR="004C70A5">
        <w:rPr>
          <w:noProof/>
        </w:rPr>
        <w:t>1</w:t>
      </w:r>
      <w:r w:rsidR="0031181D">
        <w:t>.</w:t>
      </w:r>
      <w:r w:rsidR="004C70A5">
        <w:rPr>
          <w:noProof/>
        </w:rPr>
        <w:t>6</w:t>
      </w:r>
      <w:r>
        <w:t xml:space="preserve"> -</w:t>
      </w:r>
      <w:r w:rsidR="00DA563B" w:rsidRPr="00536DF9">
        <w:rPr>
          <w:szCs w:val="24"/>
        </w:rPr>
        <w:t xml:space="preserve"> Сердечно-легочная реанимация (</w:t>
      </w:r>
      <w:r w:rsidR="00CE6797">
        <w:rPr>
          <w:szCs w:val="24"/>
        </w:rPr>
        <w:t>Ноутбук</w:t>
      </w:r>
      <w:r w:rsidR="00DA563B" w:rsidRPr="00536DF9">
        <w:rPr>
          <w:szCs w:val="24"/>
        </w:rPr>
        <w:t>)</w:t>
      </w:r>
    </w:p>
    <w:p w14:paraId="64ABBB5A" w14:textId="7C4D68C0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 xml:space="preserve">В разделе настройки </w:t>
      </w:r>
      <w:r w:rsidR="00F935FF">
        <w:rPr>
          <w:noProof/>
          <w:szCs w:val="24"/>
        </w:rPr>
        <w:drawing>
          <wp:inline distT="0" distB="0" distL="0" distR="0" wp14:anchorId="4E113719" wp14:editId="057B8A42">
            <wp:extent cx="389890" cy="416560"/>
            <wp:effectExtent l="0" t="0" r="0" b="2540"/>
            <wp:docPr id="116" name="Рисунок 19" descr="02-04-2018 14-10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2-04-2018 14-10-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13" t="4051" r="1434" b="8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6DF9">
        <w:rPr>
          <w:szCs w:val="24"/>
        </w:rPr>
        <w:t xml:space="preserve"> можно задавать </w:t>
      </w:r>
      <w:r w:rsidR="00AB085F" w:rsidRPr="00536DF9">
        <w:rPr>
          <w:szCs w:val="24"/>
        </w:rPr>
        <w:t>следующие</w:t>
      </w:r>
      <w:r w:rsidRPr="00536DF9">
        <w:rPr>
          <w:szCs w:val="24"/>
        </w:rPr>
        <w:t xml:space="preserve"> параметры </w:t>
      </w:r>
      <w:r w:rsidR="001622E3" w:rsidRPr="00536DF9">
        <w:rPr>
          <w:szCs w:val="24"/>
        </w:rPr>
        <w:t>(р</w:t>
      </w:r>
      <w:r w:rsidRPr="00536DF9">
        <w:rPr>
          <w:szCs w:val="24"/>
        </w:rPr>
        <w:t xml:space="preserve">ис. </w:t>
      </w:r>
      <w:r w:rsidR="00225451">
        <w:rPr>
          <w:szCs w:val="24"/>
        </w:rPr>
        <w:t>1</w:t>
      </w:r>
      <w:r w:rsidR="00444343" w:rsidRPr="00536DF9">
        <w:rPr>
          <w:szCs w:val="24"/>
        </w:rPr>
        <w:t>.</w:t>
      </w:r>
      <w:r w:rsidR="00225451">
        <w:rPr>
          <w:szCs w:val="24"/>
        </w:rPr>
        <w:t>7</w:t>
      </w:r>
      <w:r w:rsidRPr="00536DF9">
        <w:rPr>
          <w:szCs w:val="24"/>
        </w:rPr>
        <w:t>):</w:t>
      </w:r>
    </w:p>
    <w:p w14:paraId="2B3F5E56" w14:textId="77777777" w:rsidR="00DA563B" w:rsidRPr="00536DF9" w:rsidRDefault="00DA563B" w:rsidP="00225451">
      <w:pPr>
        <w:pStyle w:val="ae"/>
        <w:numPr>
          <w:ilvl w:val="0"/>
          <w:numId w:val="10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 xml:space="preserve">Эффективная глубина компрессии. Возможность изменять значения от 0 до 60. </w:t>
      </w:r>
    </w:p>
    <w:p w14:paraId="3912DFA3" w14:textId="77777777" w:rsidR="00DA563B" w:rsidRPr="00536DF9" w:rsidRDefault="00DA563B" w:rsidP="00225451">
      <w:pPr>
        <w:pStyle w:val="ae"/>
        <w:numPr>
          <w:ilvl w:val="0"/>
          <w:numId w:val="10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Эффективная декомпрессия. Разброс значений от 0 до 60 мм.</w:t>
      </w:r>
    </w:p>
    <w:p w14:paraId="241A3440" w14:textId="77777777" w:rsidR="00DA563B" w:rsidRPr="00536DF9" w:rsidRDefault="00DA563B" w:rsidP="00225451">
      <w:pPr>
        <w:pStyle w:val="ae"/>
        <w:numPr>
          <w:ilvl w:val="0"/>
          <w:numId w:val="10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Эффективный темп компрессии. Значения варьируются от 80 до 140.</w:t>
      </w:r>
    </w:p>
    <w:p w14:paraId="1C535265" w14:textId="77777777" w:rsidR="00DA563B" w:rsidRPr="00536DF9" w:rsidRDefault="00DA563B" w:rsidP="00225451">
      <w:pPr>
        <w:pStyle w:val="ae"/>
        <w:numPr>
          <w:ilvl w:val="0"/>
          <w:numId w:val="10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Эффективный объем вентиляции. Объем варьируется от 0 до 1200 мл.</w:t>
      </w:r>
    </w:p>
    <w:p w14:paraId="438CA9AF" w14:textId="77777777" w:rsidR="00BF14AF" w:rsidRDefault="00F935FF" w:rsidP="00BF14AF">
      <w:pPr>
        <w:pStyle w:val="ad"/>
        <w:keepNext/>
      </w:pPr>
      <w:r>
        <w:rPr>
          <w:noProof/>
          <w:szCs w:val="24"/>
        </w:rPr>
        <w:drawing>
          <wp:inline distT="0" distB="0" distL="0" distR="0" wp14:anchorId="6F73C716" wp14:editId="47A99146">
            <wp:extent cx="4948555" cy="3335020"/>
            <wp:effectExtent l="0" t="0" r="4445" b="0"/>
            <wp:docPr id="115" name="Рисунок 20" descr="02-04-2018 14-07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2-04-2018 14-07-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55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672DF" w14:textId="03656638" w:rsidR="00DA563B" w:rsidRPr="00536DF9" w:rsidRDefault="00BF14AF" w:rsidP="00444343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</w:t>
      </w:r>
      <w:r w:rsidR="0031181D">
        <w:t>.</w:t>
      </w:r>
      <w:r w:rsidR="00225451">
        <w:rPr>
          <w:noProof/>
        </w:rPr>
        <w:t>7</w:t>
      </w:r>
      <w:r>
        <w:t xml:space="preserve"> -</w:t>
      </w:r>
      <w:r w:rsidR="00DA563B" w:rsidRPr="00536DF9">
        <w:rPr>
          <w:szCs w:val="24"/>
        </w:rPr>
        <w:t xml:space="preserve"> Настройки СЛР</w:t>
      </w:r>
    </w:p>
    <w:p w14:paraId="3D8195C0" w14:textId="77777777" w:rsidR="00DA563B" w:rsidRPr="00536DF9" w:rsidRDefault="00DA563B" w:rsidP="00225451">
      <w:pPr>
        <w:pStyle w:val="ae"/>
        <w:numPr>
          <w:ilvl w:val="0"/>
          <w:numId w:val="4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Внутривенные и внутримышечные манипуляции</w:t>
      </w:r>
    </w:p>
    <w:p w14:paraId="2F5ABE31" w14:textId="77777777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lastRenderedPageBreak/>
        <w:t xml:space="preserve">В текущем подразделе есть возможность просмотреть видео, посвященные данной теме. Просмотр видео осуществляется таким же способом, как и в режиме теория. </w:t>
      </w:r>
    </w:p>
    <w:p w14:paraId="473F36AA" w14:textId="76A2D247" w:rsidR="00DA563B" w:rsidRPr="00536DF9" w:rsidRDefault="00DA563B" w:rsidP="00225451">
      <w:pPr>
        <w:pStyle w:val="ae"/>
        <w:numPr>
          <w:ilvl w:val="0"/>
          <w:numId w:val="4"/>
        </w:numPr>
        <w:tabs>
          <w:tab w:val="left" w:pos="851"/>
        </w:tabs>
        <w:spacing w:before="120"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Аускультация сердца</w:t>
      </w:r>
      <w:r w:rsidR="001622E3" w:rsidRPr="00536DF9">
        <w:rPr>
          <w:rFonts w:ascii="Century Gothic" w:hAnsi="Century Gothic"/>
          <w:sz w:val="24"/>
          <w:szCs w:val="24"/>
        </w:rPr>
        <w:t xml:space="preserve"> (р</w:t>
      </w:r>
      <w:r w:rsidRPr="00536DF9">
        <w:rPr>
          <w:rFonts w:ascii="Century Gothic" w:hAnsi="Century Gothic"/>
          <w:sz w:val="24"/>
          <w:szCs w:val="24"/>
        </w:rPr>
        <w:t>ис.</w:t>
      </w:r>
      <w:r w:rsidR="001622E3" w:rsidRPr="00536DF9">
        <w:rPr>
          <w:rFonts w:ascii="Century Gothic" w:hAnsi="Century Gothic"/>
          <w:sz w:val="24"/>
          <w:szCs w:val="24"/>
        </w:rPr>
        <w:t xml:space="preserve"> </w:t>
      </w:r>
      <w:r w:rsidR="00225451">
        <w:rPr>
          <w:rFonts w:ascii="Century Gothic" w:hAnsi="Century Gothic"/>
          <w:sz w:val="24"/>
          <w:szCs w:val="24"/>
        </w:rPr>
        <w:t>1</w:t>
      </w:r>
      <w:r w:rsidR="001622E3" w:rsidRPr="00536DF9">
        <w:rPr>
          <w:rFonts w:ascii="Century Gothic" w:hAnsi="Century Gothic"/>
          <w:sz w:val="24"/>
          <w:szCs w:val="24"/>
        </w:rPr>
        <w:t>.</w:t>
      </w:r>
      <w:r w:rsidR="00225451">
        <w:rPr>
          <w:rFonts w:ascii="Century Gothic" w:hAnsi="Century Gothic"/>
          <w:sz w:val="24"/>
          <w:szCs w:val="24"/>
        </w:rPr>
        <w:t>8</w:t>
      </w:r>
      <w:r w:rsidRPr="00536DF9">
        <w:rPr>
          <w:rFonts w:ascii="Century Gothic" w:hAnsi="Century Gothic"/>
          <w:sz w:val="24"/>
          <w:szCs w:val="24"/>
        </w:rPr>
        <w:t>)</w:t>
      </w:r>
    </w:p>
    <w:p w14:paraId="5F2101EE" w14:textId="77777777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 xml:space="preserve">Необходимо выбрать патологию на </w:t>
      </w:r>
      <w:r w:rsidR="00CE6797">
        <w:rPr>
          <w:szCs w:val="24"/>
        </w:rPr>
        <w:t>ноутбук</w:t>
      </w:r>
      <w:r w:rsidRPr="00536DF9">
        <w:rPr>
          <w:szCs w:val="24"/>
        </w:rPr>
        <w:t>е и кликнуть на нее левой кнопкой мыши, звук патологии по умолчанию будет слышан в стетоскопе. Кнопка «Подсветить точки» позволяет увидеть точки аускультации на самом манекене. Также при нажатии на одну из точек аускультации, на манекене соответствующая точка аускультации будет подсвечена.</w:t>
      </w:r>
    </w:p>
    <w:p w14:paraId="1053F010" w14:textId="77777777" w:rsidR="00BF14AF" w:rsidRDefault="00F935FF" w:rsidP="00BF14AF">
      <w:pPr>
        <w:pStyle w:val="ad"/>
        <w:keepNext/>
      </w:pPr>
      <w:r>
        <w:rPr>
          <w:noProof/>
          <w:szCs w:val="24"/>
        </w:rPr>
        <w:drawing>
          <wp:inline distT="0" distB="0" distL="0" distR="0" wp14:anchorId="4F37150D" wp14:editId="0F2F7FC6">
            <wp:extent cx="6548755" cy="1828800"/>
            <wp:effectExtent l="0" t="0" r="4445" b="0"/>
            <wp:docPr id="114" name="Рисунок 21" descr="02-04-2018 14-17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02-04-2018 14-17-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D5F2A" w14:textId="5D50BAA0" w:rsidR="00DA563B" w:rsidRPr="00536DF9" w:rsidRDefault="00BF14AF" w:rsidP="009621AA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</w:t>
      </w:r>
      <w:r w:rsidR="0031181D">
        <w:t>.</w:t>
      </w:r>
      <w:r w:rsidR="00225451">
        <w:rPr>
          <w:noProof/>
        </w:rPr>
        <w:t>8</w:t>
      </w:r>
      <w:r>
        <w:t xml:space="preserve"> -</w:t>
      </w:r>
      <w:r w:rsidR="00DA563B" w:rsidRPr="00536DF9">
        <w:rPr>
          <w:szCs w:val="24"/>
        </w:rPr>
        <w:t xml:space="preserve"> Моноблок и </w:t>
      </w:r>
      <w:r w:rsidR="00CE6797">
        <w:rPr>
          <w:szCs w:val="24"/>
        </w:rPr>
        <w:t>ноутбук</w:t>
      </w:r>
      <w:r w:rsidR="00DA563B" w:rsidRPr="00536DF9">
        <w:rPr>
          <w:szCs w:val="24"/>
        </w:rPr>
        <w:t xml:space="preserve"> при аускультации сердца</w:t>
      </w:r>
    </w:p>
    <w:p w14:paraId="0AA8C7CC" w14:textId="6B865076" w:rsidR="00DA563B" w:rsidRPr="00536DF9" w:rsidRDefault="00DA563B" w:rsidP="00225451">
      <w:pPr>
        <w:pStyle w:val="ae"/>
        <w:numPr>
          <w:ilvl w:val="0"/>
          <w:numId w:val="4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Аускультация легких</w:t>
      </w:r>
      <w:r w:rsidR="001622E3" w:rsidRPr="00536DF9">
        <w:rPr>
          <w:rFonts w:ascii="Century Gothic" w:hAnsi="Century Gothic"/>
          <w:sz w:val="24"/>
          <w:szCs w:val="24"/>
        </w:rPr>
        <w:t xml:space="preserve"> (рис. </w:t>
      </w:r>
      <w:r w:rsidR="00225451">
        <w:rPr>
          <w:rFonts w:ascii="Century Gothic" w:hAnsi="Century Gothic"/>
          <w:sz w:val="24"/>
          <w:szCs w:val="24"/>
        </w:rPr>
        <w:t>1</w:t>
      </w:r>
      <w:r w:rsidR="001622E3" w:rsidRPr="00536DF9">
        <w:rPr>
          <w:rFonts w:ascii="Century Gothic" w:hAnsi="Century Gothic"/>
          <w:sz w:val="24"/>
          <w:szCs w:val="24"/>
        </w:rPr>
        <w:t>.</w:t>
      </w:r>
      <w:r w:rsidR="00225451">
        <w:rPr>
          <w:rFonts w:ascii="Century Gothic" w:hAnsi="Century Gothic"/>
          <w:sz w:val="24"/>
          <w:szCs w:val="24"/>
        </w:rPr>
        <w:t>9</w:t>
      </w:r>
      <w:r w:rsidRPr="00536DF9">
        <w:rPr>
          <w:rFonts w:ascii="Century Gothic" w:hAnsi="Century Gothic"/>
          <w:sz w:val="24"/>
          <w:szCs w:val="24"/>
        </w:rPr>
        <w:t>)</w:t>
      </w:r>
    </w:p>
    <w:p w14:paraId="08058234" w14:textId="77777777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>Воспроизведение патологии по аналогии с аускультацией сердца.</w:t>
      </w:r>
    </w:p>
    <w:p w14:paraId="5660B4FE" w14:textId="77777777" w:rsidR="00D24E05" w:rsidRDefault="00F935FF" w:rsidP="00D24E05">
      <w:pPr>
        <w:pStyle w:val="ad"/>
        <w:keepNext/>
      </w:pPr>
      <w:r>
        <w:rPr>
          <w:noProof/>
          <w:szCs w:val="24"/>
        </w:rPr>
        <w:drawing>
          <wp:inline distT="0" distB="0" distL="0" distR="0" wp14:anchorId="2C457F8F" wp14:editId="013B665F">
            <wp:extent cx="5916930" cy="1667510"/>
            <wp:effectExtent l="0" t="0" r="7620" b="8890"/>
            <wp:docPr id="113" name="Рисунок 22" descr="02-04-2018 14-17-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02-04-2018 14-17-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166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C65A4" w14:textId="39A57D71" w:rsidR="00DA563B" w:rsidRPr="00536DF9" w:rsidRDefault="00D24E05" w:rsidP="001622E3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</w:t>
      </w:r>
      <w:r w:rsidR="0031181D">
        <w:t>.</w:t>
      </w:r>
      <w:r w:rsidR="00225451">
        <w:rPr>
          <w:noProof/>
        </w:rPr>
        <w:t>9</w:t>
      </w:r>
      <w:r>
        <w:t xml:space="preserve"> -</w:t>
      </w:r>
      <w:r w:rsidR="00DA563B" w:rsidRPr="00536DF9">
        <w:rPr>
          <w:szCs w:val="24"/>
        </w:rPr>
        <w:t xml:space="preserve"> Моноблок и </w:t>
      </w:r>
      <w:r w:rsidR="00CE6797">
        <w:rPr>
          <w:szCs w:val="24"/>
        </w:rPr>
        <w:t>ноутбук</w:t>
      </w:r>
      <w:r w:rsidR="00DA563B" w:rsidRPr="00536DF9">
        <w:rPr>
          <w:szCs w:val="24"/>
        </w:rPr>
        <w:t xml:space="preserve"> при аускультации легких</w:t>
      </w:r>
    </w:p>
    <w:p w14:paraId="11A4179A" w14:textId="4E53F305" w:rsidR="00DA563B" w:rsidRPr="00536DF9" w:rsidRDefault="00DA563B" w:rsidP="00225451">
      <w:pPr>
        <w:pStyle w:val="ae"/>
        <w:numPr>
          <w:ilvl w:val="0"/>
          <w:numId w:val="4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Измерение артериального давления</w:t>
      </w:r>
      <w:r w:rsidR="001622E3" w:rsidRPr="00536DF9">
        <w:rPr>
          <w:rFonts w:ascii="Century Gothic" w:hAnsi="Century Gothic"/>
          <w:sz w:val="24"/>
          <w:szCs w:val="24"/>
        </w:rPr>
        <w:t xml:space="preserve"> (р</w:t>
      </w:r>
      <w:r w:rsidRPr="00536DF9">
        <w:rPr>
          <w:rFonts w:ascii="Century Gothic" w:hAnsi="Century Gothic"/>
          <w:sz w:val="24"/>
          <w:szCs w:val="24"/>
        </w:rPr>
        <w:t xml:space="preserve">ис. </w:t>
      </w:r>
      <w:r w:rsidR="00225451">
        <w:rPr>
          <w:rFonts w:ascii="Century Gothic" w:hAnsi="Century Gothic"/>
          <w:sz w:val="24"/>
          <w:szCs w:val="24"/>
        </w:rPr>
        <w:t>1</w:t>
      </w:r>
      <w:r w:rsidR="00A559EE">
        <w:rPr>
          <w:rFonts w:ascii="Century Gothic" w:hAnsi="Century Gothic"/>
          <w:sz w:val="24"/>
          <w:szCs w:val="24"/>
        </w:rPr>
        <w:t>.</w:t>
      </w:r>
      <w:r w:rsidR="00225451">
        <w:rPr>
          <w:rFonts w:ascii="Century Gothic" w:hAnsi="Century Gothic"/>
          <w:sz w:val="24"/>
          <w:szCs w:val="24"/>
        </w:rPr>
        <w:t>10</w:t>
      </w:r>
      <w:r w:rsidRPr="00536DF9">
        <w:rPr>
          <w:rFonts w:ascii="Century Gothic" w:hAnsi="Century Gothic"/>
          <w:sz w:val="24"/>
          <w:szCs w:val="24"/>
        </w:rPr>
        <w:t xml:space="preserve">). Для измерения артериального давления необходимо указать значения систолического и диастолического давления, которые варьируются от 0 до 260 </w:t>
      </w:r>
      <w:proofErr w:type="spellStart"/>
      <w:r w:rsidRPr="00536DF9">
        <w:rPr>
          <w:rFonts w:ascii="Century Gothic" w:hAnsi="Century Gothic"/>
          <w:sz w:val="24"/>
          <w:szCs w:val="24"/>
        </w:rPr>
        <w:t>мм.рт.ст</w:t>
      </w:r>
      <w:proofErr w:type="spellEnd"/>
      <w:r w:rsidRPr="00536DF9">
        <w:rPr>
          <w:rFonts w:ascii="Century Gothic" w:hAnsi="Century Gothic"/>
          <w:sz w:val="24"/>
          <w:szCs w:val="24"/>
        </w:rPr>
        <w:t xml:space="preserve">. и от 0 до 160 </w:t>
      </w:r>
      <w:proofErr w:type="spellStart"/>
      <w:r w:rsidRPr="00536DF9">
        <w:rPr>
          <w:rFonts w:ascii="Century Gothic" w:hAnsi="Century Gothic"/>
          <w:sz w:val="24"/>
          <w:szCs w:val="24"/>
        </w:rPr>
        <w:t>мм.рт.ст</w:t>
      </w:r>
      <w:proofErr w:type="spellEnd"/>
      <w:r w:rsidRPr="00536DF9">
        <w:rPr>
          <w:rFonts w:ascii="Century Gothic" w:hAnsi="Century Gothic"/>
          <w:sz w:val="24"/>
          <w:szCs w:val="24"/>
        </w:rPr>
        <w:t xml:space="preserve">. Также здесь задается частота пульса, которая лежит в пределах от 40 до 160 ударов в минуту. На </w:t>
      </w:r>
      <w:r w:rsidR="00CE6797">
        <w:rPr>
          <w:rFonts w:ascii="Century Gothic" w:hAnsi="Century Gothic"/>
          <w:sz w:val="24"/>
          <w:szCs w:val="24"/>
        </w:rPr>
        <w:t>ноутбуке</w:t>
      </w:r>
      <w:r w:rsidRPr="00536DF9">
        <w:rPr>
          <w:rFonts w:ascii="Century Gothic" w:hAnsi="Century Gothic"/>
          <w:sz w:val="24"/>
          <w:szCs w:val="24"/>
        </w:rPr>
        <w:t xml:space="preserve"> задается данные параметры, а на моноблоке происходит их дублирование.</w:t>
      </w:r>
    </w:p>
    <w:p w14:paraId="5F2A2C4F" w14:textId="77777777" w:rsidR="00A559EE" w:rsidRDefault="00F935FF" w:rsidP="00A559EE">
      <w:pPr>
        <w:pStyle w:val="ad"/>
        <w:keepNext/>
      </w:pPr>
      <w:r>
        <w:rPr>
          <w:noProof/>
          <w:szCs w:val="24"/>
        </w:rPr>
        <w:lastRenderedPageBreak/>
        <w:drawing>
          <wp:inline distT="0" distB="0" distL="0" distR="0" wp14:anchorId="5ED300AF" wp14:editId="5FCE1FED">
            <wp:extent cx="6548755" cy="1828800"/>
            <wp:effectExtent l="0" t="0" r="4445" b="0"/>
            <wp:docPr id="112" name="Рисунок 23" descr="02-04-2018 14-18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2-04-2018 14-18-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2C9D5" w14:textId="341DEB63" w:rsidR="00DA563B" w:rsidRPr="00536DF9" w:rsidRDefault="00A559EE" w:rsidP="001622E3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</w:t>
      </w:r>
      <w:r w:rsidR="0031181D">
        <w:t>.</w:t>
      </w:r>
      <w:r w:rsidR="00225451">
        <w:rPr>
          <w:noProof/>
        </w:rPr>
        <w:t>10</w:t>
      </w:r>
      <w:r>
        <w:t xml:space="preserve"> -</w:t>
      </w:r>
      <w:r w:rsidR="00DA563B" w:rsidRPr="00536DF9">
        <w:rPr>
          <w:szCs w:val="24"/>
        </w:rPr>
        <w:t xml:space="preserve"> Моноблок и </w:t>
      </w:r>
      <w:r w:rsidR="00CE6797">
        <w:rPr>
          <w:szCs w:val="24"/>
        </w:rPr>
        <w:t>ноутбук</w:t>
      </w:r>
      <w:r w:rsidR="00DA563B" w:rsidRPr="00536DF9">
        <w:rPr>
          <w:szCs w:val="24"/>
        </w:rPr>
        <w:t xml:space="preserve"> при измерении артериального давления</w:t>
      </w:r>
    </w:p>
    <w:p w14:paraId="5035E93D" w14:textId="447C6772" w:rsidR="00DA563B" w:rsidRPr="00536DF9" w:rsidRDefault="00DA563B" w:rsidP="00225451">
      <w:pPr>
        <w:pStyle w:val="ae"/>
        <w:numPr>
          <w:ilvl w:val="0"/>
          <w:numId w:val="4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Тренировка (</w:t>
      </w:r>
      <w:r w:rsidR="001622E3" w:rsidRPr="00536DF9">
        <w:rPr>
          <w:rFonts w:ascii="Century Gothic" w:hAnsi="Century Gothic"/>
          <w:sz w:val="24"/>
          <w:szCs w:val="24"/>
        </w:rPr>
        <w:t>р</w:t>
      </w:r>
      <w:r w:rsidRPr="00536DF9">
        <w:rPr>
          <w:rFonts w:ascii="Century Gothic" w:hAnsi="Century Gothic"/>
          <w:sz w:val="24"/>
          <w:szCs w:val="24"/>
        </w:rPr>
        <w:t xml:space="preserve">ис. </w:t>
      </w:r>
      <w:r w:rsidR="00225451">
        <w:rPr>
          <w:rFonts w:ascii="Century Gothic" w:hAnsi="Century Gothic"/>
          <w:sz w:val="24"/>
          <w:szCs w:val="24"/>
        </w:rPr>
        <w:t>1</w:t>
      </w:r>
      <w:r w:rsidR="001622E3" w:rsidRPr="00536DF9">
        <w:rPr>
          <w:rFonts w:ascii="Century Gothic" w:hAnsi="Century Gothic"/>
          <w:sz w:val="24"/>
          <w:szCs w:val="24"/>
        </w:rPr>
        <w:t>.</w:t>
      </w:r>
      <w:r w:rsidR="00225451">
        <w:rPr>
          <w:rFonts w:ascii="Century Gothic" w:hAnsi="Century Gothic"/>
          <w:sz w:val="24"/>
          <w:szCs w:val="24"/>
        </w:rPr>
        <w:t>11</w:t>
      </w:r>
      <w:r w:rsidR="001622E3" w:rsidRPr="00536DF9">
        <w:rPr>
          <w:rFonts w:ascii="Century Gothic" w:hAnsi="Century Gothic"/>
          <w:sz w:val="24"/>
          <w:szCs w:val="24"/>
        </w:rPr>
        <w:t>)</w:t>
      </w:r>
    </w:p>
    <w:p w14:paraId="3F41A28D" w14:textId="25F0F392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 xml:space="preserve">Для начала тренировки необходимо выбрать номер группы и ФИО студента, а также нужный сценарий и нажать кнопку «Начать». На моноблоке появляется анамнез и для старта экзамена необходимо нажать кнопку «Начать экзамен». С </w:t>
      </w:r>
      <w:r w:rsidR="00CE6797">
        <w:rPr>
          <w:szCs w:val="24"/>
        </w:rPr>
        <w:t>ноутбук</w:t>
      </w:r>
      <w:r w:rsidRPr="00536DF9">
        <w:rPr>
          <w:szCs w:val="24"/>
        </w:rPr>
        <w:t>а можно закончить тренировку с помощью кнопки «Закончить тренировку» при этом результаты по дан</w:t>
      </w:r>
      <w:r w:rsidR="00F3463A" w:rsidRPr="00536DF9">
        <w:rPr>
          <w:szCs w:val="24"/>
        </w:rPr>
        <w:t xml:space="preserve">ной сессии не сохранятся (рис. </w:t>
      </w:r>
      <w:r w:rsidR="00225451">
        <w:rPr>
          <w:szCs w:val="24"/>
        </w:rPr>
        <w:t>1</w:t>
      </w:r>
      <w:r w:rsidR="00F3463A" w:rsidRPr="00536DF9">
        <w:rPr>
          <w:szCs w:val="24"/>
        </w:rPr>
        <w:t>.</w:t>
      </w:r>
      <w:r w:rsidR="00225451">
        <w:rPr>
          <w:szCs w:val="24"/>
        </w:rPr>
        <w:t>12</w:t>
      </w:r>
      <w:r w:rsidRPr="00536DF9">
        <w:rPr>
          <w:szCs w:val="24"/>
        </w:rPr>
        <w:t>). После старта экзамена с моноблока на экране по</w:t>
      </w:r>
      <w:r w:rsidR="00F3463A" w:rsidRPr="00536DF9">
        <w:rPr>
          <w:szCs w:val="24"/>
        </w:rPr>
        <w:t>является прикроватный монитор (р</w:t>
      </w:r>
      <w:r w:rsidRPr="00536DF9">
        <w:rPr>
          <w:szCs w:val="24"/>
        </w:rPr>
        <w:t xml:space="preserve">ис. </w:t>
      </w:r>
      <w:r w:rsidR="00225451">
        <w:rPr>
          <w:szCs w:val="24"/>
        </w:rPr>
        <w:t>1</w:t>
      </w:r>
      <w:r w:rsidR="00F3463A" w:rsidRPr="00536DF9">
        <w:rPr>
          <w:szCs w:val="24"/>
        </w:rPr>
        <w:t>.</w:t>
      </w:r>
      <w:r w:rsidR="00225451">
        <w:rPr>
          <w:szCs w:val="24"/>
        </w:rPr>
        <w:t>13</w:t>
      </w:r>
      <w:r w:rsidRPr="00536DF9">
        <w:rPr>
          <w:szCs w:val="24"/>
        </w:rPr>
        <w:t>).</w:t>
      </w:r>
    </w:p>
    <w:p w14:paraId="5405C972" w14:textId="77777777" w:rsidR="00A559EE" w:rsidRDefault="00F935FF" w:rsidP="00A559EE">
      <w:pPr>
        <w:pStyle w:val="ad"/>
        <w:keepNext/>
      </w:pPr>
      <w:r>
        <w:rPr>
          <w:noProof/>
          <w:szCs w:val="24"/>
        </w:rPr>
        <w:drawing>
          <wp:inline distT="0" distB="0" distL="0" distR="0" wp14:anchorId="01ABB10D" wp14:editId="32B3ED0E">
            <wp:extent cx="6548755" cy="3684270"/>
            <wp:effectExtent l="0" t="0" r="4445" b="0"/>
            <wp:docPr id="111" name="Рисунок 24" descr="02-04-2018 14-18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02-04-2018 14-18-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55" cy="368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E0C87" w14:textId="665BB45A" w:rsidR="00DA563B" w:rsidRPr="00536DF9" w:rsidRDefault="00A559EE" w:rsidP="00C31749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</w:t>
      </w:r>
      <w:r w:rsidR="0031181D">
        <w:t>.</w:t>
      </w:r>
      <w:r w:rsidR="00225451">
        <w:rPr>
          <w:noProof/>
        </w:rPr>
        <w:t>11</w:t>
      </w:r>
      <w:r>
        <w:t xml:space="preserve"> -</w:t>
      </w:r>
      <w:r w:rsidR="00DA563B" w:rsidRPr="00536DF9">
        <w:rPr>
          <w:szCs w:val="24"/>
        </w:rPr>
        <w:t xml:space="preserve"> Выбор сценария в режиме Тренировки</w:t>
      </w:r>
    </w:p>
    <w:p w14:paraId="1F038963" w14:textId="77777777" w:rsidR="00A559EE" w:rsidRDefault="00F935FF" w:rsidP="00A559EE">
      <w:pPr>
        <w:pStyle w:val="ad"/>
        <w:keepNext/>
      </w:pPr>
      <w:r>
        <w:rPr>
          <w:noProof/>
          <w:szCs w:val="24"/>
        </w:rPr>
        <w:lastRenderedPageBreak/>
        <w:drawing>
          <wp:inline distT="0" distB="0" distL="0" distR="0" wp14:anchorId="3B9A07CF" wp14:editId="1F2A52E3">
            <wp:extent cx="6522085" cy="1828800"/>
            <wp:effectExtent l="0" t="0" r="0" b="0"/>
            <wp:docPr id="110" name="Рисунок 25" descr="photo_2018-04-04_09-58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hoto_2018-04-04_09-58-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A55A2" w14:textId="2CAEC060" w:rsidR="00DA563B" w:rsidRPr="00536DF9" w:rsidRDefault="00A559EE" w:rsidP="00616D41">
      <w:pPr>
        <w:pStyle w:val="ad"/>
        <w:rPr>
          <w:szCs w:val="24"/>
        </w:rPr>
      </w:pPr>
      <w:r>
        <w:t xml:space="preserve">Рисунок </w:t>
      </w:r>
      <w:r w:rsidR="00225451">
        <w:t>1</w:t>
      </w:r>
      <w:r w:rsidR="0031181D">
        <w:t>.</w:t>
      </w:r>
      <w:r w:rsidR="00225451">
        <w:rPr>
          <w:noProof/>
        </w:rPr>
        <w:t>12</w:t>
      </w:r>
      <w:r>
        <w:t xml:space="preserve"> -</w:t>
      </w:r>
      <w:r w:rsidR="00DA563B" w:rsidRPr="00536DF9">
        <w:rPr>
          <w:szCs w:val="24"/>
        </w:rPr>
        <w:t xml:space="preserve"> Режим Практика раздел Тренировка (</w:t>
      </w:r>
      <w:r w:rsidR="0012115C">
        <w:rPr>
          <w:szCs w:val="24"/>
        </w:rPr>
        <w:t>ноутбук</w:t>
      </w:r>
      <w:r w:rsidR="00DA563B" w:rsidRPr="00536DF9">
        <w:rPr>
          <w:szCs w:val="24"/>
        </w:rPr>
        <w:t xml:space="preserve"> и моноблок)</w:t>
      </w:r>
    </w:p>
    <w:p w14:paraId="38740A4F" w14:textId="77777777" w:rsidR="00A559EE" w:rsidRDefault="00F935FF" w:rsidP="00A559EE">
      <w:pPr>
        <w:pStyle w:val="ad"/>
        <w:keepNext/>
      </w:pPr>
      <w:r>
        <w:rPr>
          <w:noProof/>
          <w:szCs w:val="24"/>
        </w:rPr>
        <w:drawing>
          <wp:inline distT="0" distB="0" distL="0" distR="0" wp14:anchorId="35BA9B44" wp14:editId="52E36082">
            <wp:extent cx="6548755" cy="1828800"/>
            <wp:effectExtent l="0" t="0" r="4445" b="0"/>
            <wp:docPr id="107" name="Рисунок 26" descr="photo_2018-04-04_09-58-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hoto_2018-04-04_09-58-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87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C4619" w14:textId="17E4D257" w:rsidR="00DA563B" w:rsidRPr="00536DF9" w:rsidRDefault="00A559EE" w:rsidP="00616D41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</w:t>
      </w:r>
      <w:r w:rsidR="0031181D">
        <w:t>.</w:t>
      </w:r>
      <w:r w:rsidR="00225451">
        <w:rPr>
          <w:noProof/>
        </w:rPr>
        <w:t>13</w:t>
      </w:r>
      <w:r>
        <w:t xml:space="preserve"> -</w:t>
      </w:r>
      <w:r w:rsidR="00DA563B" w:rsidRPr="00536DF9">
        <w:rPr>
          <w:szCs w:val="24"/>
        </w:rPr>
        <w:t xml:space="preserve"> Режим Практика раздел Тренировка (</w:t>
      </w:r>
      <w:r w:rsidR="00CE6797">
        <w:rPr>
          <w:szCs w:val="24"/>
        </w:rPr>
        <w:t>Ноутбук</w:t>
      </w:r>
      <w:r w:rsidR="00DA563B" w:rsidRPr="00536DF9">
        <w:rPr>
          <w:szCs w:val="24"/>
        </w:rPr>
        <w:t xml:space="preserve"> и моноблок)</w:t>
      </w:r>
    </w:p>
    <w:p w14:paraId="0FDA1F47" w14:textId="15DA91F5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 xml:space="preserve">Для прохождения данной тренировки следует проводить определенные манипуляции </w:t>
      </w:r>
      <w:r w:rsidR="006376AB" w:rsidRPr="00536DF9">
        <w:rPr>
          <w:szCs w:val="24"/>
        </w:rPr>
        <w:t>(р</w:t>
      </w:r>
      <w:r w:rsidRPr="00536DF9">
        <w:rPr>
          <w:szCs w:val="24"/>
        </w:rPr>
        <w:t xml:space="preserve">ис. </w:t>
      </w:r>
      <w:r w:rsidR="00225451">
        <w:rPr>
          <w:szCs w:val="24"/>
        </w:rPr>
        <w:t>1</w:t>
      </w:r>
      <w:r w:rsidR="006376AB" w:rsidRPr="00536DF9">
        <w:rPr>
          <w:szCs w:val="24"/>
        </w:rPr>
        <w:t>.</w:t>
      </w:r>
      <w:r w:rsidR="00225451">
        <w:rPr>
          <w:szCs w:val="24"/>
        </w:rPr>
        <w:t>14</w:t>
      </w:r>
      <w:r w:rsidRPr="00536DF9">
        <w:rPr>
          <w:szCs w:val="24"/>
        </w:rPr>
        <w:t xml:space="preserve">) и вводить </w:t>
      </w:r>
      <w:r w:rsidR="006376AB" w:rsidRPr="00536DF9">
        <w:rPr>
          <w:szCs w:val="24"/>
        </w:rPr>
        <w:t>инъекции (р</w:t>
      </w:r>
      <w:r w:rsidRPr="00536DF9">
        <w:rPr>
          <w:szCs w:val="24"/>
        </w:rPr>
        <w:t xml:space="preserve">ис. </w:t>
      </w:r>
      <w:r w:rsidR="00225451">
        <w:rPr>
          <w:szCs w:val="24"/>
        </w:rPr>
        <w:t>1</w:t>
      </w:r>
      <w:r w:rsidR="006376AB" w:rsidRPr="00536DF9">
        <w:rPr>
          <w:szCs w:val="24"/>
        </w:rPr>
        <w:t>.</w:t>
      </w:r>
      <w:r w:rsidR="00225451">
        <w:rPr>
          <w:szCs w:val="24"/>
        </w:rPr>
        <w:t>15</w:t>
      </w:r>
      <w:r w:rsidRPr="00536DF9">
        <w:rPr>
          <w:szCs w:val="24"/>
        </w:rPr>
        <w:t>). При необходимости есть возможность просматривать историю, то есть все действия, которые были проведен</w:t>
      </w:r>
      <w:r w:rsidR="006376AB" w:rsidRPr="00536DF9">
        <w:rPr>
          <w:szCs w:val="24"/>
        </w:rPr>
        <w:t>ы с момента старта тренировки (р</w:t>
      </w:r>
      <w:r w:rsidRPr="00536DF9">
        <w:rPr>
          <w:szCs w:val="24"/>
        </w:rPr>
        <w:t xml:space="preserve">ис. </w:t>
      </w:r>
      <w:r w:rsidR="00225451">
        <w:rPr>
          <w:szCs w:val="24"/>
        </w:rPr>
        <w:t>1</w:t>
      </w:r>
      <w:r w:rsidR="006376AB" w:rsidRPr="00536DF9">
        <w:rPr>
          <w:szCs w:val="24"/>
        </w:rPr>
        <w:t>.</w:t>
      </w:r>
      <w:r w:rsidR="00225451">
        <w:rPr>
          <w:szCs w:val="24"/>
        </w:rPr>
        <w:t>16</w:t>
      </w:r>
      <w:r w:rsidRPr="00536DF9">
        <w:rPr>
          <w:szCs w:val="24"/>
        </w:rPr>
        <w:t>).</w:t>
      </w:r>
    </w:p>
    <w:p w14:paraId="3DEE9360" w14:textId="77777777" w:rsidR="00E3605B" w:rsidRDefault="00F935FF" w:rsidP="00E3605B">
      <w:pPr>
        <w:pStyle w:val="ad"/>
        <w:keepNext/>
      </w:pPr>
      <w:r>
        <w:rPr>
          <w:noProof/>
        </w:rPr>
        <w:drawing>
          <wp:inline distT="0" distB="0" distL="0" distR="0" wp14:anchorId="77FA4F23" wp14:editId="58BAF1D7">
            <wp:extent cx="3698240" cy="3241040"/>
            <wp:effectExtent l="0" t="0" r="0" b="0"/>
            <wp:docPr id="106" name="Рисунок 27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24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8A6A4" w14:textId="6D2E4776" w:rsidR="006376AB" w:rsidRPr="00536DF9" w:rsidRDefault="00E3605B" w:rsidP="006376AB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</w:t>
      </w:r>
      <w:r w:rsidR="0031181D">
        <w:t>.</w:t>
      </w:r>
      <w:r w:rsidR="00225451">
        <w:rPr>
          <w:noProof/>
        </w:rPr>
        <w:t>14</w:t>
      </w:r>
      <w:r>
        <w:t xml:space="preserve"> -</w:t>
      </w:r>
      <w:r w:rsidR="006922B2" w:rsidRPr="00536DF9">
        <w:rPr>
          <w:szCs w:val="24"/>
        </w:rPr>
        <w:t xml:space="preserve"> Выбор манипуляций</w:t>
      </w:r>
    </w:p>
    <w:p w14:paraId="6F3D901B" w14:textId="77777777" w:rsidR="00E3605B" w:rsidRDefault="00F935FF" w:rsidP="00E3605B">
      <w:pPr>
        <w:pStyle w:val="ad"/>
        <w:keepNext/>
      </w:pPr>
      <w:r>
        <w:rPr>
          <w:noProof/>
          <w:szCs w:val="24"/>
        </w:rPr>
        <w:lastRenderedPageBreak/>
        <w:drawing>
          <wp:inline distT="0" distB="0" distL="0" distR="0" wp14:anchorId="16DCB653" wp14:editId="2C4B533D">
            <wp:extent cx="2877820" cy="4262755"/>
            <wp:effectExtent l="0" t="0" r="0" b="4445"/>
            <wp:docPr id="105" name="Рисунок 28" descr="инъе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нъекци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426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E544C" w14:textId="177A7F83" w:rsidR="006922B2" w:rsidRPr="00536DF9" w:rsidRDefault="00E3605B" w:rsidP="006922B2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</w:t>
      </w:r>
      <w:r w:rsidR="0031181D">
        <w:t>.</w:t>
      </w:r>
      <w:r w:rsidR="00225451">
        <w:rPr>
          <w:noProof/>
        </w:rPr>
        <w:t>15</w:t>
      </w:r>
      <w:r>
        <w:t xml:space="preserve"> -</w:t>
      </w:r>
      <w:r w:rsidR="006922B2" w:rsidRPr="00536DF9">
        <w:rPr>
          <w:szCs w:val="24"/>
        </w:rPr>
        <w:t xml:space="preserve"> Ввод инъекции</w:t>
      </w:r>
    </w:p>
    <w:p w14:paraId="31849E15" w14:textId="77777777" w:rsidR="00E3605B" w:rsidRDefault="00F935FF" w:rsidP="00E3605B">
      <w:pPr>
        <w:pStyle w:val="ad"/>
        <w:keepNext/>
      </w:pPr>
      <w:r>
        <w:rPr>
          <w:noProof/>
          <w:szCs w:val="24"/>
        </w:rPr>
        <w:drawing>
          <wp:inline distT="0" distB="0" distL="0" distR="0" wp14:anchorId="60C510C4" wp14:editId="03212598">
            <wp:extent cx="3213735" cy="1896110"/>
            <wp:effectExtent l="0" t="0" r="5715" b="8890"/>
            <wp:docPr id="104" name="Рисунок 29" descr="исто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стория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1677E" w14:textId="04A25608" w:rsidR="00DA563B" w:rsidRPr="00536DF9" w:rsidRDefault="00E3605B" w:rsidP="006922B2">
      <w:pPr>
        <w:pStyle w:val="ad"/>
        <w:rPr>
          <w:szCs w:val="24"/>
        </w:rPr>
      </w:pPr>
      <w:r>
        <w:t xml:space="preserve">Рисунок </w:t>
      </w:r>
      <w:r w:rsidR="00225451">
        <w:t>1</w:t>
      </w:r>
      <w:r w:rsidR="0031181D">
        <w:t>.</w:t>
      </w:r>
      <w:r w:rsidR="00225451">
        <w:rPr>
          <w:noProof/>
        </w:rPr>
        <w:t>16</w:t>
      </w:r>
      <w:r>
        <w:t xml:space="preserve"> -</w:t>
      </w:r>
      <w:r w:rsidR="006922B2" w:rsidRPr="00536DF9">
        <w:rPr>
          <w:szCs w:val="24"/>
        </w:rPr>
        <w:t xml:space="preserve"> Просмотр истории</w:t>
      </w:r>
    </w:p>
    <w:p w14:paraId="7BDC1AC5" w14:textId="77777777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>После окончания ввода инъекций и совершения манипуляций у преподавателя есть возможность оценить результат действий студента и принять решение «Пациент реанимирован» или «Пациент мертв». Данный результат так</w:t>
      </w:r>
      <w:r w:rsidR="006922B2" w:rsidRPr="00536DF9">
        <w:rPr>
          <w:szCs w:val="24"/>
        </w:rPr>
        <w:t xml:space="preserve"> </w:t>
      </w:r>
      <w:r w:rsidRPr="00536DF9">
        <w:rPr>
          <w:szCs w:val="24"/>
        </w:rPr>
        <w:t xml:space="preserve">же, как и история можно будет посмотреть в Архиве, а именно в просмотре результатов. </w:t>
      </w:r>
    </w:p>
    <w:p w14:paraId="45FBFB24" w14:textId="05A401FC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>Следующий подраздел – предварительный экзамен. Здесь есть 2 основных сценария. Для их прохождения необходимо ввести номер группы и ФИО студента,</w:t>
      </w:r>
      <w:r w:rsidR="006922B2" w:rsidRPr="00536DF9">
        <w:rPr>
          <w:szCs w:val="24"/>
        </w:rPr>
        <w:t xml:space="preserve"> а также выбрать сам сценарий (р</w:t>
      </w:r>
      <w:r w:rsidRPr="00536DF9">
        <w:rPr>
          <w:szCs w:val="24"/>
        </w:rPr>
        <w:t>ис.</w:t>
      </w:r>
      <w:r w:rsidR="006922B2" w:rsidRPr="00536DF9">
        <w:rPr>
          <w:szCs w:val="24"/>
        </w:rPr>
        <w:t xml:space="preserve"> </w:t>
      </w:r>
      <w:r w:rsidR="00225451">
        <w:rPr>
          <w:szCs w:val="24"/>
        </w:rPr>
        <w:t>1</w:t>
      </w:r>
      <w:r w:rsidR="006922B2" w:rsidRPr="00536DF9">
        <w:rPr>
          <w:szCs w:val="24"/>
        </w:rPr>
        <w:t>.</w:t>
      </w:r>
      <w:r w:rsidR="00225451">
        <w:rPr>
          <w:szCs w:val="24"/>
        </w:rPr>
        <w:t>17</w:t>
      </w:r>
      <w:r w:rsidRPr="00536DF9">
        <w:rPr>
          <w:szCs w:val="24"/>
        </w:rPr>
        <w:t>).</w:t>
      </w:r>
    </w:p>
    <w:p w14:paraId="6EDE6C6B" w14:textId="77777777" w:rsidR="00B63025" w:rsidRDefault="00F935FF" w:rsidP="00B63025">
      <w:pPr>
        <w:pStyle w:val="ad"/>
        <w:keepNext/>
      </w:pPr>
      <w:r>
        <w:rPr>
          <w:noProof/>
          <w:szCs w:val="24"/>
        </w:rPr>
        <w:lastRenderedPageBreak/>
        <w:drawing>
          <wp:inline distT="0" distB="0" distL="0" distR="0" wp14:anchorId="29ABEB65" wp14:editId="43725DDB">
            <wp:extent cx="6522085" cy="3536315"/>
            <wp:effectExtent l="0" t="0" r="0" b="6985"/>
            <wp:docPr id="103" name="Рисунок 30" descr="02-04-2018 14-18-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02-04-2018 14-18-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085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224A1" w14:textId="5642FAEC" w:rsidR="00DA563B" w:rsidRPr="00536DF9" w:rsidRDefault="00B63025" w:rsidP="0007418B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</w:t>
      </w:r>
      <w:r w:rsidR="0031181D">
        <w:t>.</w:t>
      </w:r>
      <w:r w:rsidR="00225451">
        <w:rPr>
          <w:noProof/>
        </w:rPr>
        <w:t>17</w:t>
      </w:r>
      <w:r>
        <w:t xml:space="preserve"> -</w:t>
      </w:r>
      <w:r w:rsidR="00DA563B" w:rsidRPr="00536DF9">
        <w:rPr>
          <w:szCs w:val="24"/>
        </w:rPr>
        <w:t xml:space="preserve"> Предварительный экзамен (</w:t>
      </w:r>
      <w:r w:rsidR="00CE6797">
        <w:rPr>
          <w:szCs w:val="24"/>
        </w:rPr>
        <w:t>Ноутбук</w:t>
      </w:r>
      <w:r w:rsidR="00DA563B" w:rsidRPr="00536DF9">
        <w:rPr>
          <w:szCs w:val="24"/>
        </w:rPr>
        <w:t>)</w:t>
      </w:r>
    </w:p>
    <w:p w14:paraId="157413BA" w14:textId="27A44918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 xml:space="preserve">После старта, выбранного сценария на </w:t>
      </w:r>
      <w:r w:rsidR="00CE6797">
        <w:rPr>
          <w:szCs w:val="24"/>
        </w:rPr>
        <w:t>ноутбуке</w:t>
      </w:r>
      <w:r w:rsidRPr="00536DF9">
        <w:rPr>
          <w:szCs w:val="24"/>
        </w:rPr>
        <w:t xml:space="preserve"> появляется чек-лист (</w:t>
      </w:r>
      <w:r w:rsidR="0007418B" w:rsidRPr="00536DF9">
        <w:rPr>
          <w:szCs w:val="24"/>
        </w:rPr>
        <w:t>р</w:t>
      </w:r>
      <w:r w:rsidRPr="00536DF9">
        <w:rPr>
          <w:szCs w:val="24"/>
        </w:rPr>
        <w:t xml:space="preserve">ис. </w:t>
      </w:r>
      <w:r w:rsidR="00225451">
        <w:rPr>
          <w:szCs w:val="24"/>
        </w:rPr>
        <w:t>1</w:t>
      </w:r>
      <w:r w:rsidR="00B63025">
        <w:rPr>
          <w:szCs w:val="24"/>
        </w:rPr>
        <w:t>.</w:t>
      </w:r>
      <w:r w:rsidR="00225451">
        <w:rPr>
          <w:szCs w:val="24"/>
        </w:rPr>
        <w:t>18</w:t>
      </w:r>
      <w:r w:rsidRPr="00536DF9">
        <w:rPr>
          <w:szCs w:val="24"/>
        </w:rPr>
        <w:t>), а моноблоке есть возможность ввода инъекций, выбора нужных манипуляций, а также просмотр всех действий с момента старта текущ</w:t>
      </w:r>
      <w:r w:rsidR="0007418B" w:rsidRPr="00536DF9">
        <w:rPr>
          <w:szCs w:val="24"/>
        </w:rPr>
        <w:t>его предварительного экзамена (р</w:t>
      </w:r>
      <w:r w:rsidRPr="00536DF9">
        <w:rPr>
          <w:szCs w:val="24"/>
        </w:rPr>
        <w:t xml:space="preserve">ис. </w:t>
      </w:r>
      <w:r w:rsidR="00225451">
        <w:rPr>
          <w:szCs w:val="24"/>
        </w:rPr>
        <w:t>1</w:t>
      </w:r>
      <w:r w:rsidR="0007418B" w:rsidRPr="00536DF9">
        <w:rPr>
          <w:szCs w:val="24"/>
        </w:rPr>
        <w:t>.</w:t>
      </w:r>
      <w:r w:rsidR="00225451">
        <w:rPr>
          <w:szCs w:val="24"/>
        </w:rPr>
        <w:t>19</w:t>
      </w:r>
      <w:r w:rsidRPr="00536DF9">
        <w:rPr>
          <w:szCs w:val="24"/>
        </w:rPr>
        <w:t>). Принцип работы аналогичен, описанному выше подразделу тренировка.</w:t>
      </w:r>
    </w:p>
    <w:p w14:paraId="212574E1" w14:textId="77777777" w:rsidR="00B63025" w:rsidRDefault="00F935FF" w:rsidP="00B63025">
      <w:pPr>
        <w:pStyle w:val="ad"/>
        <w:keepNext/>
      </w:pPr>
      <w:r>
        <w:rPr>
          <w:noProof/>
          <w:szCs w:val="24"/>
        </w:rPr>
        <w:drawing>
          <wp:inline distT="0" distB="0" distL="0" distR="0" wp14:anchorId="15877513" wp14:editId="08A31D91">
            <wp:extent cx="5943600" cy="3146425"/>
            <wp:effectExtent l="0" t="0" r="0" b="0"/>
            <wp:docPr id="102" name="Рисунок 31" descr="02-04-2018 14-1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02-04-2018 14-19-0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198F5" w14:textId="0818F5A6" w:rsidR="00DA563B" w:rsidRPr="00536DF9" w:rsidRDefault="00B63025" w:rsidP="0007418B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</w:t>
      </w:r>
      <w:r w:rsidR="0031181D">
        <w:t>.</w:t>
      </w:r>
      <w:r w:rsidR="00225451">
        <w:rPr>
          <w:noProof/>
        </w:rPr>
        <w:t>18</w:t>
      </w:r>
      <w:r>
        <w:t xml:space="preserve"> -</w:t>
      </w:r>
      <w:r w:rsidR="00DA563B" w:rsidRPr="00536DF9">
        <w:rPr>
          <w:szCs w:val="24"/>
        </w:rPr>
        <w:t xml:space="preserve"> Выбор сценария предварительного экзамена</w:t>
      </w:r>
    </w:p>
    <w:p w14:paraId="1955B1D8" w14:textId="77777777" w:rsidR="00B63025" w:rsidRDefault="00F935FF" w:rsidP="00B63025">
      <w:pPr>
        <w:pStyle w:val="ad"/>
        <w:keepNext/>
      </w:pPr>
      <w:r>
        <w:rPr>
          <w:noProof/>
          <w:szCs w:val="24"/>
        </w:rPr>
        <w:lastRenderedPageBreak/>
        <w:drawing>
          <wp:inline distT="0" distB="0" distL="0" distR="0" wp14:anchorId="74B1F7F9" wp14:editId="6A83036A">
            <wp:extent cx="6468110" cy="3657600"/>
            <wp:effectExtent l="0" t="0" r="8890" b="0"/>
            <wp:docPr id="101" name="Рисунок 32" descr="02-04-2018 14-19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2-04-2018 14-19-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1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45FD9" w14:textId="726E02A8" w:rsidR="00DA563B" w:rsidRPr="00536DF9" w:rsidRDefault="00B63025" w:rsidP="0007418B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</w:t>
      </w:r>
      <w:r w:rsidR="0031181D">
        <w:t>.</w:t>
      </w:r>
      <w:r w:rsidR="00225451">
        <w:rPr>
          <w:noProof/>
        </w:rPr>
        <w:t>19</w:t>
      </w:r>
      <w:r>
        <w:t xml:space="preserve"> -</w:t>
      </w:r>
      <w:r w:rsidR="00DA563B" w:rsidRPr="00536DF9">
        <w:rPr>
          <w:szCs w:val="24"/>
        </w:rPr>
        <w:t xml:space="preserve"> Прохождение предварительного экзамена на моноблоке</w:t>
      </w:r>
    </w:p>
    <w:p w14:paraId="622DBA08" w14:textId="77777777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>Просмотр результатов, выполненного сценария можно будет просмотреть в разделе Архив, а именно в просмотре результатов.</w:t>
      </w:r>
    </w:p>
    <w:p w14:paraId="0F46B993" w14:textId="77777777" w:rsidR="004C49CC" w:rsidRPr="00536DF9" w:rsidRDefault="004C49CC" w:rsidP="00210916">
      <w:pPr>
        <w:tabs>
          <w:tab w:val="left" w:pos="851"/>
        </w:tabs>
        <w:rPr>
          <w:szCs w:val="24"/>
        </w:rPr>
      </w:pPr>
    </w:p>
    <w:p w14:paraId="2749E8C3" w14:textId="4C53C47C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>Заключительный подраздел – демо</w:t>
      </w:r>
      <w:r w:rsidR="004C49CC" w:rsidRPr="00536DF9">
        <w:rPr>
          <w:szCs w:val="24"/>
        </w:rPr>
        <w:t xml:space="preserve">нстрационный </w:t>
      </w:r>
      <w:r w:rsidRPr="00536DF9">
        <w:rPr>
          <w:szCs w:val="24"/>
        </w:rPr>
        <w:t>режим. Здесь есть возможность в режиме реального времени управлять манекеном, а именно задавать такие параметры</w:t>
      </w:r>
      <w:r w:rsidR="00EE7DA2" w:rsidRPr="00536DF9">
        <w:rPr>
          <w:szCs w:val="24"/>
        </w:rPr>
        <w:t xml:space="preserve"> (р</w:t>
      </w:r>
      <w:r w:rsidRPr="00536DF9">
        <w:rPr>
          <w:szCs w:val="24"/>
        </w:rPr>
        <w:t xml:space="preserve">ис. </w:t>
      </w:r>
      <w:r w:rsidR="00225451">
        <w:rPr>
          <w:szCs w:val="24"/>
        </w:rPr>
        <w:t>1</w:t>
      </w:r>
      <w:r w:rsidR="00EE7DA2" w:rsidRPr="00536DF9">
        <w:rPr>
          <w:szCs w:val="24"/>
        </w:rPr>
        <w:t>.</w:t>
      </w:r>
      <w:r w:rsidR="00225451">
        <w:rPr>
          <w:szCs w:val="24"/>
        </w:rPr>
        <w:t>20</w:t>
      </w:r>
      <w:r w:rsidRPr="00536DF9">
        <w:rPr>
          <w:szCs w:val="24"/>
        </w:rPr>
        <w:t>), как:</w:t>
      </w:r>
    </w:p>
    <w:p w14:paraId="597348B2" w14:textId="77777777" w:rsidR="00DA563B" w:rsidRPr="00536DF9" w:rsidRDefault="00DA563B" w:rsidP="00225451">
      <w:pPr>
        <w:pStyle w:val="ae"/>
        <w:numPr>
          <w:ilvl w:val="0"/>
          <w:numId w:val="5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Значения систолического и диастолического давления</w:t>
      </w:r>
    </w:p>
    <w:p w14:paraId="36B8B5EC" w14:textId="77777777" w:rsidR="00DA563B" w:rsidRPr="00536DF9" w:rsidRDefault="00DA563B" w:rsidP="00225451">
      <w:pPr>
        <w:pStyle w:val="ae"/>
        <w:numPr>
          <w:ilvl w:val="0"/>
          <w:numId w:val="5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Пульс</w:t>
      </w:r>
    </w:p>
    <w:p w14:paraId="6727EFBB" w14:textId="77777777" w:rsidR="00DA563B" w:rsidRPr="00536DF9" w:rsidRDefault="00DA563B" w:rsidP="00225451">
      <w:pPr>
        <w:pStyle w:val="ae"/>
        <w:numPr>
          <w:ilvl w:val="0"/>
          <w:numId w:val="5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Частота сердечных сокращений</w:t>
      </w:r>
    </w:p>
    <w:p w14:paraId="0224C057" w14:textId="77777777" w:rsidR="00DA563B" w:rsidRPr="00536DF9" w:rsidRDefault="00DA563B" w:rsidP="00225451">
      <w:pPr>
        <w:pStyle w:val="ae"/>
        <w:numPr>
          <w:ilvl w:val="0"/>
          <w:numId w:val="5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Частота дыхательных движений</w:t>
      </w:r>
    </w:p>
    <w:p w14:paraId="56F37031" w14:textId="77777777" w:rsidR="00DA563B" w:rsidRPr="00536DF9" w:rsidRDefault="00DA563B" w:rsidP="00225451">
      <w:pPr>
        <w:pStyle w:val="ae"/>
        <w:numPr>
          <w:ilvl w:val="0"/>
          <w:numId w:val="5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Сатурация (</w:t>
      </w:r>
      <w:r w:rsidRPr="00536DF9">
        <w:rPr>
          <w:rFonts w:ascii="Century Gothic" w:hAnsi="Century Gothic"/>
          <w:sz w:val="24"/>
          <w:szCs w:val="24"/>
          <w:lang w:val="en-US"/>
        </w:rPr>
        <w:t>SpO2</w:t>
      </w:r>
      <w:r w:rsidRPr="00536DF9">
        <w:rPr>
          <w:rFonts w:ascii="Century Gothic" w:hAnsi="Century Gothic"/>
          <w:sz w:val="24"/>
          <w:szCs w:val="24"/>
        </w:rPr>
        <w:t>)</w:t>
      </w:r>
    </w:p>
    <w:p w14:paraId="5423F68C" w14:textId="77777777" w:rsidR="00DA563B" w:rsidRPr="00536DF9" w:rsidRDefault="00DA563B" w:rsidP="00225451">
      <w:pPr>
        <w:pStyle w:val="ae"/>
        <w:numPr>
          <w:ilvl w:val="0"/>
          <w:numId w:val="5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 xml:space="preserve">Максимальная концентрация </w:t>
      </w:r>
      <w:r w:rsidRPr="00536DF9">
        <w:rPr>
          <w:rFonts w:ascii="Century Gothic" w:hAnsi="Century Gothic"/>
          <w:sz w:val="24"/>
          <w:szCs w:val="24"/>
          <w:lang w:val="en-US"/>
        </w:rPr>
        <w:t>CO</w:t>
      </w:r>
      <w:r w:rsidRPr="0022567E">
        <w:rPr>
          <w:rFonts w:ascii="Century Gothic" w:hAnsi="Century Gothic"/>
          <w:sz w:val="24"/>
          <w:szCs w:val="24"/>
        </w:rPr>
        <w:t>2</w:t>
      </w:r>
      <w:r w:rsidR="0022567E">
        <w:rPr>
          <w:rFonts w:ascii="Century Gothic" w:hAnsi="Century Gothic"/>
          <w:sz w:val="24"/>
          <w:szCs w:val="24"/>
        </w:rPr>
        <w:t xml:space="preserve"> в выдыхаемом воздухе</w:t>
      </w:r>
      <w:r w:rsidRPr="0022567E">
        <w:rPr>
          <w:rFonts w:ascii="Century Gothic" w:hAnsi="Century Gothic"/>
          <w:sz w:val="24"/>
          <w:szCs w:val="24"/>
        </w:rPr>
        <w:t xml:space="preserve"> (</w:t>
      </w:r>
      <w:proofErr w:type="spellStart"/>
      <w:r w:rsidRPr="00536DF9">
        <w:rPr>
          <w:rFonts w:ascii="Century Gothic" w:hAnsi="Century Gothic"/>
          <w:sz w:val="24"/>
          <w:szCs w:val="24"/>
          <w:lang w:val="en-US"/>
        </w:rPr>
        <w:t>etCO</w:t>
      </w:r>
      <w:proofErr w:type="spellEnd"/>
      <w:r w:rsidRPr="0022567E">
        <w:rPr>
          <w:rFonts w:ascii="Century Gothic" w:hAnsi="Century Gothic"/>
          <w:sz w:val="24"/>
          <w:szCs w:val="24"/>
        </w:rPr>
        <w:t>2)</w:t>
      </w:r>
    </w:p>
    <w:p w14:paraId="02B6352D" w14:textId="1FAE3884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 xml:space="preserve">При изменении параметров на </w:t>
      </w:r>
      <w:r w:rsidR="00CE6797">
        <w:rPr>
          <w:szCs w:val="24"/>
        </w:rPr>
        <w:t>ноутбуке</w:t>
      </w:r>
      <w:r w:rsidRPr="00536DF9">
        <w:rPr>
          <w:szCs w:val="24"/>
        </w:rPr>
        <w:t>, параллельно меняются эти же парам</w:t>
      </w:r>
      <w:r w:rsidR="00EE7DA2" w:rsidRPr="00536DF9">
        <w:rPr>
          <w:szCs w:val="24"/>
        </w:rPr>
        <w:t>етры на прикроватном мониторе (р</w:t>
      </w:r>
      <w:r w:rsidRPr="00536DF9">
        <w:rPr>
          <w:szCs w:val="24"/>
        </w:rPr>
        <w:t xml:space="preserve">ис. </w:t>
      </w:r>
      <w:r w:rsidR="00225451">
        <w:rPr>
          <w:szCs w:val="24"/>
        </w:rPr>
        <w:t>1.21</w:t>
      </w:r>
      <w:r w:rsidRPr="00536DF9">
        <w:rPr>
          <w:szCs w:val="24"/>
        </w:rPr>
        <w:t>).</w:t>
      </w:r>
    </w:p>
    <w:p w14:paraId="2322AA6F" w14:textId="77777777" w:rsidR="00B63025" w:rsidRDefault="00F935FF" w:rsidP="00B63025">
      <w:pPr>
        <w:pStyle w:val="ad"/>
        <w:keepNext/>
      </w:pPr>
      <w:r>
        <w:rPr>
          <w:noProof/>
          <w:szCs w:val="24"/>
        </w:rPr>
        <w:lastRenderedPageBreak/>
        <w:drawing>
          <wp:inline distT="0" distB="0" distL="0" distR="0" wp14:anchorId="3F26F25E" wp14:editId="542CD976">
            <wp:extent cx="6374130" cy="3563620"/>
            <wp:effectExtent l="0" t="0" r="7620" b="0"/>
            <wp:docPr id="100" name="Рисунок 33" descr="02-04-2018 14-19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02-04-2018 14-19-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356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128D1" w14:textId="18EE55FD" w:rsidR="00DA563B" w:rsidRPr="00536DF9" w:rsidRDefault="00B63025" w:rsidP="004C49CC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</w:t>
      </w:r>
      <w:r w:rsidR="0031181D">
        <w:t>.</w:t>
      </w:r>
      <w:r w:rsidR="00225451">
        <w:rPr>
          <w:noProof/>
        </w:rPr>
        <w:t>20</w:t>
      </w:r>
      <w:r>
        <w:t xml:space="preserve"> -</w:t>
      </w:r>
      <w:r w:rsidR="00DA563B" w:rsidRPr="00536DF9">
        <w:rPr>
          <w:szCs w:val="24"/>
        </w:rPr>
        <w:t xml:space="preserve"> Демо</w:t>
      </w:r>
      <w:r w:rsidR="004C49CC" w:rsidRPr="00536DF9">
        <w:rPr>
          <w:szCs w:val="24"/>
        </w:rPr>
        <w:t xml:space="preserve">нстрационный </w:t>
      </w:r>
      <w:r w:rsidR="00DA563B" w:rsidRPr="00536DF9">
        <w:rPr>
          <w:szCs w:val="24"/>
        </w:rPr>
        <w:t>режим (</w:t>
      </w:r>
      <w:r w:rsidR="00CE6797">
        <w:rPr>
          <w:szCs w:val="24"/>
        </w:rPr>
        <w:t>Ноутбук</w:t>
      </w:r>
      <w:r w:rsidR="00DA563B" w:rsidRPr="00536DF9">
        <w:rPr>
          <w:szCs w:val="24"/>
        </w:rPr>
        <w:t>)</w:t>
      </w:r>
    </w:p>
    <w:p w14:paraId="55B77ECA" w14:textId="77777777" w:rsidR="00B63025" w:rsidRDefault="00F935FF" w:rsidP="00B63025">
      <w:pPr>
        <w:pStyle w:val="ad"/>
        <w:keepNext/>
      </w:pPr>
      <w:r>
        <w:rPr>
          <w:noProof/>
          <w:szCs w:val="24"/>
        </w:rPr>
        <w:drawing>
          <wp:inline distT="0" distB="0" distL="0" distR="0" wp14:anchorId="579F717C" wp14:editId="1AD19849">
            <wp:extent cx="6306820" cy="3536315"/>
            <wp:effectExtent l="0" t="0" r="0" b="6985"/>
            <wp:docPr id="99" name="Рисунок 34" descr="02-04-2018 14-19-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02-04-2018 14-19-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820" cy="353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7F34E" w14:textId="676FE965" w:rsidR="00DA563B" w:rsidRPr="00536DF9" w:rsidRDefault="00B63025" w:rsidP="004C49CC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</w:t>
      </w:r>
      <w:r w:rsidR="0031181D">
        <w:t>.</w:t>
      </w:r>
      <w:r w:rsidR="00225451">
        <w:rPr>
          <w:noProof/>
        </w:rPr>
        <w:t>21</w:t>
      </w:r>
      <w:r>
        <w:t xml:space="preserve"> -</w:t>
      </w:r>
      <w:r w:rsidR="00DA563B" w:rsidRPr="00536DF9">
        <w:rPr>
          <w:szCs w:val="24"/>
        </w:rPr>
        <w:t xml:space="preserve"> </w:t>
      </w:r>
      <w:r w:rsidR="004C49CC" w:rsidRPr="00536DF9">
        <w:rPr>
          <w:szCs w:val="24"/>
        </w:rPr>
        <w:t xml:space="preserve">Демонстрационный </w:t>
      </w:r>
      <w:r w:rsidR="00DA563B" w:rsidRPr="00536DF9">
        <w:rPr>
          <w:szCs w:val="24"/>
        </w:rPr>
        <w:t>режим (Прикроватный монитор)</w:t>
      </w:r>
    </w:p>
    <w:p w14:paraId="298DF511" w14:textId="2CD996C8" w:rsidR="00DA563B" w:rsidRPr="00536DF9" w:rsidRDefault="00DA563B" w:rsidP="00225451">
      <w:pPr>
        <w:pStyle w:val="3"/>
        <w:numPr>
          <w:ilvl w:val="0"/>
          <w:numId w:val="12"/>
        </w:numPr>
        <w:rPr>
          <w:szCs w:val="24"/>
        </w:rPr>
      </w:pPr>
      <w:r w:rsidRPr="00536DF9">
        <w:rPr>
          <w:szCs w:val="24"/>
        </w:rPr>
        <w:br w:type="page"/>
      </w:r>
      <w:bookmarkStart w:id="13" w:name="_Toc26173314"/>
      <w:r w:rsidRPr="00536DF9">
        <w:rPr>
          <w:szCs w:val="24"/>
        </w:rPr>
        <w:lastRenderedPageBreak/>
        <w:t>Экзамен</w:t>
      </w:r>
      <w:bookmarkEnd w:id="13"/>
    </w:p>
    <w:p w14:paraId="45FF5F39" w14:textId="35D08A44" w:rsidR="00DA563B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>В данном режиме у студента есть возможность сдать полноценный экзамен по 2 темам. Принцип прохождения полностью соответствует разделу предварительный экзамен, только здесь сдача учитыв</w:t>
      </w:r>
      <w:r w:rsidR="00EE7DA2" w:rsidRPr="00536DF9">
        <w:rPr>
          <w:szCs w:val="24"/>
        </w:rPr>
        <w:t>ается по времени (р</w:t>
      </w:r>
      <w:r w:rsidRPr="00536DF9">
        <w:rPr>
          <w:szCs w:val="24"/>
        </w:rPr>
        <w:t xml:space="preserve">ис. </w:t>
      </w:r>
      <w:r w:rsidR="00225451">
        <w:rPr>
          <w:szCs w:val="24"/>
        </w:rPr>
        <w:t>1</w:t>
      </w:r>
      <w:r w:rsidR="00EE7DA2" w:rsidRPr="00536DF9">
        <w:rPr>
          <w:szCs w:val="24"/>
        </w:rPr>
        <w:t>.</w:t>
      </w:r>
      <w:r w:rsidR="00225451">
        <w:rPr>
          <w:szCs w:val="24"/>
        </w:rPr>
        <w:t>22</w:t>
      </w:r>
      <w:r w:rsidRPr="00536DF9">
        <w:rPr>
          <w:szCs w:val="24"/>
        </w:rPr>
        <w:t xml:space="preserve"> и рис.</w:t>
      </w:r>
      <w:r w:rsidR="00EE7DA2" w:rsidRPr="00536DF9">
        <w:rPr>
          <w:szCs w:val="24"/>
        </w:rPr>
        <w:t xml:space="preserve"> </w:t>
      </w:r>
      <w:r w:rsidR="00225451">
        <w:rPr>
          <w:szCs w:val="24"/>
        </w:rPr>
        <w:t>1</w:t>
      </w:r>
      <w:r w:rsidR="00EE7DA2" w:rsidRPr="00536DF9">
        <w:rPr>
          <w:szCs w:val="24"/>
        </w:rPr>
        <w:t>.</w:t>
      </w:r>
      <w:r w:rsidR="00225451">
        <w:rPr>
          <w:szCs w:val="24"/>
        </w:rPr>
        <w:t>23</w:t>
      </w:r>
      <w:r w:rsidRPr="00536DF9">
        <w:rPr>
          <w:szCs w:val="24"/>
        </w:rPr>
        <w:t>).</w:t>
      </w:r>
      <w:r w:rsidR="00624AD1">
        <w:rPr>
          <w:szCs w:val="24"/>
        </w:rPr>
        <w:t xml:space="preserve"> Для корректного отображения ЭКГ на мониторе дефибриллятора необходимо наклеить одноразовые электроды, в места</w:t>
      </w:r>
      <w:r w:rsidR="00EF5343">
        <w:rPr>
          <w:szCs w:val="24"/>
        </w:rPr>
        <w:t xml:space="preserve">х, предусмотренных конструкцией. </w:t>
      </w:r>
      <w:r w:rsidR="00624AD1">
        <w:rPr>
          <w:szCs w:val="24"/>
        </w:rPr>
        <w:t>Электроды присоединяются в соответствии с правилами их установки – от красного к зеленому, и черный – правая нога.</w:t>
      </w:r>
    </w:p>
    <w:p w14:paraId="70F4E392" w14:textId="77777777" w:rsidR="0022567E" w:rsidRDefault="00624AD1" w:rsidP="00210916">
      <w:pPr>
        <w:tabs>
          <w:tab w:val="left" w:pos="851"/>
        </w:tabs>
        <w:rPr>
          <w:szCs w:val="24"/>
        </w:rPr>
      </w:pPr>
      <w:r>
        <w:rPr>
          <w:szCs w:val="24"/>
        </w:rPr>
        <w:t xml:space="preserve">Работа дефибриллятора осуществляется по каналу беспроводной связи. Длительным нажатием на зеленую клавишу включить дефибриллятор, присоединить соответствующие разъемы </w:t>
      </w:r>
      <w:proofErr w:type="spellStart"/>
      <w:r>
        <w:rPr>
          <w:szCs w:val="24"/>
          <w:lang w:val="en-US"/>
        </w:rPr>
        <w:t>SpO</w:t>
      </w:r>
      <w:proofErr w:type="spellEnd"/>
      <w:r>
        <w:rPr>
          <w:szCs w:val="24"/>
        </w:rPr>
        <w:t xml:space="preserve">2, электроды ЭКС и ЭКГ. Датчик </w:t>
      </w:r>
      <w:proofErr w:type="spellStart"/>
      <w:r>
        <w:rPr>
          <w:szCs w:val="24"/>
          <w:lang w:val="en-US"/>
        </w:rPr>
        <w:t>SpO</w:t>
      </w:r>
      <w:proofErr w:type="spellEnd"/>
      <w:r w:rsidRPr="00624AD1">
        <w:rPr>
          <w:szCs w:val="24"/>
        </w:rPr>
        <w:t xml:space="preserve">2 </w:t>
      </w:r>
      <w:r>
        <w:rPr>
          <w:szCs w:val="24"/>
        </w:rPr>
        <w:t>надевается на указательный палец правой руки. В режиме экзамена наведение ритма не требуется и дефибриллятор используется как монитор</w:t>
      </w:r>
      <w:r w:rsidR="0022567E">
        <w:rPr>
          <w:szCs w:val="24"/>
        </w:rPr>
        <w:t>. Его функционал отображен в режиме тренировки.</w:t>
      </w:r>
    </w:p>
    <w:p w14:paraId="7DCB5E62" w14:textId="77777777" w:rsidR="00624AD1" w:rsidRPr="00536DF9" w:rsidRDefault="0022567E" w:rsidP="00210916">
      <w:pPr>
        <w:tabs>
          <w:tab w:val="left" w:pos="851"/>
        </w:tabs>
        <w:rPr>
          <w:szCs w:val="24"/>
        </w:rPr>
      </w:pPr>
      <w:r>
        <w:rPr>
          <w:szCs w:val="24"/>
        </w:rPr>
        <w:t>При фибрилляции желудочков клавишами «+»и «-» выбрать соответствующий режим подачи энергии и нажать клавишу «</w:t>
      </w:r>
      <w:proofErr w:type="spellStart"/>
      <w:r>
        <w:rPr>
          <w:szCs w:val="24"/>
        </w:rPr>
        <w:t>ок</w:t>
      </w:r>
      <w:proofErr w:type="spellEnd"/>
      <w:r>
        <w:rPr>
          <w:szCs w:val="24"/>
        </w:rPr>
        <w:t xml:space="preserve">», дождаться звукового сигнала «набор энергии», на экране монитора дефибриллятора будет показано количество набранной энергии, далее требуется  дать разряд (имитация): для этого приложить электроды в соответствии с правилами и конструкцией тренажера и нажать на обоих электродах клавишу «разряд». </w:t>
      </w:r>
      <w:r w:rsidR="00624AD1" w:rsidRPr="00624AD1">
        <w:rPr>
          <w:szCs w:val="24"/>
        </w:rPr>
        <w:t xml:space="preserve"> </w:t>
      </w:r>
      <w:r w:rsidR="00624AD1">
        <w:rPr>
          <w:szCs w:val="24"/>
        </w:rPr>
        <w:t xml:space="preserve"> </w:t>
      </w:r>
    </w:p>
    <w:p w14:paraId="7DF0C9A9" w14:textId="77777777" w:rsidR="00290BED" w:rsidRDefault="00F935FF" w:rsidP="00290BED">
      <w:pPr>
        <w:pStyle w:val="ad"/>
        <w:keepNext/>
      </w:pPr>
      <w:r>
        <w:rPr>
          <w:noProof/>
          <w:szCs w:val="24"/>
        </w:rPr>
        <w:drawing>
          <wp:inline distT="0" distB="0" distL="0" distR="0" wp14:anchorId="75CBF41F" wp14:editId="2C612DAB">
            <wp:extent cx="6400800" cy="3590290"/>
            <wp:effectExtent l="0" t="0" r="0" b="0"/>
            <wp:docPr id="98" name="Рисунок 35" descr="02-04-2018 14-20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02-04-2018 14-20-0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56689" w14:textId="0D4AB060" w:rsidR="00DA563B" w:rsidRPr="00536DF9" w:rsidRDefault="00290BED" w:rsidP="00EE7DA2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</w:t>
      </w:r>
      <w:r w:rsidR="0031181D">
        <w:t>.</w:t>
      </w:r>
      <w:r w:rsidR="00225451">
        <w:rPr>
          <w:noProof/>
        </w:rPr>
        <w:t>22</w:t>
      </w:r>
      <w:r>
        <w:t xml:space="preserve"> -</w:t>
      </w:r>
      <w:r w:rsidR="00DA563B" w:rsidRPr="00536DF9">
        <w:rPr>
          <w:szCs w:val="24"/>
        </w:rPr>
        <w:t xml:space="preserve"> Режим экзамен (моноблок)</w:t>
      </w:r>
    </w:p>
    <w:p w14:paraId="47EB5F46" w14:textId="77777777" w:rsidR="00290BED" w:rsidRDefault="00F935FF" w:rsidP="00290BED">
      <w:pPr>
        <w:pStyle w:val="ad"/>
        <w:keepNext/>
      </w:pPr>
      <w:r>
        <w:rPr>
          <w:noProof/>
          <w:szCs w:val="24"/>
        </w:rPr>
        <w:lastRenderedPageBreak/>
        <w:drawing>
          <wp:inline distT="0" distB="0" distL="0" distR="0" wp14:anchorId="2721BBE2" wp14:editId="5431A0DF">
            <wp:extent cx="5956935" cy="3348355"/>
            <wp:effectExtent l="0" t="0" r="5715" b="4445"/>
            <wp:docPr id="97" name="Рисунок 36" descr="02-04-2018 14-20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02-04-2018 14-20-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2E18A" w14:textId="6A39987F" w:rsidR="00DA563B" w:rsidRPr="00536DF9" w:rsidRDefault="00290BED" w:rsidP="00EE7DA2">
      <w:pPr>
        <w:pStyle w:val="ad"/>
        <w:rPr>
          <w:szCs w:val="24"/>
        </w:rPr>
      </w:pPr>
      <w:r>
        <w:t xml:space="preserve">Рисунок </w:t>
      </w:r>
      <w:r w:rsidR="00225451">
        <w:t>1</w:t>
      </w:r>
      <w:r w:rsidR="0031181D">
        <w:t>.</w:t>
      </w:r>
      <w:r w:rsidR="00225451">
        <w:rPr>
          <w:noProof/>
        </w:rPr>
        <w:t>23</w:t>
      </w:r>
      <w:r>
        <w:t xml:space="preserve"> -</w:t>
      </w:r>
      <w:r w:rsidR="00DA563B" w:rsidRPr="00536DF9">
        <w:rPr>
          <w:szCs w:val="24"/>
        </w:rPr>
        <w:t xml:space="preserve"> Режим экзамен (</w:t>
      </w:r>
      <w:r w:rsidR="00CE6797">
        <w:rPr>
          <w:szCs w:val="24"/>
        </w:rPr>
        <w:t>ноутбук</w:t>
      </w:r>
      <w:r w:rsidR="00DA563B" w:rsidRPr="00536DF9">
        <w:rPr>
          <w:szCs w:val="24"/>
        </w:rPr>
        <w:t>)</w:t>
      </w:r>
    </w:p>
    <w:p w14:paraId="08832E33" w14:textId="520FC0BB" w:rsidR="00DA563B" w:rsidRPr="00536DF9" w:rsidRDefault="00DA563B" w:rsidP="00225451">
      <w:pPr>
        <w:pStyle w:val="3"/>
        <w:numPr>
          <w:ilvl w:val="0"/>
          <w:numId w:val="12"/>
        </w:numPr>
        <w:rPr>
          <w:szCs w:val="24"/>
        </w:rPr>
      </w:pPr>
      <w:bookmarkStart w:id="14" w:name="_Toc26173315"/>
      <w:r w:rsidRPr="00536DF9">
        <w:rPr>
          <w:szCs w:val="24"/>
        </w:rPr>
        <w:t>Архив</w:t>
      </w:r>
      <w:bookmarkEnd w:id="14"/>
    </w:p>
    <w:p w14:paraId="2B8FFD72" w14:textId="77777777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 xml:space="preserve">Данный раздел существует только на </w:t>
      </w:r>
      <w:r w:rsidR="00CE6797">
        <w:rPr>
          <w:szCs w:val="24"/>
        </w:rPr>
        <w:t>ноутбуке</w:t>
      </w:r>
      <w:r w:rsidRPr="00536DF9">
        <w:rPr>
          <w:szCs w:val="24"/>
        </w:rPr>
        <w:t xml:space="preserve"> и при нахождении здесь изменений на моноблоке не происходит. «Архив» содержит 2 основных подраздела:</w:t>
      </w:r>
    </w:p>
    <w:p w14:paraId="4DFACA9E" w14:textId="77777777" w:rsidR="00DA563B" w:rsidRPr="00536DF9" w:rsidRDefault="00DA563B" w:rsidP="00225451">
      <w:pPr>
        <w:pStyle w:val="ae"/>
        <w:numPr>
          <w:ilvl w:val="0"/>
          <w:numId w:val="6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Студенты</w:t>
      </w:r>
    </w:p>
    <w:p w14:paraId="293BDED3" w14:textId="77777777" w:rsidR="00DA563B" w:rsidRPr="00536DF9" w:rsidRDefault="00DA563B" w:rsidP="00225451">
      <w:pPr>
        <w:pStyle w:val="ae"/>
        <w:numPr>
          <w:ilvl w:val="0"/>
          <w:numId w:val="6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Сценарии</w:t>
      </w:r>
    </w:p>
    <w:p w14:paraId="78E00CCE" w14:textId="350FC091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>В подразделе Студенты позволяет создавать/удалять</w:t>
      </w:r>
      <w:r w:rsidR="00D66C9E" w:rsidRPr="00536DF9">
        <w:rPr>
          <w:szCs w:val="24"/>
        </w:rPr>
        <w:t xml:space="preserve"> ФИО студентов и групп (р</w:t>
      </w:r>
      <w:r w:rsidRPr="00536DF9">
        <w:rPr>
          <w:szCs w:val="24"/>
        </w:rPr>
        <w:t xml:space="preserve">ис. </w:t>
      </w:r>
      <w:r w:rsidR="00225451">
        <w:rPr>
          <w:szCs w:val="24"/>
        </w:rPr>
        <w:t>1</w:t>
      </w:r>
      <w:r w:rsidR="00D66C9E" w:rsidRPr="00536DF9">
        <w:rPr>
          <w:szCs w:val="24"/>
        </w:rPr>
        <w:t>.</w:t>
      </w:r>
      <w:r w:rsidR="00225451">
        <w:rPr>
          <w:szCs w:val="24"/>
        </w:rPr>
        <w:t>24</w:t>
      </w:r>
      <w:r w:rsidRPr="00536DF9">
        <w:rPr>
          <w:szCs w:val="24"/>
        </w:rPr>
        <w:t>), а также просматривать результаты, пройденных тестирований (</w:t>
      </w:r>
      <w:r w:rsidR="00D66C9E" w:rsidRPr="00536DF9">
        <w:rPr>
          <w:szCs w:val="24"/>
        </w:rPr>
        <w:t>р</w:t>
      </w:r>
      <w:r w:rsidRPr="00536DF9">
        <w:rPr>
          <w:szCs w:val="24"/>
        </w:rPr>
        <w:t xml:space="preserve">ис. </w:t>
      </w:r>
      <w:r w:rsidR="00225451">
        <w:rPr>
          <w:szCs w:val="24"/>
        </w:rPr>
        <w:t>1</w:t>
      </w:r>
      <w:r w:rsidR="00D66C9E" w:rsidRPr="00536DF9">
        <w:rPr>
          <w:szCs w:val="24"/>
        </w:rPr>
        <w:t>.</w:t>
      </w:r>
      <w:r w:rsidR="00225451">
        <w:rPr>
          <w:szCs w:val="24"/>
        </w:rPr>
        <w:t>25</w:t>
      </w:r>
      <w:r w:rsidRPr="00536DF9">
        <w:rPr>
          <w:szCs w:val="24"/>
        </w:rPr>
        <w:t>), предварительного экзамена (</w:t>
      </w:r>
      <w:r w:rsidR="00D66C9E" w:rsidRPr="00536DF9">
        <w:rPr>
          <w:szCs w:val="24"/>
        </w:rPr>
        <w:t>р</w:t>
      </w:r>
      <w:r w:rsidRPr="00536DF9">
        <w:rPr>
          <w:szCs w:val="24"/>
        </w:rPr>
        <w:t>ис.</w:t>
      </w:r>
      <w:r w:rsidR="00960C1D" w:rsidRPr="00536DF9">
        <w:rPr>
          <w:szCs w:val="24"/>
        </w:rPr>
        <w:t xml:space="preserve"> </w:t>
      </w:r>
      <w:r w:rsidR="00225451">
        <w:rPr>
          <w:szCs w:val="24"/>
        </w:rPr>
        <w:t>1.26</w:t>
      </w:r>
      <w:r w:rsidRPr="00536DF9">
        <w:rPr>
          <w:szCs w:val="24"/>
        </w:rPr>
        <w:t>), СЛР (</w:t>
      </w:r>
      <w:r w:rsidR="00960C1D" w:rsidRPr="00536DF9">
        <w:rPr>
          <w:szCs w:val="24"/>
        </w:rPr>
        <w:t xml:space="preserve">рис. </w:t>
      </w:r>
      <w:r w:rsidR="00225451">
        <w:rPr>
          <w:szCs w:val="24"/>
        </w:rPr>
        <w:t>1.27</w:t>
      </w:r>
      <w:r w:rsidRPr="00536DF9">
        <w:rPr>
          <w:szCs w:val="24"/>
        </w:rPr>
        <w:t>), тренировок (</w:t>
      </w:r>
      <w:r w:rsidR="00960C1D" w:rsidRPr="00536DF9">
        <w:rPr>
          <w:szCs w:val="24"/>
        </w:rPr>
        <w:t xml:space="preserve">рис. </w:t>
      </w:r>
      <w:r w:rsidR="00225451">
        <w:rPr>
          <w:szCs w:val="24"/>
        </w:rPr>
        <w:t>1.28</w:t>
      </w:r>
      <w:r w:rsidRPr="00536DF9">
        <w:rPr>
          <w:szCs w:val="24"/>
        </w:rPr>
        <w:t>) и экзаменов (</w:t>
      </w:r>
      <w:r w:rsidR="00960C1D" w:rsidRPr="00536DF9">
        <w:rPr>
          <w:szCs w:val="24"/>
        </w:rPr>
        <w:t xml:space="preserve">рис. </w:t>
      </w:r>
      <w:r w:rsidR="00225451">
        <w:rPr>
          <w:szCs w:val="24"/>
        </w:rPr>
        <w:t>1.29</w:t>
      </w:r>
      <w:r w:rsidRPr="00536DF9">
        <w:rPr>
          <w:szCs w:val="24"/>
        </w:rPr>
        <w:t>).</w:t>
      </w:r>
    </w:p>
    <w:p w14:paraId="465837F7" w14:textId="77777777" w:rsidR="00003497" w:rsidRDefault="00F935FF" w:rsidP="00003497">
      <w:pPr>
        <w:pStyle w:val="ad"/>
        <w:keepNext/>
      </w:pPr>
      <w:r>
        <w:rPr>
          <w:noProof/>
          <w:szCs w:val="24"/>
        </w:rPr>
        <w:drawing>
          <wp:inline distT="0" distB="0" distL="0" distR="0" wp14:anchorId="0EF567B4" wp14:editId="77980BF3">
            <wp:extent cx="5943600" cy="3335020"/>
            <wp:effectExtent l="0" t="0" r="0" b="0"/>
            <wp:docPr id="96" name="Рисунок 37" descr="02-04-2018 14-20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02-04-2018 14-20-2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7E5C2" w14:textId="7C444485" w:rsidR="00DA563B" w:rsidRPr="00536DF9" w:rsidRDefault="00003497" w:rsidP="00D66C9E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</w:t>
      </w:r>
      <w:r w:rsidR="0031181D">
        <w:t>.</w:t>
      </w:r>
      <w:r w:rsidR="00225451">
        <w:rPr>
          <w:noProof/>
        </w:rPr>
        <w:t>24</w:t>
      </w:r>
      <w:r>
        <w:t xml:space="preserve"> -</w:t>
      </w:r>
      <w:r w:rsidR="00DA563B" w:rsidRPr="00536DF9">
        <w:rPr>
          <w:szCs w:val="24"/>
        </w:rPr>
        <w:t xml:space="preserve"> Создание/удаление ФИО студентов и групп</w:t>
      </w:r>
    </w:p>
    <w:p w14:paraId="49E613F3" w14:textId="77777777" w:rsidR="00003497" w:rsidRDefault="00F935FF" w:rsidP="00003497">
      <w:pPr>
        <w:pStyle w:val="ad"/>
        <w:keepNext/>
      </w:pPr>
      <w:r>
        <w:rPr>
          <w:noProof/>
          <w:szCs w:val="24"/>
        </w:rPr>
        <w:lastRenderedPageBreak/>
        <w:drawing>
          <wp:inline distT="0" distB="0" distL="0" distR="0" wp14:anchorId="1F0F65E3" wp14:editId="2CC46BA4">
            <wp:extent cx="6508115" cy="3657600"/>
            <wp:effectExtent l="0" t="0" r="6985" b="0"/>
            <wp:docPr id="95" name="Рисунок 38" descr="02-04-2018 14-21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02-04-2018 14-21-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1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82E44" w14:textId="32777DCD" w:rsidR="00DA563B" w:rsidRPr="00536DF9" w:rsidRDefault="00003497" w:rsidP="00D66C9E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1.25</w:t>
      </w:r>
      <w:r>
        <w:t xml:space="preserve"> -</w:t>
      </w:r>
      <w:r w:rsidR="00DA563B" w:rsidRPr="00536DF9">
        <w:rPr>
          <w:szCs w:val="24"/>
        </w:rPr>
        <w:t xml:space="preserve"> Просмотр результатов тестирования</w:t>
      </w:r>
    </w:p>
    <w:p w14:paraId="5B33AA23" w14:textId="77777777" w:rsidR="00003497" w:rsidRDefault="00F935FF" w:rsidP="00003497">
      <w:pPr>
        <w:pStyle w:val="ad"/>
        <w:keepNext/>
      </w:pPr>
      <w:r>
        <w:rPr>
          <w:noProof/>
          <w:szCs w:val="24"/>
        </w:rPr>
        <w:drawing>
          <wp:inline distT="0" distB="0" distL="0" distR="0" wp14:anchorId="06623292" wp14:editId="003AC32A">
            <wp:extent cx="6427470" cy="3603625"/>
            <wp:effectExtent l="0" t="0" r="0" b="0"/>
            <wp:docPr id="94" name="Рисунок 39" descr="предвари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предварите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2ECD6" w14:textId="03BC7D2F" w:rsidR="00DA563B" w:rsidRPr="00536DF9" w:rsidRDefault="00003497" w:rsidP="00D66C9E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1.26</w:t>
      </w:r>
      <w:r>
        <w:t xml:space="preserve"> -</w:t>
      </w:r>
      <w:r w:rsidR="00DA563B" w:rsidRPr="00536DF9">
        <w:rPr>
          <w:szCs w:val="24"/>
        </w:rPr>
        <w:t xml:space="preserve"> Просмотр результатов предварительного экзамена</w:t>
      </w:r>
    </w:p>
    <w:p w14:paraId="3914ABB4" w14:textId="77777777" w:rsidR="00003497" w:rsidRDefault="00F935FF" w:rsidP="00003497">
      <w:pPr>
        <w:pStyle w:val="ad"/>
        <w:keepNext/>
      </w:pPr>
      <w:r>
        <w:rPr>
          <w:noProof/>
          <w:szCs w:val="24"/>
        </w:rPr>
        <w:lastRenderedPageBreak/>
        <w:drawing>
          <wp:inline distT="0" distB="0" distL="0" distR="0" wp14:anchorId="695DD79B" wp14:editId="50253BBD">
            <wp:extent cx="6441440" cy="3644265"/>
            <wp:effectExtent l="0" t="0" r="0" b="0"/>
            <wp:docPr id="93" name="Рисунок 40" descr="02-04-2018 14-21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02-04-2018 14-21-4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40" cy="364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BE9B0" w14:textId="67199FAF" w:rsidR="00DA563B" w:rsidRPr="00536DF9" w:rsidRDefault="00003497" w:rsidP="00D66C9E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1.27</w:t>
      </w:r>
      <w:r>
        <w:t xml:space="preserve"> -</w:t>
      </w:r>
      <w:r w:rsidR="00DA563B" w:rsidRPr="00536DF9">
        <w:rPr>
          <w:szCs w:val="24"/>
        </w:rPr>
        <w:t xml:space="preserve"> Просмотр результатов СЛР</w:t>
      </w:r>
    </w:p>
    <w:p w14:paraId="0910E1DA" w14:textId="77777777" w:rsidR="00003497" w:rsidRDefault="00F935FF" w:rsidP="00003497">
      <w:pPr>
        <w:pStyle w:val="ad"/>
        <w:keepNext/>
      </w:pPr>
      <w:r>
        <w:rPr>
          <w:noProof/>
          <w:szCs w:val="24"/>
        </w:rPr>
        <w:drawing>
          <wp:inline distT="0" distB="0" distL="0" distR="0" wp14:anchorId="3F718F23" wp14:editId="028D0484">
            <wp:extent cx="6427470" cy="3603625"/>
            <wp:effectExtent l="0" t="0" r="0" b="0"/>
            <wp:docPr id="92" name="Рисунок 41" descr="трени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тренировк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524A9" w14:textId="79349438" w:rsidR="00DA563B" w:rsidRPr="00536DF9" w:rsidRDefault="00003497" w:rsidP="00D66C9E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1.28</w:t>
      </w:r>
      <w:r>
        <w:t xml:space="preserve"> -</w:t>
      </w:r>
      <w:r w:rsidR="00DA563B" w:rsidRPr="00536DF9">
        <w:rPr>
          <w:szCs w:val="24"/>
        </w:rPr>
        <w:t xml:space="preserve"> Просмотр результатов тренировки</w:t>
      </w:r>
    </w:p>
    <w:p w14:paraId="2B4C57A4" w14:textId="77777777" w:rsidR="00B261B4" w:rsidRDefault="00F935FF" w:rsidP="00B261B4">
      <w:pPr>
        <w:pStyle w:val="ad"/>
        <w:keepNext/>
      </w:pPr>
      <w:r>
        <w:rPr>
          <w:noProof/>
          <w:szCs w:val="24"/>
        </w:rPr>
        <w:lastRenderedPageBreak/>
        <w:drawing>
          <wp:inline distT="0" distB="0" distL="0" distR="0" wp14:anchorId="76F2E469" wp14:editId="5F3193A5">
            <wp:extent cx="6400800" cy="3590290"/>
            <wp:effectExtent l="0" t="0" r="0" b="0"/>
            <wp:docPr id="91" name="Рисунок 42" descr="02-04-2018 14-21-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02-04-2018 14-21-5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AE5CD" w14:textId="0D3C7875" w:rsidR="00DA563B" w:rsidRPr="00536DF9" w:rsidRDefault="00B261B4" w:rsidP="00D66C9E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1.29</w:t>
      </w:r>
      <w:r>
        <w:t xml:space="preserve"> -</w:t>
      </w:r>
      <w:r w:rsidR="00DA563B" w:rsidRPr="00536DF9">
        <w:rPr>
          <w:szCs w:val="24"/>
        </w:rPr>
        <w:t xml:space="preserve"> Просмотр результатов экзамена</w:t>
      </w:r>
    </w:p>
    <w:p w14:paraId="44DEBE4B" w14:textId="301E487A" w:rsidR="00DA563B" w:rsidRPr="00536DF9" w:rsidRDefault="00DA563B" w:rsidP="0000145A">
      <w:pPr>
        <w:rPr>
          <w:szCs w:val="24"/>
        </w:rPr>
      </w:pPr>
      <w:r w:rsidRPr="00536DF9">
        <w:rPr>
          <w:szCs w:val="24"/>
        </w:rPr>
        <w:t>В разделе Архив, также есть возможность просмотреть все, созданные сценарии, а также лечение па</w:t>
      </w:r>
      <w:r w:rsidR="0000145A" w:rsidRPr="00536DF9">
        <w:rPr>
          <w:szCs w:val="24"/>
        </w:rPr>
        <w:t>циента при выбранном сценарии (р</w:t>
      </w:r>
      <w:r w:rsidRPr="00536DF9">
        <w:rPr>
          <w:szCs w:val="24"/>
        </w:rPr>
        <w:t xml:space="preserve">ис. </w:t>
      </w:r>
      <w:r w:rsidR="00225451">
        <w:rPr>
          <w:szCs w:val="24"/>
        </w:rPr>
        <w:t>1.30</w:t>
      </w:r>
      <w:r w:rsidRPr="00536DF9">
        <w:rPr>
          <w:szCs w:val="24"/>
        </w:rPr>
        <w:t>). В правом столбце указаны сценарии, которые относятся к тренировке, а сценарии из левого столбца используются в предварительном экзамене и экзамене. Пример просмотра сценария указан на рис</w:t>
      </w:r>
      <w:r w:rsidR="0000145A" w:rsidRPr="00536DF9">
        <w:rPr>
          <w:szCs w:val="24"/>
        </w:rPr>
        <w:t>унке</w:t>
      </w:r>
      <w:r w:rsidRPr="00536DF9">
        <w:rPr>
          <w:szCs w:val="24"/>
        </w:rPr>
        <w:t xml:space="preserve"> </w:t>
      </w:r>
      <w:r w:rsidR="00225451">
        <w:rPr>
          <w:szCs w:val="24"/>
        </w:rPr>
        <w:t>1.31</w:t>
      </w:r>
      <w:r w:rsidRPr="00536DF9">
        <w:rPr>
          <w:szCs w:val="24"/>
        </w:rPr>
        <w:t>.</w:t>
      </w:r>
    </w:p>
    <w:p w14:paraId="30370E67" w14:textId="77777777" w:rsidR="00B261B4" w:rsidRDefault="00F935FF" w:rsidP="00B261B4">
      <w:pPr>
        <w:pStyle w:val="ad"/>
        <w:keepNext/>
      </w:pPr>
      <w:r>
        <w:rPr>
          <w:noProof/>
          <w:szCs w:val="24"/>
        </w:rPr>
        <w:drawing>
          <wp:inline distT="0" distB="0" distL="0" distR="0" wp14:anchorId="0BFA0952" wp14:editId="1244433E">
            <wp:extent cx="6400800" cy="3590290"/>
            <wp:effectExtent l="0" t="0" r="0" b="0"/>
            <wp:docPr id="90" name="Рисунок 43" descr="02-04-2018 14-20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02-04-2018 14-20-2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04003" w14:textId="28C32268" w:rsidR="00DA563B" w:rsidRPr="00536DF9" w:rsidRDefault="00B261B4" w:rsidP="0000145A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1.30</w:t>
      </w:r>
      <w:r>
        <w:t xml:space="preserve"> -</w:t>
      </w:r>
      <w:r w:rsidR="00DA563B" w:rsidRPr="00536DF9">
        <w:rPr>
          <w:szCs w:val="24"/>
        </w:rPr>
        <w:t xml:space="preserve"> Выбор сценария для просмотра</w:t>
      </w:r>
    </w:p>
    <w:p w14:paraId="15148E95" w14:textId="77777777" w:rsidR="00B261B4" w:rsidRDefault="00F935FF" w:rsidP="00B261B4">
      <w:pPr>
        <w:pStyle w:val="ad"/>
        <w:keepNext/>
      </w:pPr>
      <w:r>
        <w:rPr>
          <w:noProof/>
          <w:szCs w:val="24"/>
        </w:rPr>
        <w:lastRenderedPageBreak/>
        <w:drawing>
          <wp:inline distT="0" distB="0" distL="0" distR="0" wp14:anchorId="5FD45AB1" wp14:editId="70A828D7">
            <wp:extent cx="6400800" cy="3590290"/>
            <wp:effectExtent l="0" t="0" r="0" b="0"/>
            <wp:docPr id="89" name="Рисунок 44" descr="02-04-2018 14-20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02-04-2018 14-20-2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9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E9549" w14:textId="069B2CB0" w:rsidR="00DA563B" w:rsidRPr="00536DF9" w:rsidRDefault="00B261B4" w:rsidP="0000145A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1.31</w:t>
      </w:r>
      <w:r>
        <w:t xml:space="preserve"> -</w:t>
      </w:r>
      <w:r w:rsidR="00DA563B" w:rsidRPr="00536DF9">
        <w:rPr>
          <w:szCs w:val="24"/>
        </w:rPr>
        <w:t xml:space="preserve"> Просмотр сценария</w:t>
      </w:r>
    </w:p>
    <w:p w14:paraId="54A20356" w14:textId="5EDFE09F" w:rsidR="00DA563B" w:rsidRPr="00536DF9" w:rsidRDefault="00DA563B" w:rsidP="00225451">
      <w:pPr>
        <w:pStyle w:val="3"/>
        <w:numPr>
          <w:ilvl w:val="0"/>
          <w:numId w:val="13"/>
        </w:numPr>
        <w:rPr>
          <w:szCs w:val="24"/>
        </w:rPr>
      </w:pPr>
      <w:bookmarkStart w:id="15" w:name="_Toc26173316"/>
      <w:r w:rsidRPr="00536DF9">
        <w:rPr>
          <w:szCs w:val="24"/>
        </w:rPr>
        <w:t>Общие настройки</w:t>
      </w:r>
      <w:bookmarkEnd w:id="15"/>
    </w:p>
    <w:p w14:paraId="6666D0B5" w14:textId="1B9F918F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t xml:space="preserve">Также в программном обеспечении есть возможность воспроизводить звуки через динамики и </w:t>
      </w:r>
      <w:r w:rsidR="0000145A" w:rsidRPr="00536DF9">
        <w:rPr>
          <w:szCs w:val="24"/>
        </w:rPr>
        <w:t>Bluetooth</w:t>
      </w:r>
      <w:r w:rsidRPr="00536DF9">
        <w:rPr>
          <w:szCs w:val="24"/>
        </w:rPr>
        <w:t>-наушники. Для этого во время того, как правое меню будет активно отк</w:t>
      </w:r>
      <w:r w:rsidR="0000145A" w:rsidRPr="00536DF9">
        <w:rPr>
          <w:szCs w:val="24"/>
        </w:rPr>
        <w:t xml:space="preserve">рыть его и выбрать устройства (рис. </w:t>
      </w:r>
      <w:r w:rsidR="00225451">
        <w:rPr>
          <w:szCs w:val="24"/>
        </w:rPr>
        <w:t>1.32)</w:t>
      </w:r>
    </w:p>
    <w:p w14:paraId="1161A120" w14:textId="77777777" w:rsidR="00E00B8B" w:rsidRDefault="00F935FF" w:rsidP="00E00B8B">
      <w:pPr>
        <w:pStyle w:val="ad"/>
        <w:keepNext/>
      </w:pPr>
      <w:r>
        <w:rPr>
          <w:noProof/>
          <w:szCs w:val="24"/>
        </w:rPr>
        <w:drawing>
          <wp:inline distT="0" distB="0" distL="0" distR="0" wp14:anchorId="7E33B990" wp14:editId="2162B416">
            <wp:extent cx="5634355" cy="4249420"/>
            <wp:effectExtent l="0" t="0" r="4445" b="0"/>
            <wp:docPr id="88" name="Рисунок 45" descr="02-04-2018 14-07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02-04-2018 14-07-0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355" cy="424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EF548" w14:textId="7219B8A9" w:rsidR="00DA563B" w:rsidRDefault="00E00B8B" w:rsidP="0000145A">
      <w:pPr>
        <w:pStyle w:val="ad"/>
        <w:rPr>
          <w:szCs w:val="24"/>
        </w:rPr>
      </w:pPr>
      <w:r>
        <w:t xml:space="preserve">Рисунок </w:t>
      </w:r>
      <w:r w:rsidR="00225451">
        <w:rPr>
          <w:noProof/>
        </w:rPr>
        <w:t>1.32</w:t>
      </w:r>
      <w:r>
        <w:t xml:space="preserve"> -</w:t>
      </w:r>
      <w:r w:rsidR="00DA563B" w:rsidRPr="00536DF9">
        <w:rPr>
          <w:szCs w:val="24"/>
        </w:rPr>
        <w:t xml:space="preserve"> Выбор устройств</w:t>
      </w:r>
    </w:p>
    <w:p w14:paraId="12E9F23C" w14:textId="77777777" w:rsidR="004C70A5" w:rsidRPr="004C70A5" w:rsidRDefault="004C70A5" w:rsidP="004C70A5"/>
    <w:p w14:paraId="60C4AEE2" w14:textId="77777777" w:rsidR="00DA563B" w:rsidRPr="00536DF9" w:rsidRDefault="00DA563B" w:rsidP="00210916">
      <w:pPr>
        <w:tabs>
          <w:tab w:val="left" w:pos="851"/>
        </w:tabs>
        <w:rPr>
          <w:szCs w:val="24"/>
        </w:rPr>
      </w:pPr>
      <w:r w:rsidRPr="00536DF9">
        <w:rPr>
          <w:szCs w:val="24"/>
        </w:rPr>
        <w:lastRenderedPageBreak/>
        <w:t>Для начала следует:</w:t>
      </w:r>
    </w:p>
    <w:p w14:paraId="74760B3C" w14:textId="77777777" w:rsidR="00DA563B" w:rsidRPr="00536DF9" w:rsidRDefault="00DA563B" w:rsidP="00225451">
      <w:pPr>
        <w:pStyle w:val="ae"/>
        <w:numPr>
          <w:ilvl w:val="0"/>
          <w:numId w:val="7"/>
        </w:numPr>
        <w:tabs>
          <w:tab w:val="left" w:pos="851"/>
        </w:tabs>
        <w:spacing w:after="160" w:line="259" w:lineRule="auto"/>
        <w:ind w:left="0" w:firstLine="567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 xml:space="preserve">Включить колонки и </w:t>
      </w:r>
      <w:r w:rsidR="00C303A6" w:rsidRPr="00536DF9">
        <w:rPr>
          <w:rFonts w:ascii="Century Gothic" w:hAnsi="Century Gothic"/>
          <w:sz w:val="24"/>
          <w:szCs w:val="24"/>
        </w:rPr>
        <w:t>Bluetooth-</w:t>
      </w:r>
      <w:r w:rsidRPr="00536DF9">
        <w:rPr>
          <w:rFonts w:ascii="Century Gothic" w:hAnsi="Century Gothic"/>
          <w:sz w:val="24"/>
          <w:szCs w:val="24"/>
        </w:rPr>
        <w:t xml:space="preserve"> наушники.</w:t>
      </w:r>
    </w:p>
    <w:p w14:paraId="6F99F5A7" w14:textId="08857DD6" w:rsidR="00DA563B" w:rsidRPr="00536DF9" w:rsidRDefault="00DA563B" w:rsidP="00225451">
      <w:pPr>
        <w:pStyle w:val="ae"/>
        <w:numPr>
          <w:ilvl w:val="0"/>
          <w:numId w:val="7"/>
        </w:numPr>
        <w:tabs>
          <w:tab w:val="left" w:pos="851"/>
        </w:tabs>
        <w:spacing w:after="160" w:line="259" w:lineRule="auto"/>
        <w:ind w:left="0" w:firstLine="567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 xml:space="preserve">В открывшемся окне (Рис. </w:t>
      </w:r>
      <w:r w:rsidR="00225451">
        <w:rPr>
          <w:rFonts w:ascii="Century Gothic" w:hAnsi="Century Gothic"/>
          <w:sz w:val="24"/>
          <w:szCs w:val="24"/>
        </w:rPr>
        <w:t>1.32</w:t>
      </w:r>
      <w:r w:rsidR="00B55F6B">
        <w:rPr>
          <w:rFonts w:ascii="Century Gothic" w:hAnsi="Century Gothic"/>
          <w:sz w:val="24"/>
          <w:szCs w:val="24"/>
        </w:rPr>
        <w:t>)</w:t>
      </w:r>
      <w:r w:rsidRPr="00536DF9">
        <w:rPr>
          <w:rFonts w:ascii="Century Gothic" w:hAnsi="Century Gothic"/>
          <w:sz w:val="24"/>
          <w:szCs w:val="24"/>
        </w:rPr>
        <w:t xml:space="preserve"> выбрать нужные устройства.</w:t>
      </w:r>
    </w:p>
    <w:p w14:paraId="0072076D" w14:textId="77777777" w:rsidR="00DA563B" w:rsidRPr="00536DF9" w:rsidRDefault="00DA563B" w:rsidP="00225451">
      <w:pPr>
        <w:pStyle w:val="ae"/>
        <w:numPr>
          <w:ilvl w:val="0"/>
          <w:numId w:val="7"/>
        </w:numPr>
        <w:tabs>
          <w:tab w:val="left" w:pos="851"/>
        </w:tabs>
        <w:spacing w:after="160" w:line="259" w:lineRule="auto"/>
        <w:ind w:left="0" w:firstLine="567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С помощью кнопки «Добавить» перенести их в правое окно.</w:t>
      </w:r>
    </w:p>
    <w:p w14:paraId="31938889" w14:textId="77777777" w:rsidR="00DA563B" w:rsidRPr="00536DF9" w:rsidRDefault="00DA563B" w:rsidP="00225451">
      <w:pPr>
        <w:pStyle w:val="ae"/>
        <w:numPr>
          <w:ilvl w:val="0"/>
          <w:numId w:val="7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 xml:space="preserve">Нажать кнопку «Сохранить». Звук будет </w:t>
      </w:r>
      <w:r w:rsidR="001C0799" w:rsidRPr="00536DF9">
        <w:rPr>
          <w:rFonts w:ascii="Century Gothic" w:hAnsi="Century Gothic"/>
          <w:sz w:val="24"/>
          <w:szCs w:val="24"/>
        </w:rPr>
        <w:t>воспроизводиться</w:t>
      </w:r>
      <w:r w:rsidRPr="00536DF9">
        <w:rPr>
          <w:rFonts w:ascii="Century Gothic" w:hAnsi="Century Gothic"/>
          <w:sz w:val="24"/>
          <w:szCs w:val="24"/>
        </w:rPr>
        <w:t xml:space="preserve"> через выбранные устройства.</w:t>
      </w:r>
    </w:p>
    <w:p w14:paraId="03E9C27F" w14:textId="77777777" w:rsidR="00DA563B" w:rsidRDefault="00DA563B" w:rsidP="00225451">
      <w:pPr>
        <w:pStyle w:val="ae"/>
        <w:numPr>
          <w:ilvl w:val="0"/>
          <w:numId w:val="7"/>
        </w:numPr>
        <w:tabs>
          <w:tab w:val="left" w:pos="851"/>
        </w:tabs>
        <w:spacing w:after="160" w:line="259" w:lineRule="auto"/>
        <w:ind w:left="0" w:firstLine="567"/>
        <w:jc w:val="both"/>
        <w:rPr>
          <w:rFonts w:ascii="Century Gothic" w:hAnsi="Century Gothic"/>
          <w:sz w:val="24"/>
          <w:szCs w:val="24"/>
        </w:rPr>
      </w:pPr>
      <w:r w:rsidRPr="00536DF9">
        <w:rPr>
          <w:rFonts w:ascii="Century Gothic" w:hAnsi="Century Gothic"/>
          <w:sz w:val="24"/>
          <w:szCs w:val="24"/>
        </w:rPr>
        <w:t>В случае если воспроизведение нужно прекратить, необходимо выбрать это устройство и нажать кнопку «Удалить».</w:t>
      </w:r>
    </w:p>
    <w:bookmarkEnd w:id="8"/>
    <w:p w14:paraId="66BC9F5D" w14:textId="0554359B" w:rsidR="00775EDA" w:rsidRPr="00536DF9" w:rsidRDefault="00775EDA" w:rsidP="004C70A5">
      <w:pPr>
        <w:tabs>
          <w:tab w:val="left" w:pos="851"/>
        </w:tabs>
        <w:suppressAutoHyphens w:val="0"/>
        <w:ind w:left="567" w:firstLine="0"/>
      </w:pPr>
    </w:p>
    <w:p w14:paraId="6D3A9FF4" w14:textId="0C1089EF" w:rsidR="004C70A5" w:rsidRPr="009175B3" w:rsidRDefault="00775EDA" w:rsidP="004C70A5">
      <w:pPr>
        <w:pStyle w:val="1"/>
        <w:numPr>
          <w:ilvl w:val="0"/>
          <w:numId w:val="0"/>
        </w:numPr>
        <w:ind w:left="567"/>
        <w:jc w:val="right"/>
        <w:rPr>
          <w:b w:val="0"/>
          <w:szCs w:val="24"/>
        </w:rPr>
      </w:pPr>
      <w:r w:rsidRPr="00536DF9">
        <w:rPr>
          <w:szCs w:val="24"/>
        </w:rPr>
        <w:br w:type="page"/>
      </w:r>
    </w:p>
    <w:p w14:paraId="653666D6" w14:textId="54730364" w:rsidR="009175B3" w:rsidRPr="009175B3" w:rsidRDefault="009175B3" w:rsidP="009175B3">
      <w:pPr>
        <w:ind w:firstLine="0"/>
        <w:jc w:val="center"/>
        <w:rPr>
          <w:b/>
          <w:szCs w:val="24"/>
        </w:rPr>
      </w:pPr>
    </w:p>
    <w:sectPr w:rsidR="009175B3" w:rsidRPr="009175B3" w:rsidSect="00003497">
      <w:footerReference w:type="default" r:id="rId43"/>
      <w:pgSz w:w="11907" w:h="16839" w:code="9"/>
      <w:pgMar w:top="680" w:right="851" w:bottom="851" w:left="851" w:header="284" w:footer="62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E13C0" w14:textId="77777777" w:rsidR="00E95F04" w:rsidRDefault="00E95F04" w:rsidP="00F428BB">
      <w:r>
        <w:separator/>
      </w:r>
    </w:p>
  </w:endnote>
  <w:endnote w:type="continuationSeparator" w:id="0">
    <w:p w14:paraId="11D3EA81" w14:textId="77777777" w:rsidR="00E95F04" w:rsidRDefault="00E95F04" w:rsidP="00F428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01479" w14:textId="77777777" w:rsidR="00E95F04" w:rsidRPr="00713939" w:rsidRDefault="00E95F04">
    <w:pPr>
      <w:pStyle w:val="a4"/>
      <w:jc w:val="center"/>
      <w:rPr>
        <w:rFonts w:ascii="Century Gothic" w:hAnsi="Century Gothic"/>
        <w:sz w:val="24"/>
      </w:rPr>
    </w:pPr>
    <w:r w:rsidRPr="00713939">
      <w:rPr>
        <w:rFonts w:ascii="Century Gothic" w:hAnsi="Century Gothic"/>
        <w:sz w:val="18"/>
      </w:rPr>
      <w:fldChar w:fldCharType="begin"/>
    </w:r>
    <w:r w:rsidRPr="00713939">
      <w:rPr>
        <w:rFonts w:ascii="Century Gothic" w:hAnsi="Century Gothic"/>
        <w:sz w:val="18"/>
      </w:rPr>
      <w:instrText>PAGE   \* MERGEFORMAT</w:instrText>
    </w:r>
    <w:r w:rsidRPr="00713939">
      <w:rPr>
        <w:rFonts w:ascii="Century Gothic" w:hAnsi="Century Gothic"/>
        <w:sz w:val="18"/>
      </w:rPr>
      <w:fldChar w:fldCharType="separate"/>
    </w:r>
    <w:r>
      <w:rPr>
        <w:rFonts w:ascii="Century Gothic" w:hAnsi="Century Gothic"/>
        <w:noProof/>
        <w:sz w:val="18"/>
      </w:rPr>
      <w:t>50</w:t>
    </w:r>
    <w:r w:rsidRPr="00713939">
      <w:rPr>
        <w:rFonts w:ascii="Century Gothic" w:hAnsi="Century Gothic"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AD29E" w14:textId="77777777" w:rsidR="00E95F04" w:rsidRDefault="00E95F04" w:rsidP="00F428BB">
      <w:r>
        <w:separator/>
      </w:r>
    </w:p>
  </w:footnote>
  <w:footnote w:type="continuationSeparator" w:id="0">
    <w:p w14:paraId="3A6DD247" w14:textId="77777777" w:rsidR="00E95F04" w:rsidRDefault="00E95F04" w:rsidP="00F428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35582"/>
    <w:multiLevelType w:val="hybridMultilevel"/>
    <w:tmpl w:val="B8E6D0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EA470B"/>
    <w:multiLevelType w:val="hybridMultilevel"/>
    <w:tmpl w:val="C4208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35C22"/>
    <w:multiLevelType w:val="hybridMultilevel"/>
    <w:tmpl w:val="D12621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5611D7"/>
    <w:multiLevelType w:val="multilevel"/>
    <w:tmpl w:val="9D7046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6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57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712" w:hanging="2160"/>
      </w:pPr>
      <w:rPr>
        <w:rFonts w:hint="default"/>
      </w:rPr>
    </w:lvl>
  </w:abstractNum>
  <w:abstractNum w:abstractNumId="4" w15:restartNumberingAfterBreak="0">
    <w:nsid w:val="32385DB4"/>
    <w:multiLevelType w:val="hybridMultilevel"/>
    <w:tmpl w:val="079C2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E53485"/>
    <w:multiLevelType w:val="hybridMultilevel"/>
    <w:tmpl w:val="F9107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B84ECC"/>
    <w:multiLevelType w:val="hybridMultilevel"/>
    <w:tmpl w:val="7EC4CB3C"/>
    <w:lvl w:ilvl="0" w:tplc="AAF63D84">
      <w:start w:val="5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4F826464"/>
    <w:multiLevelType w:val="hybridMultilevel"/>
    <w:tmpl w:val="16C8709A"/>
    <w:lvl w:ilvl="0" w:tplc="03BA6C52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0C64BAB"/>
    <w:multiLevelType w:val="hybridMultilevel"/>
    <w:tmpl w:val="63226DB6"/>
    <w:lvl w:ilvl="0" w:tplc="3C40B67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621C0DFF"/>
    <w:multiLevelType w:val="hybridMultilevel"/>
    <w:tmpl w:val="AD2E63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5E790A"/>
    <w:multiLevelType w:val="hybridMultilevel"/>
    <w:tmpl w:val="9274D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AA7066"/>
    <w:multiLevelType w:val="hybridMultilevel"/>
    <w:tmpl w:val="B5D41A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2421A8"/>
    <w:multiLevelType w:val="multilevel"/>
    <w:tmpl w:val="6A2CA7FC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2"/>
  </w:num>
  <w:num w:numId="2">
    <w:abstractNumId w:val="4"/>
  </w:num>
  <w:num w:numId="3">
    <w:abstractNumId w:val="9"/>
  </w:num>
  <w:num w:numId="4">
    <w:abstractNumId w:val="1"/>
  </w:num>
  <w:num w:numId="5">
    <w:abstractNumId w:val="10"/>
  </w:num>
  <w:num w:numId="6">
    <w:abstractNumId w:val="3"/>
  </w:num>
  <w:num w:numId="7">
    <w:abstractNumId w:val="5"/>
  </w:num>
  <w:num w:numId="8">
    <w:abstractNumId w:val="2"/>
  </w:num>
  <w:num w:numId="9">
    <w:abstractNumId w:val="11"/>
  </w:num>
  <w:num w:numId="10">
    <w:abstractNumId w:val="0"/>
  </w:num>
  <w:num w:numId="11">
    <w:abstractNumId w:val="8"/>
  </w:num>
  <w:num w:numId="12">
    <w:abstractNumId w:val="7"/>
  </w:num>
  <w:num w:numId="13">
    <w:abstractNumId w:val="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BB"/>
    <w:rsid w:val="00000AF6"/>
    <w:rsid w:val="0000145A"/>
    <w:rsid w:val="00003497"/>
    <w:rsid w:val="000076FF"/>
    <w:rsid w:val="00015127"/>
    <w:rsid w:val="00021556"/>
    <w:rsid w:val="00025FA1"/>
    <w:rsid w:val="00026C52"/>
    <w:rsid w:val="00027FD9"/>
    <w:rsid w:val="000357E0"/>
    <w:rsid w:val="00036F38"/>
    <w:rsid w:val="0004679A"/>
    <w:rsid w:val="0005146B"/>
    <w:rsid w:val="0005605F"/>
    <w:rsid w:val="0006111A"/>
    <w:rsid w:val="0006111D"/>
    <w:rsid w:val="00061A0A"/>
    <w:rsid w:val="0006229F"/>
    <w:rsid w:val="00063BC0"/>
    <w:rsid w:val="00066FF1"/>
    <w:rsid w:val="0007091B"/>
    <w:rsid w:val="000710C3"/>
    <w:rsid w:val="00071A6B"/>
    <w:rsid w:val="0007418B"/>
    <w:rsid w:val="00082C08"/>
    <w:rsid w:val="000856BD"/>
    <w:rsid w:val="00086502"/>
    <w:rsid w:val="00090658"/>
    <w:rsid w:val="00092C11"/>
    <w:rsid w:val="000A52F4"/>
    <w:rsid w:val="000A7EEB"/>
    <w:rsid w:val="000B0622"/>
    <w:rsid w:val="000B1719"/>
    <w:rsid w:val="000B1A85"/>
    <w:rsid w:val="000C4716"/>
    <w:rsid w:val="000C615D"/>
    <w:rsid w:val="000C6698"/>
    <w:rsid w:val="000C70F5"/>
    <w:rsid w:val="000D6E8D"/>
    <w:rsid w:val="000D7B5A"/>
    <w:rsid w:val="000E0A1D"/>
    <w:rsid w:val="000E4CEB"/>
    <w:rsid w:val="000E5EED"/>
    <w:rsid w:val="00101E1C"/>
    <w:rsid w:val="00103C26"/>
    <w:rsid w:val="001068A4"/>
    <w:rsid w:val="00107BE3"/>
    <w:rsid w:val="00113590"/>
    <w:rsid w:val="00120FDF"/>
    <w:rsid w:val="0012115C"/>
    <w:rsid w:val="0012139B"/>
    <w:rsid w:val="00121809"/>
    <w:rsid w:val="00122299"/>
    <w:rsid w:val="00124C85"/>
    <w:rsid w:val="00126EBC"/>
    <w:rsid w:val="00132B72"/>
    <w:rsid w:val="00133A3F"/>
    <w:rsid w:val="001340BC"/>
    <w:rsid w:val="00135E9F"/>
    <w:rsid w:val="00145EEF"/>
    <w:rsid w:val="00145FB6"/>
    <w:rsid w:val="00155336"/>
    <w:rsid w:val="0016002D"/>
    <w:rsid w:val="001622E3"/>
    <w:rsid w:val="00162AB7"/>
    <w:rsid w:val="0017578B"/>
    <w:rsid w:val="001773BF"/>
    <w:rsid w:val="00184024"/>
    <w:rsid w:val="001909F0"/>
    <w:rsid w:val="00191965"/>
    <w:rsid w:val="00195ED4"/>
    <w:rsid w:val="001A04C1"/>
    <w:rsid w:val="001A23C6"/>
    <w:rsid w:val="001A613A"/>
    <w:rsid w:val="001A63C2"/>
    <w:rsid w:val="001B0D57"/>
    <w:rsid w:val="001B1BD3"/>
    <w:rsid w:val="001C047F"/>
    <w:rsid w:val="001C0799"/>
    <w:rsid w:val="001C3A5E"/>
    <w:rsid w:val="001D0A1B"/>
    <w:rsid w:val="001D266B"/>
    <w:rsid w:val="001D3352"/>
    <w:rsid w:val="001D40B1"/>
    <w:rsid w:val="001D5398"/>
    <w:rsid w:val="001D62D3"/>
    <w:rsid w:val="001E23D5"/>
    <w:rsid w:val="001E275A"/>
    <w:rsid w:val="001E5143"/>
    <w:rsid w:val="001F5BA6"/>
    <w:rsid w:val="001F6C14"/>
    <w:rsid w:val="00203FAE"/>
    <w:rsid w:val="00210916"/>
    <w:rsid w:val="0021355C"/>
    <w:rsid w:val="00215B04"/>
    <w:rsid w:val="00220F55"/>
    <w:rsid w:val="00221C58"/>
    <w:rsid w:val="00223956"/>
    <w:rsid w:val="00224AE9"/>
    <w:rsid w:val="00225451"/>
    <w:rsid w:val="0022567E"/>
    <w:rsid w:val="002314A3"/>
    <w:rsid w:val="002330C2"/>
    <w:rsid w:val="00237493"/>
    <w:rsid w:val="00246CE0"/>
    <w:rsid w:val="00247EC1"/>
    <w:rsid w:val="00250754"/>
    <w:rsid w:val="00253D4D"/>
    <w:rsid w:val="00271C73"/>
    <w:rsid w:val="00271E6C"/>
    <w:rsid w:val="002752BD"/>
    <w:rsid w:val="0028204F"/>
    <w:rsid w:val="00282781"/>
    <w:rsid w:val="00283E49"/>
    <w:rsid w:val="00286FF9"/>
    <w:rsid w:val="00290BED"/>
    <w:rsid w:val="00296FD8"/>
    <w:rsid w:val="002A14E5"/>
    <w:rsid w:val="002A1A87"/>
    <w:rsid w:val="002A69A1"/>
    <w:rsid w:val="002B1C06"/>
    <w:rsid w:val="002B2DD7"/>
    <w:rsid w:val="002B3830"/>
    <w:rsid w:val="002B46CE"/>
    <w:rsid w:val="002D0B69"/>
    <w:rsid w:val="002D332E"/>
    <w:rsid w:val="002D591E"/>
    <w:rsid w:val="002E0B64"/>
    <w:rsid w:val="002E2C81"/>
    <w:rsid w:val="002E6571"/>
    <w:rsid w:val="002F251E"/>
    <w:rsid w:val="0030050F"/>
    <w:rsid w:val="00300A91"/>
    <w:rsid w:val="003044CF"/>
    <w:rsid w:val="0030609B"/>
    <w:rsid w:val="003103BC"/>
    <w:rsid w:val="0031181D"/>
    <w:rsid w:val="00312E45"/>
    <w:rsid w:val="00313D3F"/>
    <w:rsid w:val="00321236"/>
    <w:rsid w:val="0032317A"/>
    <w:rsid w:val="00324A11"/>
    <w:rsid w:val="0033192A"/>
    <w:rsid w:val="003339DF"/>
    <w:rsid w:val="0033604C"/>
    <w:rsid w:val="00342206"/>
    <w:rsid w:val="00344AF1"/>
    <w:rsid w:val="00345901"/>
    <w:rsid w:val="003501D3"/>
    <w:rsid w:val="00354973"/>
    <w:rsid w:val="003549AC"/>
    <w:rsid w:val="00357BFE"/>
    <w:rsid w:val="00363DB6"/>
    <w:rsid w:val="003654BB"/>
    <w:rsid w:val="00365704"/>
    <w:rsid w:val="00367599"/>
    <w:rsid w:val="0037182A"/>
    <w:rsid w:val="00374CFF"/>
    <w:rsid w:val="00380E27"/>
    <w:rsid w:val="00382370"/>
    <w:rsid w:val="00384534"/>
    <w:rsid w:val="0038682E"/>
    <w:rsid w:val="00393504"/>
    <w:rsid w:val="0039538C"/>
    <w:rsid w:val="003A0F24"/>
    <w:rsid w:val="003A1768"/>
    <w:rsid w:val="003A2B39"/>
    <w:rsid w:val="003A2FB6"/>
    <w:rsid w:val="003A58F0"/>
    <w:rsid w:val="003B0D88"/>
    <w:rsid w:val="003B14E4"/>
    <w:rsid w:val="003B1854"/>
    <w:rsid w:val="003B2A8B"/>
    <w:rsid w:val="003B2D52"/>
    <w:rsid w:val="003C0E17"/>
    <w:rsid w:val="003D072A"/>
    <w:rsid w:val="003D62BA"/>
    <w:rsid w:val="003D6C6C"/>
    <w:rsid w:val="003D7D1B"/>
    <w:rsid w:val="003E0EB6"/>
    <w:rsid w:val="003E64CB"/>
    <w:rsid w:val="003F0739"/>
    <w:rsid w:val="003F3134"/>
    <w:rsid w:val="003F4DD1"/>
    <w:rsid w:val="003F7ED8"/>
    <w:rsid w:val="00400BC7"/>
    <w:rsid w:val="00410554"/>
    <w:rsid w:val="00410947"/>
    <w:rsid w:val="00410F92"/>
    <w:rsid w:val="00422603"/>
    <w:rsid w:val="00423337"/>
    <w:rsid w:val="004263EC"/>
    <w:rsid w:val="00427F0E"/>
    <w:rsid w:val="004301D7"/>
    <w:rsid w:val="0043117E"/>
    <w:rsid w:val="004324A1"/>
    <w:rsid w:val="00433323"/>
    <w:rsid w:val="00435CCE"/>
    <w:rsid w:val="00444343"/>
    <w:rsid w:val="0044621D"/>
    <w:rsid w:val="004463C1"/>
    <w:rsid w:val="004521C8"/>
    <w:rsid w:val="00452EFD"/>
    <w:rsid w:val="00455D9E"/>
    <w:rsid w:val="00456AEE"/>
    <w:rsid w:val="004576EB"/>
    <w:rsid w:val="0046410C"/>
    <w:rsid w:val="00464EA2"/>
    <w:rsid w:val="004650CA"/>
    <w:rsid w:val="00466484"/>
    <w:rsid w:val="00466AAB"/>
    <w:rsid w:val="0047038F"/>
    <w:rsid w:val="00473162"/>
    <w:rsid w:val="004742D7"/>
    <w:rsid w:val="00475C53"/>
    <w:rsid w:val="00484B57"/>
    <w:rsid w:val="00487647"/>
    <w:rsid w:val="00497BEF"/>
    <w:rsid w:val="004A1DA2"/>
    <w:rsid w:val="004A24A4"/>
    <w:rsid w:val="004B290B"/>
    <w:rsid w:val="004B5C51"/>
    <w:rsid w:val="004B7596"/>
    <w:rsid w:val="004C0745"/>
    <w:rsid w:val="004C4643"/>
    <w:rsid w:val="004C49CC"/>
    <w:rsid w:val="004C5F27"/>
    <w:rsid w:val="004C70A5"/>
    <w:rsid w:val="004D57D8"/>
    <w:rsid w:val="004E04BC"/>
    <w:rsid w:val="004E2AAC"/>
    <w:rsid w:val="004E3FF8"/>
    <w:rsid w:val="004E60BF"/>
    <w:rsid w:val="004F10D7"/>
    <w:rsid w:val="004F1521"/>
    <w:rsid w:val="00501D22"/>
    <w:rsid w:val="00502908"/>
    <w:rsid w:val="005032B4"/>
    <w:rsid w:val="0050363E"/>
    <w:rsid w:val="0051103E"/>
    <w:rsid w:val="0051531C"/>
    <w:rsid w:val="005211A2"/>
    <w:rsid w:val="0052175F"/>
    <w:rsid w:val="005219E5"/>
    <w:rsid w:val="00525CD3"/>
    <w:rsid w:val="005348C8"/>
    <w:rsid w:val="00536DF9"/>
    <w:rsid w:val="0054225E"/>
    <w:rsid w:val="005459BD"/>
    <w:rsid w:val="005615CA"/>
    <w:rsid w:val="00571CDC"/>
    <w:rsid w:val="00572AA5"/>
    <w:rsid w:val="00577826"/>
    <w:rsid w:val="00581CDE"/>
    <w:rsid w:val="005834D0"/>
    <w:rsid w:val="00587B7F"/>
    <w:rsid w:val="00590996"/>
    <w:rsid w:val="005909F2"/>
    <w:rsid w:val="005950EE"/>
    <w:rsid w:val="00597392"/>
    <w:rsid w:val="005A03FB"/>
    <w:rsid w:val="005A275D"/>
    <w:rsid w:val="005A3880"/>
    <w:rsid w:val="005B17DA"/>
    <w:rsid w:val="005C069B"/>
    <w:rsid w:val="005C0881"/>
    <w:rsid w:val="005C22FB"/>
    <w:rsid w:val="005C2A05"/>
    <w:rsid w:val="005C4C19"/>
    <w:rsid w:val="005C50BD"/>
    <w:rsid w:val="005D0499"/>
    <w:rsid w:val="005D1D60"/>
    <w:rsid w:val="005D4267"/>
    <w:rsid w:val="005D61A0"/>
    <w:rsid w:val="005F7FAA"/>
    <w:rsid w:val="006005DD"/>
    <w:rsid w:val="006007C3"/>
    <w:rsid w:val="00600C1C"/>
    <w:rsid w:val="00600F69"/>
    <w:rsid w:val="00616D41"/>
    <w:rsid w:val="0062150A"/>
    <w:rsid w:val="00624AD1"/>
    <w:rsid w:val="006256BE"/>
    <w:rsid w:val="006320E7"/>
    <w:rsid w:val="006323FA"/>
    <w:rsid w:val="006376AB"/>
    <w:rsid w:val="00637902"/>
    <w:rsid w:val="006400A5"/>
    <w:rsid w:val="00644BDF"/>
    <w:rsid w:val="006450CB"/>
    <w:rsid w:val="00645437"/>
    <w:rsid w:val="00651F21"/>
    <w:rsid w:val="00657DD8"/>
    <w:rsid w:val="00662170"/>
    <w:rsid w:val="0066246F"/>
    <w:rsid w:val="006635C4"/>
    <w:rsid w:val="0066744C"/>
    <w:rsid w:val="00671D83"/>
    <w:rsid w:val="00672147"/>
    <w:rsid w:val="00673B3E"/>
    <w:rsid w:val="006852AB"/>
    <w:rsid w:val="006918AD"/>
    <w:rsid w:val="006922B2"/>
    <w:rsid w:val="00693FEC"/>
    <w:rsid w:val="006952D2"/>
    <w:rsid w:val="006969D5"/>
    <w:rsid w:val="0069703F"/>
    <w:rsid w:val="006B10DB"/>
    <w:rsid w:val="006B1A72"/>
    <w:rsid w:val="006B2457"/>
    <w:rsid w:val="006B4F6D"/>
    <w:rsid w:val="006C283A"/>
    <w:rsid w:val="006D0000"/>
    <w:rsid w:val="006D1FE0"/>
    <w:rsid w:val="006D3BE3"/>
    <w:rsid w:val="006E4D57"/>
    <w:rsid w:val="006F0AED"/>
    <w:rsid w:val="006F5823"/>
    <w:rsid w:val="00700589"/>
    <w:rsid w:val="0071023C"/>
    <w:rsid w:val="007134D1"/>
    <w:rsid w:val="00713939"/>
    <w:rsid w:val="00716698"/>
    <w:rsid w:val="00717A2C"/>
    <w:rsid w:val="00722002"/>
    <w:rsid w:val="00722DE5"/>
    <w:rsid w:val="0072324C"/>
    <w:rsid w:val="007332FA"/>
    <w:rsid w:val="00734EA1"/>
    <w:rsid w:val="007359E0"/>
    <w:rsid w:val="00736558"/>
    <w:rsid w:val="00737080"/>
    <w:rsid w:val="00742B0C"/>
    <w:rsid w:val="007456FA"/>
    <w:rsid w:val="00750734"/>
    <w:rsid w:val="0075165A"/>
    <w:rsid w:val="00761584"/>
    <w:rsid w:val="00761E06"/>
    <w:rsid w:val="0077173D"/>
    <w:rsid w:val="00774DB9"/>
    <w:rsid w:val="00774E6B"/>
    <w:rsid w:val="00775EDA"/>
    <w:rsid w:val="00775FE9"/>
    <w:rsid w:val="00777B5E"/>
    <w:rsid w:val="00783937"/>
    <w:rsid w:val="00786F41"/>
    <w:rsid w:val="0079021B"/>
    <w:rsid w:val="00797DA5"/>
    <w:rsid w:val="007A0665"/>
    <w:rsid w:val="007A1489"/>
    <w:rsid w:val="007A1ADC"/>
    <w:rsid w:val="007A3E6F"/>
    <w:rsid w:val="007A3FD4"/>
    <w:rsid w:val="007A71D9"/>
    <w:rsid w:val="007A767C"/>
    <w:rsid w:val="007A797E"/>
    <w:rsid w:val="007B0E78"/>
    <w:rsid w:val="007B54C3"/>
    <w:rsid w:val="007B60FE"/>
    <w:rsid w:val="007B75E2"/>
    <w:rsid w:val="007E4AE4"/>
    <w:rsid w:val="007E541C"/>
    <w:rsid w:val="007E5D71"/>
    <w:rsid w:val="007E6033"/>
    <w:rsid w:val="007E6F30"/>
    <w:rsid w:val="007E7C97"/>
    <w:rsid w:val="007E7D8F"/>
    <w:rsid w:val="00801C88"/>
    <w:rsid w:val="00805BA2"/>
    <w:rsid w:val="00810EC8"/>
    <w:rsid w:val="00813848"/>
    <w:rsid w:val="00813E41"/>
    <w:rsid w:val="008149CF"/>
    <w:rsid w:val="00815E99"/>
    <w:rsid w:val="00817DE5"/>
    <w:rsid w:val="00822E17"/>
    <w:rsid w:val="0082342A"/>
    <w:rsid w:val="0083123B"/>
    <w:rsid w:val="00832414"/>
    <w:rsid w:val="00834873"/>
    <w:rsid w:val="00835459"/>
    <w:rsid w:val="008434E7"/>
    <w:rsid w:val="00845C7C"/>
    <w:rsid w:val="00846614"/>
    <w:rsid w:val="00856E2F"/>
    <w:rsid w:val="00857EA7"/>
    <w:rsid w:val="00860094"/>
    <w:rsid w:val="00860C6E"/>
    <w:rsid w:val="00862219"/>
    <w:rsid w:val="0086279D"/>
    <w:rsid w:val="00867109"/>
    <w:rsid w:val="00870E5D"/>
    <w:rsid w:val="00871AB5"/>
    <w:rsid w:val="00871D06"/>
    <w:rsid w:val="00872212"/>
    <w:rsid w:val="008755C5"/>
    <w:rsid w:val="008758C9"/>
    <w:rsid w:val="0087590F"/>
    <w:rsid w:val="008808CA"/>
    <w:rsid w:val="0088484B"/>
    <w:rsid w:val="008916C4"/>
    <w:rsid w:val="00892BAD"/>
    <w:rsid w:val="008A1AD2"/>
    <w:rsid w:val="008B258B"/>
    <w:rsid w:val="008B4508"/>
    <w:rsid w:val="008B4597"/>
    <w:rsid w:val="008B5C70"/>
    <w:rsid w:val="008B7A1C"/>
    <w:rsid w:val="008C0B41"/>
    <w:rsid w:val="008C2458"/>
    <w:rsid w:val="008C3750"/>
    <w:rsid w:val="008C4AF2"/>
    <w:rsid w:val="008C72E0"/>
    <w:rsid w:val="008D24AF"/>
    <w:rsid w:val="008D3041"/>
    <w:rsid w:val="008D376C"/>
    <w:rsid w:val="008D441D"/>
    <w:rsid w:val="008D5A59"/>
    <w:rsid w:val="008E538E"/>
    <w:rsid w:val="008F0F2B"/>
    <w:rsid w:val="008F2A44"/>
    <w:rsid w:val="008F4A31"/>
    <w:rsid w:val="008F6732"/>
    <w:rsid w:val="0090670A"/>
    <w:rsid w:val="00911F22"/>
    <w:rsid w:val="0091666A"/>
    <w:rsid w:val="009175B3"/>
    <w:rsid w:val="009212A6"/>
    <w:rsid w:val="00926E12"/>
    <w:rsid w:val="00927C94"/>
    <w:rsid w:val="009318ED"/>
    <w:rsid w:val="00933EBB"/>
    <w:rsid w:val="00935D4D"/>
    <w:rsid w:val="00940133"/>
    <w:rsid w:val="009436B3"/>
    <w:rsid w:val="00946899"/>
    <w:rsid w:val="00946B61"/>
    <w:rsid w:val="009552FA"/>
    <w:rsid w:val="009604C7"/>
    <w:rsid w:val="00960C1D"/>
    <w:rsid w:val="009621AA"/>
    <w:rsid w:val="00963D68"/>
    <w:rsid w:val="009721B4"/>
    <w:rsid w:val="00974602"/>
    <w:rsid w:val="009754D7"/>
    <w:rsid w:val="00976AC2"/>
    <w:rsid w:val="00982D9B"/>
    <w:rsid w:val="00986421"/>
    <w:rsid w:val="00992E26"/>
    <w:rsid w:val="00993252"/>
    <w:rsid w:val="009B222B"/>
    <w:rsid w:val="009B568D"/>
    <w:rsid w:val="009B643D"/>
    <w:rsid w:val="009B7101"/>
    <w:rsid w:val="009C2147"/>
    <w:rsid w:val="009C58EC"/>
    <w:rsid w:val="009C5C16"/>
    <w:rsid w:val="009C612D"/>
    <w:rsid w:val="009C7E49"/>
    <w:rsid w:val="009D27FF"/>
    <w:rsid w:val="009E27FA"/>
    <w:rsid w:val="009F58A6"/>
    <w:rsid w:val="009F6471"/>
    <w:rsid w:val="00A03E45"/>
    <w:rsid w:val="00A0565D"/>
    <w:rsid w:val="00A13208"/>
    <w:rsid w:val="00A14D1E"/>
    <w:rsid w:val="00A24700"/>
    <w:rsid w:val="00A25363"/>
    <w:rsid w:val="00A320F5"/>
    <w:rsid w:val="00A32106"/>
    <w:rsid w:val="00A3327E"/>
    <w:rsid w:val="00A34331"/>
    <w:rsid w:val="00A35A64"/>
    <w:rsid w:val="00A35DF3"/>
    <w:rsid w:val="00A46974"/>
    <w:rsid w:val="00A50041"/>
    <w:rsid w:val="00A559EE"/>
    <w:rsid w:val="00A704A6"/>
    <w:rsid w:val="00A7394E"/>
    <w:rsid w:val="00A80E3C"/>
    <w:rsid w:val="00A81870"/>
    <w:rsid w:val="00A86A3A"/>
    <w:rsid w:val="00A9062D"/>
    <w:rsid w:val="00AA057D"/>
    <w:rsid w:val="00AA32B9"/>
    <w:rsid w:val="00AA461E"/>
    <w:rsid w:val="00AB085F"/>
    <w:rsid w:val="00AB183A"/>
    <w:rsid w:val="00AB440C"/>
    <w:rsid w:val="00AB7F10"/>
    <w:rsid w:val="00AC6380"/>
    <w:rsid w:val="00AD0A0A"/>
    <w:rsid w:val="00AE3A1C"/>
    <w:rsid w:val="00AF21AA"/>
    <w:rsid w:val="00AF230A"/>
    <w:rsid w:val="00B00BB5"/>
    <w:rsid w:val="00B00C5B"/>
    <w:rsid w:val="00B10128"/>
    <w:rsid w:val="00B146C1"/>
    <w:rsid w:val="00B16BCB"/>
    <w:rsid w:val="00B17BB1"/>
    <w:rsid w:val="00B201D1"/>
    <w:rsid w:val="00B217B3"/>
    <w:rsid w:val="00B23A71"/>
    <w:rsid w:val="00B261B4"/>
    <w:rsid w:val="00B31003"/>
    <w:rsid w:val="00B31F8B"/>
    <w:rsid w:val="00B32081"/>
    <w:rsid w:val="00B37707"/>
    <w:rsid w:val="00B379EE"/>
    <w:rsid w:val="00B47C75"/>
    <w:rsid w:val="00B51AC1"/>
    <w:rsid w:val="00B53C7D"/>
    <w:rsid w:val="00B54FDE"/>
    <w:rsid w:val="00B55F6B"/>
    <w:rsid w:val="00B56312"/>
    <w:rsid w:val="00B61B37"/>
    <w:rsid w:val="00B63025"/>
    <w:rsid w:val="00B632C9"/>
    <w:rsid w:val="00B66015"/>
    <w:rsid w:val="00B66B09"/>
    <w:rsid w:val="00B736D7"/>
    <w:rsid w:val="00B76FF4"/>
    <w:rsid w:val="00B8037B"/>
    <w:rsid w:val="00B835F5"/>
    <w:rsid w:val="00B857B6"/>
    <w:rsid w:val="00B90451"/>
    <w:rsid w:val="00B907B0"/>
    <w:rsid w:val="00B90E85"/>
    <w:rsid w:val="00B94510"/>
    <w:rsid w:val="00B94F54"/>
    <w:rsid w:val="00B97BD6"/>
    <w:rsid w:val="00B97F32"/>
    <w:rsid w:val="00BA4200"/>
    <w:rsid w:val="00BA52B3"/>
    <w:rsid w:val="00BA52E0"/>
    <w:rsid w:val="00BA6EEC"/>
    <w:rsid w:val="00BB2696"/>
    <w:rsid w:val="00BB3102"/>
    <w:rsid w:val="00BB3746"/>
    <w:rsid w:val="00BB4287"/>
    <w:rsid w:val="00BB4BCC"/>
    <w:rsid w:val="00BC21F2"/>
    <w:rsid w:val="00BC32DC"/>
    <w:rsid w:val="00BC3D64"/>
    <w:rsid w:val="00BC702C"/>
    <w:rsid w:val="00BC7187"/>
    <w:rsid w:val="00BD63C0"/>
    <w:rsid w:val="00BD75F3"/>
    <w:rsid w:val="00BF14AF"/>
    <w:rsid w:val="00BF5407"/>
    <w:rsid w:val="00C00BD4"/>
    <w:rsid w:val="00C07005"/>
    <w:rsid w:val="00C07F75"/>
    <w:rsid w:val="00C15051"/>
    <w:rsid w:val="00C17AE4"/>
    <w:rsid w:val="00C22103"/>
    <w:rsid w:val="00C26A0E"/>
    <w:rsid w:val="00C303A6"/>
    <w:rsid w:val="00C31749"/>
    <w:rsid w:val="00C35E97"/>
    <w:rsid w:val="00C35F06"/>
    <w:rsid w:val="00C47069"/>
    <w:rsid w:val="00C6275D"/>
    <w:rsid w:val="00C63E3D"/>
    <w:rsid w:val="00C64B7B"/>
    <w:rsid w:val="00C728FE"/>
    <w:rsid w:val="00C72EA7"/>
    <w:rsid w:val="00C72FFD"/>
    <w:rsid w:val="00C73121"/>
    <w:rsid w:val="00C73C54"/>
    <w:rsid w:val="00C77CCC"/>
    <w:rsid w:val="00C80AFE"/>
    <w:rsid w:val="00C81FDC"/>
    <w:rsid w:val="00C82794"/>
    <w:rsid w:val="00C90997"/>
    <w:rsid w:val="00C950D8"/>
    <w:rsid w:val="00C95413"/>
    <w:rsid w:val="00CA07CA"/>
    <w:rsid w:val="00CA0BBB"/>
    <w:rsid w:val="00CA2660"/>
    <w:rsid w:val="00CA2A25"/>
    <w:rsid w:val="00CA35CE"/>
    <w:rsid w:val="00CA5A5D"/>
    <w:rsid w:val="00CA65AF"/>
    <w:rsid w:val="00CB1508"/>
    <w:rsid w:val="00CB2391"/>
    <w:rsid w:val="00CB344A"/>
    <w:rsid w:val="00CB7944"/>
    <w:rsid w:val="00CC34B9"/>
    <w:rsid w:val="00CC53C8"/>
    <w:rsid w:val="00CC7AA2"/>
    <w:rsid w:val="00CD001B"/>
    <w:rsid w:val="00CD4F64"/>
    <w:rsid w:val="00CD529D"/>
    <w:rsid w:val="00CE0349"/>
    <w:rsid w:val="00CE6797"/>
    <w:rsid w:val="00CF056C"/>
    <w:rsid w:val="00CF312E"/>
    <w:rsid w:val="00CF65BD"/>
    <w:rsid w:val="00D04479"/>
    <w:rsid w:val="00D2268D"/>
    <w:rsid w:val="00D23262"/>
    <w:rsid w:val="00D23C39"/>
    <w:rsid w:val="00D24E05"/>
    <w:rsid w:val="00D306BA"/>
    <w:rsid w:val="00D317E9"/>
    <w:rsid w:val="00D32E2A"/>
    <w:rsid w:val="00D33247"/>
    <w:rsid w:val="00D353D6"/>
    <w:rsid w:val="00D41190"/>
    <w:rsid w:val="00D43ECA"/>
    <w:rsid w:val="00D45807"/>
    <w:rsid w:val="00D45E6D"/>
    <w:rsid w:val="00D52D58"/>
    <w:rsid w:val="00D56F96"/>
    <w:rsid w:val="00D644F0"/>
    <w:rsid w:val="00D66C9E"/>
    <w:rsid w:val="00D71E44"/>
    <w:rsid w:val="00D845C4"/>
    <w:rsid w:val="00D85ABC"/>
    <w:rsid w:val="00D85DB4"/>
    <w:rsid w:val="00D87245"/>
    <w:rsid w:val="00D919F0"/>
    <w:rsid w:val="00D942B5"/>
    <w:rsid w:val="00D97CB7"/>
    <w:rsid w:val="00DA19B7"/>
    <w:rsid w:val="00DA563B"/>
    <w:rsid w:val="00DA6173"/>
    <w:rsid w:val="00DB0680"/>
    <w:rsid w:val="00DB38E5"/>
    <w:rsid w:val="00DC4F0E"/>
    <w:rsid w:val="00DC77DA"/>
    <w:rsid w:val="00DD268F"/>
    <w:rsid w:val="00DE2DDC"/>
    <w:rsid w:val="00DE432D"/>
    <w:rsid w:val="00DE62B4"/>
    <w:rsid w:val="00DE6F78"/>
    <w:rsid w:val="00DF03CE"/>
    <w:rsid w:val="00DF15CA"/>
    <w:rsid w:val="00DF37D9"/>
    <w:rsid w:val="00DF5106"/>
    <w:rsid w:val="00DF7DF6"/>
    <w:rsid w:val="00E00B8B"/>
    <w:rsid w:val="00E03558"/>
    <w:rsid w:val="00E03D47"/>
    <w:rsid w:val="00E0685D"/>
    <w:rsid w:val="00E07CBC"/>
    <w:rsid w:val="00E16EA9"/>
    <w:rsid w:val="00E26978"/>
    <w:rsid w:val="00E2794C"/>
    <w:rsid w:val="00E32682"/>
    <w:rsid w:val="00E32C8F"/>
    <w:rsid w:val="00E338D4"/>
    <w:rsid w:val="00E3605B"/>
    <w:rsid w:val="00E36B57"/>
    <w:rsid w:val="00E4251E"/>
    <w:rsid w:val="00E5127A"/>
    <w:rsid w:val="00E56FA8"/>
    <w:rsid w:val="00E62BE9"/>
    <w:rsid w:val="00E718C8"/>
    <w:rsid w:val="00E759DF"/>
    <w:rsid w:val="00E81ADF"/>
    <w:rsid w:val="00E90BB6"/>
    <w:rsid w:val="00E95F04"/>
    <w:rsid w:val="00E9602D"/>
    <w:rsid w:val="00EA1481"/>
    <w:rsid w:val="00EA2811"/>
    <w:rsid w:val="00EA2A06"/>
    <w:rsid w:val="00EB549E"/>
    <w:rsid w:val="00EC12CB"/>
    <w:rsid w:val="00EC5D5B"/>
    <w:rsid w:val="00EC6164"/>
    <w:rsid w:val="00EC64EA"/>
    <w:rsid w:val="00EE09C5"/>
    <w:rsid w:val="00EE0CCC"/>
    <w:rsid w:val="00EE4AE3"/>
    <w:rsid w:val="00EE7DA2"/>
    <w:rsid w:val="00EF0B83"/>
    <w:rsid w:val="00EF2DF4"/>
    <w:rsid w:val="00EF2F23"/>
    <w:rsid w:val="00EF43E9"/>
    <w:rsid w:val="00EF5343"/>
    <w:rsid w:val="00EF6F83"/>
    <w:rsid w:val="00F0043B"/>
    <w:rsid w:val="00F01CF5"/>
    <w:rsid w:val="00F01EDD"/>
    <w:rsid w:val="00F03008"/>
    <w:rsid w:val="00F03D91"/>
    <w:rsid w:val="00F07311"/>
    <w:rsid w:val="00F10D3C"/>
    <w:rsid w:val="00F1125E"/>
    <w:rsid w:val="00F16CD7"/>
    <w:rsid w:val="00F20ED5"/>
    <w:rsid w:val="00F236D4"/>
    <w:rsid w:val="00F24307"/>
    <w:rsid w:val="00F24F67"/>
    <w:rsid w:val="00F25A7A"/>
    <w:rsid w:val="00F261FF"/>
    <w:rsid w:val="00F27817"/>
    <w:rsid w:val="00F33B46"/>
    <w:rsid w:val="00F3463A"/>
    <w:rsid w:val="00F4028D"/>
    <w:rsid w:val="00F408BE"/>
    <w:rsid w:val="00F40DEE"/>
    <w:rsid w:val="00F414C9"/>
    <w:rsid w:val="00F41B9A"/>
    <w:rsid w:val="00F42884"/>
    <w:rsid w:val="00F428BB"/>
    <w:rsid w:val="00F42B8E"/>
    <w:rsid w:val="00F452A0"/>
    <w:rsid w:val="00F4531A"/>
    <w:rsid w:val="00F45B47"/>
    <w:rsid w:val="00F51DA8"/>
    <w:rsid w:val="00F5386F"/>
    <w:rsid w:val="00F5418F"/>
    <w:rsid w:val="00F564D4"/>
    <w:rsid w:val="00F57C1C"/>
    <w:rsid w:val="00F60C44"/>
    <w:rsid w:val="00F63C4F"/>
    <w:rsid w:val="00F72FDD"/>
    <w:rsid w:val="00F9058D"/>
    <w:rsid w:val="00F935FF"/>
    <w:rsid w:val="00F97DD1"/>
    <w:rsid w:val="00FA0875"/>
    <w:rsid w:val="00FA2042"/>
    <w:rsid w:val="00FA2160"/>
    <w:rsid w:val="00FA296D"/>
    <w:rsid w:val="00FA3022"/>
    <w:rsid w:val="00FA4903"/>
    <w:rsid w:val="00FA52CF"/>
    <w:rsid w:val="00FA53BD"/>
    <w:rsid w:val="00FA559C"/>
    <w:rsid w:val="00FB1820"/>
    <w:rsid w:val="00FB6544"/>
    <w:rsid w:val="00FC0E6C"/>
    <w:rsid w:val="00FC3D84"/>
    <w:rsid w:val="00FC4AA8"/>
    <w:rsid w:val="00FC6916"/>
    <w:rsid w:val="00FC74AB"/>
    <w:rsid w:val="00FD515C"/>
    <w:rsid w:val="00FD5CC2"/>
    <w:rsid w:val="00FE2C82"/>
    <w:rsid w:val="00FE6497"/>
    <w:rsid w:val="00FE693D"/>
    <w:rsid w:val="00FF4939"/>
    <w:rsid w:val="00FF5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1C22C767"/>
  <w15:docId w15:val="{11CB6F50-843D-49B0-B957-D9E0DF8EF7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64EA"/>
    <w:pPr>
      <w:widowControl w:val="0"/>
      <w:suppressAutoHyphens/>
      <w:autoSpaceDE w:val="0"/>
      <w:autoSpaceDN w:val="0"/>
      <w:adjustRightInd w:val="0"/>
      <w:ind w:firstLine="567"/>
      <w:jc w:val="both"/>
    </w:pPr>
    <w:rPr>
      <w:rFonts w:ascii="Century Gothic" w:hAnsi="Century Gothic"/>
      <w:sz w:val="24"/>
    </w:rPr>
  </w:style>
  <w:style w:type="paragraph" w:styleId="1">
    <w:name w:val="heading 1"/>
    <w:basedOn w:val="a"/>
    <w:next w:val="a"/>
    <w:link w:val="10"/>
    <w:uiPriority w:val="9"/>
    <w:qFormat/>
    <w:rsid w:val="001A613A"/>
    <w:pPr>
      <w:numPr>
        <w:numId w:val="1"/>
      </w:numPr>
      <w:tabs>
        <w:tab w:val="left" w:pos="851"/>
      </w:tabs>
      <w:spacing w:before="120" w:after="120"/>
      <w:ind w:left="0" w:firstLine="567"/>
      <w:jc w:val="center"/>
      <w:outlineLvl w:val="0"/>
    </w:pPr>
    <w:rPr>
      <w:b/>
      <w:bCs/>
      <w:caps/>
    </w:rPr>
  </w:style>
  <w:style w:type="paragraph" w:styleId="2">
    <w:name w:val="heading 2"/>
    <w:basedOn w:val="a"/>
    <w:next w:val="a"/>
    <w:link w:val="20"/>
    <w:uiPriority w:val="9"/>
    <w:qFormat/>
    <w:rsid w:val="001A613A"/>
    <w:pPr>
      <w:keepNext/>
      <w:numPr>
        <w:ilvl w:val="1"/>
        <w:numId w:val="1"/>
      </w:numPr>
      <w:tabs>
        <w:tab w:val="left" w:pos="1021"/>
      </w:tabs>
      <w:spacing w:before="120" w:after="120"/>
      <w:ind w:left="0" w:firstLine="567"/>
      <w:outlineLvl w:val="1"/>
    </w:pPr>
    <w:rPr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qFormat/>
    <w:rsid w:val="00D644F0"/>
    <w:pPr>
      <w:keepNext/>
      <w:numPr>
        <w:ilvl w:val="2"/>
        <w:numId w:val="1"/>
      </w:numPr>
      <w:tabs>
        <w:tab w:val="left" w:pos="1361"/>
      </w:tabs>
      <w:spacing w:before="120" w:after="120"/>
      <w:ind w:left="0" w:firstLine="567"/>
      <w:outlineLvl w:val="2"/>
    </w:pPr>
    <w:rPr>
      <w:b/>
      <w:bCs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DD268F"/>
    <w:pPr>
      <w:keepNext/>
      <w:numPr>
        <w:ilvl w:val="3"/>
        <w:numId w:val="1"/>
      </w:numPr>
      <w:tabs>
        <w:tab w:val="left" w:pos="1021"/>
      </w:tabs>
      <w:spacing w:before="240" w:after="12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DD268F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DD268F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rsid w:val="00DD268F"/>
    <w:pPr>
      <w:numPr>
        <w:ilvl w:val="6"/>
        <w:numId w:val="1"/>
      </w:numPr>
      <w:spacing w:before="240" w:after="60"/>
      <w:outlineLvl w:val="6"/>
    </w:pPr>
    <w:rPr>
      <w:rFonts w:ascii="Calibri" w:hAnsi="Calibri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DD268F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"/>
    <w:next w:val="a"/>
    <w:link w:val="90"/>
    <w:uiPriority w:val="9"/>
    <w:unhideWhenUsed/>
    <w:qFormat/>
    <w:rsid w:val="00DD268F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_"/>
    <w:uiPriority w:val="99"/>
    <w:rsid w:val="00700589"/>
    <w:pPr>
      <w:widowControl w:val="0"/>
      <w:autoSpaceDE w:val="0"/>
      <w:autoSpaceDN w:val="0"/>
      <w:adjustRightInd w:val="0"/>
      <w:jc w:val="both"/>
    </w:pPr>
    <w:rPr>
      <w:rFonts w:ascii="Courier" w:hAnsi="Courier"/>
      <w:sz w:val="24"/>
      <w:szCs w:val="24"/>
    </w:rPr>
  </w:style>
  <w:style w:type="paragraph" w:customStyle="1" w:styleId="26">
    <w:name w:val="_26"/>
    <w:uiPriority w:val="99"/>
    <w:rsid w:val="0070058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/>
      <w:sz w:val="24"/>
      <w:szCs w:val="24"/>
    </w:rPr>
  </w:style>
  <w:style w:type="paragraph" w:customStyle="1" w:styleId="25">
    <w:name w:val="_25"/>
    <w:uiPriority w:val="99"/>
    <w:rsid w:val="0070058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/>
      <w:sz w:val="24"/>
      <w:szCs w:val="24"/>
    </w:rPr>
  </w:style>
  <w:style w:type="paragraph" w:customStyle="1" w:styleId="24">
    <w:name w:val="_24"/>
    <w:uiPriority w:val="99"/>
    <w:rsid w:val="0070058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/>
      <w:sz w:val="24"/>
      <w:szCs w:val="24"/>
    </w:rPr>
  </w:style>
  <w:style w:type="paragraph" w:customStyle="1" w:styleId="23">
    <w:name w:val="_23"/>
    <w:uiPriority w:val="99"/>
    <w:rsid w:val="0070058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/>
      <w:sz w:val="24"/>
      <w:szCs w:val="24"/>
    </w:rPr>
  </w:style>
  <w:style w:type="paragraph" w:customStyle="1" w:styleId="22">
    <w:name w:val="_22"/>
    <w:uiPriority w:val="99"/>
    <w:rsid w:val="0070058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/>
      <w:sz w:val="24"/>
      <w:szCs w:val="24"/>
    </w:rPr>
  </w:style>
  <w:style w:type="paragraph" w:customStyle="1" w:styleId="21">
    <w:name w:val="_21"/>
    <w:uiPriority w:val="99"/>
    <w:rsid w:val="0070058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/>
      <w:sz w:val="24"/>
      <w:szCs w:val="24"/>
    </w:rPr>
  </w:style>
  <w:style w:type="paragraph" w:customStyle="1" w:styleId="200">
    <w:name w:val="_20"/>
    <w:uiPriority w:val="99"/>
    <w:rsid w:val="0070058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/>
      <w:sz w:val="24"/>
      <w:szCs w:val="24"/>
    </w:rPr>
  </w:style>
  <w:style w:type="paragraph" w:customStyle="1" w:styleId="19">
    <w:name w:val="_19"/>
    <w:uiPriority w:val="99"/>
    <w:rsid w:val="0070058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/>
      <w:sz w:val="24"/>
      <w:szCs w:val="24"/>
    </w:rPr>
  </w:style>
  <w:style w:type="paragraph" w:customStyle="1" w:styleId="18">
    <w:name w:val="_18"/>
    <w:uiPriority w:val="99"/>
    <w:rsid w:val="0070058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/>
      <w:sz w:val="24"/>
      <w:szCs w:val="24"/>
    </w:rPr>
  </w:style>
  <w:style w:type="paragraph" w:customStyle="1" w:styleId="17">
    <w:name w:val="_17"/>
    <w:uiPriority w:val="99"/>
    <w:rsid w:val="0070058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/>
      <w:sz w:val="24"/>
      <w:szCs w:val="24"/>
    </w:rPr>
  </w:style>
  <w:style w:type="paragraph" w:customStyle="1" w:styleId="16">
    <w:name w:val="_16"/>
    <w:uiPriority w:val="99"/>
    <w:rsid w:val="0070058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/>
      <w:sz w:val="24"/>
      <w:szCs w:val="24"/>
    </w:rPr>
  </w:style>
  <w:style w:type="paragraph" w:customStyle="1" w:styleId="15">
    <w:name w:val="_15"/>
    <w:uiPriority w:val="99"/>
    <w:rsid w:val="0070058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/>
      <w:sz w:val="24"/>
      <w:szCs w:val="24"/>
    </w:rPr>
  </w:style>
  <w:style w:type="paragraph" w:customStyle="1" w:styleId="14">
    <w:name w:val="_14"/>
    <w:uiPriority w:val="99"/>
    <w:rsid w:val="0070058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/>
      <w:sz w:val="24"/>
      <w:szCs w:val="24"/>
    </w:rPr>
  </w:style>
  <w:style w:type="paragraph" w:customStyle="1" w:styleId="13">
    <w:name w:val="_13"/>
    <w:uiPriority w:val="99"/>
    <w:rsid w:val="0070058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/>
      <w:sz w:val="24"/>
      <w:szCs w:val="24"/>
    </w:rPr>
  </w:style>
  <w:style w:type="paragraph" w:customStyle="1" w:styleId="12">
    <w:name w:val="_12"/>
    <w:uiPriority w:val="99"/>
    <w:rsid w:val="0070058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/>
      <w:sz w:val="24"/>
      <w:szCs w:val="24"/>
    </w:rPr>
  </w:style>
  <w:style w:type="paragraph" w:customStyle="1" w:styleId="11">
    <w:name w:val="_11"/>
    <w:uiPriority w:val="99"/>
    <w:rsid w:val="0070058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/>
      <w:sz w:val="24"/>
      <w:szCs w:val="24"/>
    </w:rPr>
  </w:style>
  <w:style w:type="paragraph" w:customStyle="1" w:styleId="100">
    <w:name w:val="_10"/>
    <w:uiPriority w:val="99"/>
    <w:rsid w:val="0070058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/>
      <w:sz w:val="24"/>
      <w:szCs w:val="24"/>
    </w:rPr>
  </w:style>
  <w:style w:type="paragraph" w:customStyle="1" w:styleId="91">
    <w:name w:val="_9"/>
    <w:uiPriority w:val="99"/>
    <w:rsid w:val="0070058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/>
      <w:sz w:val="24"/>
      <w:szCs w:val="24"/>
    </w:rPr>
  </w:style>
  <w:style w:type="paragraph" w:customStyle="1" w:styleId="81">
    <w:name w:val="_8"/>
    <w:uiPriority w:val="99"/>
    <w:rsid w:val="0070058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/>
      <w:sz w:val="24"/>
      <w:szCs w:val="24"/>
    </w:rPr>
  </w:style>
  <w:style w:type="paragraph" w:customStyle="1" w:styleId="71">
    <w:name w:val="_7"/>
    <w:uiPriority w:val="99"/>
    <w:rsid w:val="0070058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/>
      <w:sz w:val="24"/>
      <w:szCs w:val="24"/>
    </w:rPr>
  </w:style>
  <w:style w:type="paragraph" w:customStyle="1" w:styleId="61">
    <w:name w:val="_6"/>
    <w:uiPriority w:val="99"/>
    <w:rsid w:val="0070058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/>
      <w:sz w:val="24"/>
      <w:szCs w:val="24"/>
    </w:rPr>
  </w:style>
  <w:style w:type="paragraph" w:customStyle="1" w:styleId="51">
    <w:name w:val="_5"/>
    <w:uiPriority w:val="99"/>
    <w:rsid w:val="0070058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/>
      <w:sz w:val="24"/>
      <w:szCs w:val="24"/>
    </w:rPr>
  </w:style>
  <w:style w:type="paragraph" w:customStyle="1" w:styleId="41">
    <w:name w:val="_4"/>
    <w:uiPriority w:val="99"/>
    <w:rsid w:val="0070058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/>
      <w:sz w:val="24"/>
      <w:szCs w:val="24"/>
    </w:rPr>
  </w:style>
  <w:style w:type="paragraph" w:customStyle="1" w:styleId="31">
    <w:name w:val="_3"/>
    <w:uiPriority w:val="99"/>
    <w:rsid w:val="0070058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/>
      <w:sz w:val="24"/>
      <w:szCs w:val="24"/>
    </w:rPr>
  </w:style>
  <w:style w:type="paragraph" w:customStyle="1" w:styleId="27">
    <w:name w:val="_2"/>
    <w:uiPriority w:val="99"/>
    <w:rsid w:val="0070058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/>
      <w:sz w:val="24"/>
      <w:szCs w:val="24"/>
    </w:rPr>
  </w:style>
  <w:style w:type="paragraph" w:customStyle="1" w:styleId="1a">
    <w:name w:val="_1"/>
    <w:uiPriority w:val="99"/>
    <w:rsid w:val="0070058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/>
      <w:sz w:val="24"/>
      <w:szCs w:val="24"/>
    </w:rPr>
  </w:style>
  <w:style w:type="paragraph" w:styleId="a4">
    <w:name w:val="footer"/>
    <w:basedOn w:val="a"/>
    <w:link w:val="a5"/>
    <w:uiPriority w:val="99"/>
    <w:unhideWhenUsed/>
    <w:rsid w:val="00F428BB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="Calibri" w:hAnsi="Calibri"/>
      <w:sz w:val="22"/>
      <w:szCs w:val="22"/>
    </w:rPr>
  </w:style>
  <w:style w:type="character" w:customStyle="1" w:styleId="a5">
    <w:name w:val="Нижний колонтитул Знак"/>
    <w:basedOn w:val="a0"/>
    <w:link w:val="a4"/>
    <w:uiPriority w:val="99"/>
    <w:rsid w:val="00F428BB"/>
  </w:style>
  <w:style w:type="paragraph" w:styleId="a6">
    <w:name w:val="header"/>
    <w:basedOn w:val="a"/>
    <w:link w:val="a7"/>
    <w:uiPriority w:val="99"/>
    <w:unhideWhenUsed/>
    <w:rsid w:val="00F428B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F428BB"/>
    <w:rPr>
      <w:rFonts w:ascii="Courier" w:hAnsi="Courier"/>
      <w:sz w:val="20"/>
      <w:szCs w:val="20"/>
    </w:rPr>
  </w:style>
  <w:style w:type="character" w:customStyle="1" w:styleId="30">
    <w:name w:val="Заголовок 3 Знак"/>
    <w:link w:val="3"/>
    <w:uiPriority w:val="9"/>
    <w:rsid w:val="00D644F0"/>
    <w:rPr>
      <w:rFonts w:ascii="Century Gothic" w:hAnsi="Century Gothic"/>
      <w:b/>
      <w:bCs/>
      <w:sz w:val="24"/>
      <w:szCs w:val="26"/>
    </w:rPr>
  </w:style>
  <w:style w:type="table" w:styleId="a8">
    <w:name w:val="Table Grid"/>
    <w:basedOn w:val="a1"/>
    <w:uiPriority w:val="39"/>
    <w:rsid w:val="00693F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uiPriority w:val="9"/>
    <w:rsid w:val="001A613A"/>
    <w:rPr>
      <w:rFonts w:ascii="Century Gothic" w:hAnsi="Century Gothic"/>
      <w:b/>
      <w:bCs/>
      <w:caps/>
      <w:sz w:val="24"/>
    </w:rPr>
  </w:style>
  <w:style w:type="paragraph" w:styleId="a9">
    <w:name w:val="TOC Heading"/>
    <w:basedOn w:val="1"/>
    <w:next w:val="a"/>
    <w:uiPriority w:val="39"/>
    <w:semiHidden/>
    <w:unhideWhenUsed/>
    <w:qFormat/>
    <w:rsid w:val="006D0000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sz w:val="28"/>
      <w:szCs w:val="28"/>
      <w:lang w:eastAsia="en-US"/>
    </w:rPr>
  </w:style>
  <w:style w:type="paragraph" w:styleId="1b">
    <w:name w:val="toc 1"/>
    <w:basedOn w:val="a"/>
    <w:next w:val="a"/>
    <w:autoRedefine/>
    <w:uiPriority w:val="39"/>
    <w:unhideWhenUsed/>
    <w:rsid w:val="0031181D"/>
    <w:pPr>
      <w:tabs>
        <w:tab w:val="left" w:pos="851"/>
        <w:tab w:val="right" w:leader="dot" w:pos="10195"/>
      </w:tabs>
    </w:pPr>
  </w:style>
  <w:style w:type="paragraph" w:styleId="28">
    <w:name w:val="toc 2"/>
    <w:basedOn w:val="a"/>
    <w:next w:val="a"/>
    <w:autoRedefine/>
    <w:uiPriority w:val="39"/>
    <w:unhideWhenUsed/>
    <w:rsid w:val="0031181D"/>
    <w:pPr>
      <w:tabs>
        <w:tab w:val="left" w:pos="1276"/>
        <w:tab w:val="right" w:leader="dot" w:pos="10195"/>
      </w:tabs>
      <w:ind w:left="200"/>
    </w:pPr>
  </w:style>
  <w:style w:type="character" w:styleId="aa">
    <w:name w:val="Hyperlink"/>
    <w:uiPriority w:val="99"/>
    <w:unhideWhenUsed/>
    <w:rsid w:val="006D0000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38237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382370"/>
    <w:rPr>
      <w:rFonts w:ascii="Tahoma" w:hAnsi="Tahoma" w:cs="Tahoma"/>
      <w:sz w:val="16"/>
      <w:szCs w:val="16"/>
    </w:rPr>
  </w:style>
  <w:style w:type="paragraph" w:styleId="ad">
    <w:name w:val="caption"/>
    <w:basedOn w:val="a"/>
    <w:next w:val="a"/>
    <w:uiPriority w:val="35"/>
    <w:unhideWhenUsed/>
    <w:qFormat/>
    <w:rsid w:val="00466484"/>
    <w:pPr>
      <w:spacing w:before="120" w:after="120"/>
      <w:ind w:firstLine="0"/>
      <w:jc w:val="center"/>
    </w:pPr>
    <w:rPr>
      <w:bCs/>
    </w:rPr>
  </w:style>
  <w:style w:type="character" w:customStyle="1" w:styleId="20">
    <w:name w:val="Заголовок 2 Знак"/>
    <w:link w:val="2"/>
    <w:uiPriority w:val="9"/>
    <w:rsid w:val="001A613A"/>
    <w:rPr>
      <w:rFonts w:ascii="Century Gothic" w:hAnsi="Century Gothic"/>
      <w:b/>
      <w:bCs/>
      <w:iCs/>
      <w:sz w:val="24"/>
      <w:szCs w:val="28"/>
    </w:rPr>
  </w:style>
  <w:style w:type="character" w:customStyle="1" w:styleId="40">
    <w:name w:val="Заголовок 4 Знак"/>
    <w:link w:val="4"/>
    <w:uiPriority w:val="9"/>
    <w:rsid w:val="00DD268F"/>
    <w:rPr>
      <w:rFonts w:ascii="Century Gothic" w:hAnsi="Century Gothic"/>
      <w:b/>
      <w:bCs/>
      <w:sz w:val="24"/>
      <w:szCs w:val="28"/>
    </w:rPr>
  </w:style>
  <w:style w:type="character" w:customStyle="1" w:styleId="50">
    <w:name w:val="Заголовок 5 Знак"/>
    <w:link w:val="5"/>
    <w:uiPriority w:val="9"/>
    <w:rsid w:val="00DD268F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rsid w:val="00DD268F"/>
    <w:rPr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sid w:val="00DD268F"/>
    <w:rPr>
      <w:sz w:val="24"/>
      <w:szCs w:val="24"/>
    </w:rPr>
  </w:style>
  <w:style w:type="character" w:customStyle="1" w:styleId="80">
    <w:name w:val="Заголовок 8 Знак"/>
    <w:link w:val="8"/>
    <w:uiPriority w:val="9"/>
    <w:rsid w:val="00DD268F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rsid w:val="00DD268F"/>
    <w:rPr>
      <w:rFonts w:ascii="Cambria" w:hAnsi="Cambria"/>
      <w:sz w:val="22"/>
      <w:szCs w:val="22"/>
    </w:rPr>
  </w:style>
  <w:style w:type="paragraph" w:styleId="ae">
    <w:name w:val="List Paragraph"/>
    <w:basedOn w:val="a"/>
    <w:link w:val="af"/>
    <w:uiPriority w:val="34"/>
    <w:qFormat/>
    <w:rsid w:val="000E0A1D"/>
    <w:pPr>
      <w:widowControl/>
      <w:suppressAutoHyphens w:val="0"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af">
    <w:name w:val="Абзац списка Знак"/>
    <w:link w:val="ae"/>
    <w:uiPriority w:val="99"/>
    <w:rsid w:val="006F0AED"/>
    <w:rPr>
      <w:rFonts w:eastAsia="Calibri"/>
      <w:sz w:val="22"/>
      <w:szCs w:val="22"/>
      <w:lang w:eastAsia="en-US"/>
    </w:rPr>
  </w:style>
  <w:style w:type="paragraph" w:customStyle="1" w:styleId="42">
    <w:name w:val="Основной текст4"/>
    <w:basedOn w:val="a"/>
    <w:uiPriority w:val="99"/>
    <w:rsid w:val="006F0AED"/>
    <w:pPr>
      <w:widowControl/>
      <w:shd w:val="clear" w:color="auto" w:fill="FFFFFF"/>
      <w:suppressAutoHyphens w:val="0"/>
      <w:autoSpaceDE/>
      <w:autoSpaceDN/>
      <w:adjustRightInd/>
      <w:spacing w:after="180" w:line="240" w:lineRule="atLeast"/>
      <w:ind w:hanging="620"/>
    </w:pPr>
    <w:rPr>
      <w:rFonts w:ascii="Times New Roman" w:hAnsi="Times New Roman"/>
      <w:color w:val="000000"/>
      <w:sz w:val="23"/>
      <w:szCs w:val="23"/>
    </w:rPr>
  </w:style>
  <w:style w:type="paragraph" w:styleId="af0">
    <w:name w:val="Normal (Web)"/>
    <w:basedOn w:val="a"/>
    <w:uiPriority w:val="99"/>
    <w:unhideWhenUsed/>
    <w:rsid w:val="00DA563B"/>
    <w:pPr>
      <w:widowControl/>
      <w:suppressAutoHyphens w:val="0"/>
      <w:autoSpaceDE/>
      <w:autoSpaceDN/>
      <w:adjustRightInd/>
      <w:ind w:firstLine="0"/>
      <w:jc w:val="left"/>
    </w:pPr>
    <w:rPr>
      <w:rFonts w:ascii="Times New Roman" w:hAnsi="Times New Roman"/>
      <w:szCs w:val="24"/>
    </w:rPr>
  </w:style>
  <w:style w:type="paragraph" w:styleId="32">
    <w:name w:val="toc 3"/>
    <w:basedOn w:val="a"/>
    <w:next w:val="a"/>
    <w:autoRedefine/>
    <w:uiPriority w:val="39"/>
    <w:unhideWhenUsed/>
    <w:rsid w:val="0031181D"/>
    <w:pPr>
      <w:tabs>
        <w:tab w:val="left" w:pos="1701"/>
        <w:tab w:val="right" w:leader="dot" w:pos="10195"/>
      </w:tabs>
      <w:ind w:left="480"/>
    </w:pPr>
  </w:style>
  <w:style w:type="character" w:styleId="af1">
    <w:name w:val="Strong"/>
    <w:basedOn w:val="a0"/>
    <w:uiPriority w:val="22"/>
    <w:qFormat/>
    <w:rsid w:val="00EC12C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5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67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9775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81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621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080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248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2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3436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7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4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78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8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3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8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1CDA4B-4253-4F83-A5A4-581A9DE66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1766</Words>
  <Characters>10069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Техпаспорт_Светофор_А3012.doc</vt:lpstr>
    </vt:vector>
  </TitlesOfParts>
  <Company>SPecialiST RePack</Company>
  <LinksUpToDate>false</LinksUpToDate>
  <CharactersWithSpaces>11812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Техпаспорт_Светофор_А3012.doc</dc:title>
  <dc:creator>Corel</dc:creator>
  <cp:lastModifiedBy>Латыпов Марат Амирович</cp:lastModifiedBy>
  <cp:revision>2</cp:revision>
  <cp:lastPrinted>2020-11-11T13:56:00Z</cp:lastPrinted>
  <dcterms:created xsi:type="dcterms:W3CDTF">2024-10-14T07:48:00Z</dcterms:created>
  <dcterms:modified xsi:type="dcterms:W3CDTF">2024-10-14T07:48:00Z</dcterms:modified>
</cp:coreProperties>
</file>